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49477" w14:textId="433E73D2" w:rsidR="0062572B" w:rsidRPr="0062572B" w:rsidRDefault="0062572B" w:rsidP="002177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AU"/>
        </w:rPr>
      </w:pPr>
      <w:r w:rsidRPr="0062572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AU"/>
        </w:rPr>
        <w:t>*from an old website homepage</w:t>
      </w:r>
    </w:p>
    <w:p w14:paraId="3A08EB5E" w14:textId="4BDDAFF8" w:rsidR="00217746" w:rsidRPr="00217746" w:rsidRDefault="00217746" w:rsidP="002177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2177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The best seamless pooledge forming system</w:t>
      </w:r>
    </w:p>
    <w:p w14:paraId="033A4F71" w14:textId="77777777" w:rsidR="00217746" w:rsidRPr="00217746" w:rsidRDefault="00217746" w:rsidP="00217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Don't waste your time with fiddly, flimsy, or time consuming pool edge forming systems that end up in landfill. The Z Poolforms are made from strong  PVC and can produce architectural designed looks that suit all types of pools. </w:t>
      </w:r>
    </w:p>
    <w:p w14:paraId="6F0650CE" w14:textId="77777777" w:rsidR="00217746" w:rsidRPr="00217746" w:rsidRDefault="00217746" w:rsidP="002177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217746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Advantages</w:t>
      </w:r>
    </w:p>
    <w:p w14:paraId="6056D5DD" w14:textId="77777777" w:rsidR="00217746" w:rsidRPr="00217746" w:rsidRDefault="00217746" w:rsidP="002177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>Easy to use to create a seamless pooledge</w:t>
      </w:r>
    </w:p>
    <w:p w14:paraId="7E5766C2" w14:textId="77777777" w:rsidR="00217746" w:rsidRPr="00217746" w:rsidRDefault="00217746" w:rsidP="002177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>An average sized pool can be formed up and ready to for pouring in 2 hours</w:t>
      </w:r>
    </w:p>
    <w:p w14:paraId="7A0E1AC2" w14:textId="2103A792" w:rsidR="00217746" w:rsidRPr="00217746" w:rsidRDefault="00217746" w:rsidP="002177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>Forms are resusable and</w:t>
      </w:r>
      <w:r w:rsidR="00DF2FF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do</w:t>
      </w: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not add</w:t>
      </w:r>
      <w:r w:rsidR="00DF2FF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>to landfill</w:t>
      </w:r>
    </w:p>
    <w:p w14:paraId="0A256F1A" w14:textId="77777777" w:rsidR="00217746" w:rsidRPr="00217746" w:rsidRDefault="00217746" w:rsidP="002177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>Made from tough PVC</w:t>
      </w:r>
    </w:p>
    <w:p w14:paraId="5923FE34" w14:textId="77777777" w:rsidR="00217746" w:rsidRPr="00217746" w:rsidRDefault="00217746" w:rsidP="002177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17746">
        <w:rPr>
          <w:rFonts w:ascii="Times New Roman" w:eastAsia="Times New Roman" w:hAnsi="Times New Roman" w:cs="Times New Roman"/>
          <w:sz w:val="24"/>
          <w:szCs w:val="24"/>
          <w:lang w:eastAsia="en-AU"/>
        </w:rPr>
        <w:t>Forms are both straight and bendable so no problem for any shaped pool</w:t>
      </w:r>
    </w:p>
    <w:p w14:paraId="54DBEEDA" w14:textId="77777777" w:rsidR="00217746" w:rsidRPr="00217746" w:rsidRDefault="00217746" w:rsidP="00217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1466F27F" w14:textId="77777777" w:rsidR="00217746" w:rsidRPr="00217746" w:rsidRDefault="00217746" w:rsidP="002177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217746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Get in touch with us to get your hands on the best pool formwork.</w:t>
      </w:r>
    </w:p>
    <w:p w14:paraId="4C71A8AF" w14:textId="77777777" w:rsidR="00217746" w:rsidRPr="00217746" w:rsidRDefault="00217746" w:rsidP="002177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17746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CBE73AA" wp14:editId="0167F7FC">
            <wp:extent cx="4267200" cy="3200400"/>
            <wp:effectExtent l="0" t="0" r="0" b="0"/>
            <wp:docPr id="1" name="Picture 1" descr="http://www.concretecountertopsaustralia.com.au/image/catalog/Pool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cretecountertopsaustralia.com.au/image/catalog/Pool_pi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12468" w14:textId="3CF861E7" w:rsidR="001011CD" w:rsidRDefault="001011CD"/>
    <w:p w14:paraId="1FD0AA7E" w14:textId="4E6FECE4" w:rsidR="00217746" w:rsidRPr="00217746" w:rsidRDefault="00217746">
      <w:pPr>
        <w:rPr>
          <w:b/>
          <w:bCs/>
        </w:rPr>
      </w:pPr>
      <w:r w:rsidRPr="00217746">
        <w:rPr>
          <w:b/>
          <w:bCs/>
        </w:rPr>
        <w:t>Other Text</w:t>
      </w:r>
    </w:p>
    <w:p w14:paraId="5660C533" w14:textId="77777777" w:rsidR="00217746" w:rsidRDefault="00217746" w:rsidP="00217746">
      <w:pPr>
        <w:pStyle w:val="ListParagraph"/>
        <w:numPr>
          <w:ilvl w:val="0"/>
          <w:numId w:val="2"/>
        </w:numPr>
      </w:pPr>
      <w:r>
        <w:t>Form and pour a seamless concrete pool surround</w:t>
      </w:r>
    </w:p>
    <w:p w14:paraId="597A277E" w14:textId="77777777" w:rsidR="00217746" w:rsidRDefault="00217746" w:rsidP="00217746">
      <w:pPr>
        <w:pStyle w:val="ListParagraph"/>
        <w:numPr>
          <w:ilvl w:val="0"/>
          <w:numId w:val="2"/>
        </w:numPr>
      </w:pPr>
      <w:r>
        <w:t xml:space="preserve">Architectural-designed look </w:t>
      </w:r>
    </w:p>
    <w:p w14:paraId="3E49F12E" w14:textId="77777777" w:rsidR="00217746" w:rsidRDefault="00217746" w:rsidP="00217746">
      <w:pPr>
        <w:pStyle w:val="ListParagraph"/>
        <w:numPr>
          <w:ilvl w:val="0"/>
          <w:numId w:val="2"/>
        </w:numPr>
      </w:pPr>
      <w:r>
        <w:t>Virtually no maintenance</w:t>
      </w:r>
    </w:p>
    <w:p w14:paraId="2A07D9BB" w14:textId="77777777" w:rsidR="00217746" w:rsidRDefault="00217746" w:rsidP="00217746">
      <w:pPr>
        <w:pStyle w:val="ListParagraph"/>
        <w:numPr>
          <w:ilvl w:val="0"/>
          <w:numId w:val="2"/>
        </w:numPr>
      </w:pPr>
      <w:r>
        <w:t>Any Type of Concrete - Honed Aggregate, Exposed Aggregate, Grey or any colour concrete</w:t>
      </w:r>
    </w:p>
    <w:p w14:paraId="0935082D" w14:textId="3819DEC3" w:rsidR="00217746" w:rsidRDefault="00217746" w:rsidP="00217746">
      <w:pPr>
        <w:pStyle w:val="ListParagraph"/>
        <w:numPr>
          <w:ilvl w:val="0"/>
          <w:numId w:val="2"/>
        </w:numPr>
      </w:pPr>
      <w:r>
        <w:t>Any Type of Pool - Fibreglass and concrete pools</w:t>
      </w:r>
    </w:p>
    <w:p w14:paraId="5383AF3D" w14:textId="70F11CFC" w:rsidR="00217746" w:rsidRDefault="00D66F71" w:rsidP="00217746">
      <w:r>
        <w:lastRenderedPageBreak/>
        <w:t>Use any info/text/pics required from the website.</w:t>
      </w:r>
    </w:p>
    <w:p w14:paraId="6CF1EF5F" w14:textId="4FE9C9A9" w:rsidR="00D66F71" w:rsidRDefault="00D66F71" w:rsidP="00217746">
      <w:r>
        <w:t>Probably better to do more of the forms, not so much liners, from the accessories, maybe the receiver trim.</w:t>
      </w:r>
    </w:p>
    <w:p w14:paraId="56EA2DF6" w14:textId="5766EA02" w:rsidR="00D66F71" w:rsidRDefault="00D66F71" w:rsidP="00217746">
      <w:r>
        <w:t>There are stock photos on the website and some actual ones also included.</w:t>
      </w:r>
      <w:bookmarkStart w:id="0" w:name="_GoBack"/>
      <w:bookmarkEnd w:id="0"/>
    </w:p>
    <w:sectPr w:rsidR="00D66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F438F"/>
    <w:multiLevelType w:val="hybridMultilevel"/>
    <w:tmpl w:val="FF6217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C90EE0"/>
    <w:multiLevelType w:val="multilevel"/>
    <w:tmpl w:val="9438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46"/>
    <w:rsid w:val="001011CD"/>
    <w:rsid w:val="00217746"/>
    <w:rsid w:val="00302D8F"/>
    <w:rsid w:val="00406247"/>
    <w:rsid w:val="0062572B"/>
    <w:rsid w:val="00D66F71"/>
    <w:rsid w:val="00D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8AD2D"/>
  <w15:chartTrackingRefBased/>
  <w15:docId w15:val="{F5377337-8CFF-4AA2-922C-3B9CED03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77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2177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746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217746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ListParagraph">
    <w:name w:val="List Paragraph"/>
    <w:basedOn w:val="Normal"/>
    <w:uiPriority w:val="34"/>
    <w:qFormat/>
    <w:rsid w:val="00217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3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Cutts, Jeffrey R</dc:creator>
  <cp:keywords/>
  <dc:description/>
  <cp:lastModifiedBy>Cutts, Jeffrey R</cp:lastModifiedBy>
  <cp:revision>4</cp:revision>
  <dcterms:created xsi:type="dcterms:W3CDTF">2019-07-19T10:00:00Z</dcterms:created>
  <dcterms:modified xsi:type="dcterms:W3CDTF">2019-07-19T10:06:00Z</dcterms:modified>
</cp:coreProperties>
</file>