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298" w:rsidRPr="00107612" w:rsidRDefault="00D908C6" w:rsidP="00107612">
      <w:pPr>
        <w:jc w:val="center"/>
        <w:rPr>
          <w:b/>
          <w:sz w:val="28"/>
          <w:szCs w:val="28"/>
          <w:u w:val="single"/>
        </w:rPr>
      </w:pPr>
      <w:r w:rsidRPr="00107612">
        <w:rPr>
          <w:b/>
          <w:sz w:val="28"/>
          <w:szCs w:val="28"/>
          <w:u w:val="single"/>
        </w:rPr>
        <w:t>Stationary Pack</w:t>
      </w:r>
    </w:p>
    <w:p w:rsidR="008D0781" w:rsidRPr="00107612" w:rsidRDefault="008D0781" w:rsidP="008D0781">
      <w:pPr>
        <w:pStyle w:val="ListParagraph"/>
        <w:numPr>
          <w:ilvl w:val="0"/>
          <w:numId w:val="1"/>
        </w:numPr>
        <w:rPr>
          <w:b/>
          <w:u w:val="single"/>
        </w:rPr>
      </w:pPr>
      <w:r w:rsidRPr="00107612">
        <w:rPr>
          <w:b/>
          <w:u w:val="single"/>
        </w:rPr>
        <w:t>Letter Head</w:t>
      </w:r>
    </w:p>
    <w:p w:rsidR="008D0781" w:rsidRDefault="008D0781" w:rsidP="008D0781">
      <w:pPr>
        <w:pStyle w:val="ListParagraph"/>
      </w:pPr>
    </w:p>
    <w:p w:rsidR="008D0781" w:rsidRPr="00A749BD" w:rsidRDefault="008D0781" w:rsidP="008D0781">
      <w:pPr>
        <w:jc w:val="center"/>
        <w:rPr>
          <w:rFonts w:ascii="Courier New" w:eastAsia="Verdana" w:hAnsi="Courier New" w:cs="Courier New"/>
          <w:color w:val="000000" w:themeColor="text1"/>
          <w:sz w:val="18"/>
          <w:szCs w:val="18"/>
        </w:rPr>
      </w:pPr>
      <w:r w:rsidRPr="00A749BD">
        <w:rPr>
          <w:rFonts w:ascii="Courier New" w:eastAsia="Verdana" w:hAnsi="Courier New" w:cs="Courier New"/>
          <w:b/>
          <w:color w:val="000000" w:themeColor="text1"/>
          <w:sz w:val="18"/>
          <w:szCs w:val="18"/>
        </w:rPr>
        <w:t>TILER BY TRADE</w:t>
      </w:r>
      <w:r w:rsidRPr="00A749BD">
        <w:rPr>
          <w:rFonts w:ascii="Courier New" w:eastAsia="Verdana" w:hAnsi="Courier New" w:cs="Courier New"/>
          <w:color w:val="000000" w:themeColor="text1"/>
          <w:sz w:val="18"/>
          <w:szCs w:val="18"/>
        </w:rPr>
        <w:t xml:space="preserve"> [ABN]: 90 435 708 274 [A]: PO BOX 193 CANLEY HEIGHTS NSW 2166</w:t>
      </w:r>
    </w:p>
    <w:p w:rsidR="008D0781" w:rsidRPr="00A749BD" w:rsidRDefault="008D0781" w:rsidP="008D0781">
      <w:pPr>
        <w:jc w:val="center"/>
        <w:rPr>
          <w:rFonts w:ascii="Courier New" w:eastAsia="Verdana" w:hAnsi="Courier New" w:cs="Courier New"/>
          <w:color w:val="000000" w:themeColor="text1"/>
          <w:sz w:val="18"/>
          <w:szCs w:val="18"/>
        </w:rPr>
      </w:pPr>
      <w:r w:rsidRPr="00A749BD">
        <w:rPr>
          <w:rFonts w:ascii="Courier New" w:eastAsia="Verdana" w:hAnsi="Courier New" w:cs="Courier New"/>
          <w:color w:val="000000" w:themeColor="text1"/>
          <w:sz w:val="18"/>
          <w:szCs w:val="18"/>
        </w:rPr>
        <w:t xml:space="preserve">  [W]:WWW.TILERBYTRADE.COM.AU [M]:0411 200 486</w:t>
      </w:r>
    </w:p>
    <w:p w:rsidR="008D0781" w:rsidRDefault="008D0781" w:rsidP="008D0781">
      <w:pPr>
        <w:pStyle w:val="ListParagraph"/>
      </w:pPr>
    </w:p>
    <w:p w:rsidR="008D0781" w:rsidRPr="00107612" w:rsidRDefault="008D0781" w:rsidP="008D0781">
      <w:pPr>
        <w:pStyle w:val="ListParagraph"/>
        <w:numPr>
          <w:ilvl w:val="0"/>
          <w:numId w:val="1"/>
        </w:numPr>
        <w:rPr>
          <w:b/>
          <w:u w:val="single"/>
        </w:rPr>
      </w:pPr>
      <w:r w:rsidRPr="00107612">
        <w:rPr>
          <w:b/>
          <w:u w:val="single"/>
        </w:rPr>
        <w:t>Business Card</w:t>
      </w:r>
    </w:p>
    <w:p w:rsidR="00A749BD" w:rsidRDefault="00A749BD" w:rsidP="00A749BD">
      <w:r>
        <w:t>Tiler By Trade</w:t>
      </w:r>
    </w:p>
    <w:p w:rsidR="00A749BD" w:rsidRDefault="00A749BD" w:rsidP="00A749BD">
      <w:r>
        <w:t>Sang Nguyen [Project Manager]</w:t>
      </w:r>
    </w:p>
    <w:p w:rsidR="00A749BD" w:rsidRDefault="00A749BD" w:rsidP="00A749BD">
      <w:r>
        <w:t>[M] : 0411 200 486</w:t>
      </w:r>
    </w:p>
    <w:p w:rsidR="00A749BD" w:rsidRDefault="00A749BD" w:rsidP="00A749BD">
      <w:r>
        <w:t xml:space="preserve">[W] : </w:t>
      </w:r>
      <w:hyperlink r:id="rId5" w:history="1">
        <w:r w:rsidRPr="00A749BD">
          <w:rPr>
            <w:rStyle w:val="Hyperlink"/>
            <w:color w:val="000000" w:themeColor="text1"/>
            <w:u w:val="none"/>
          </w:rPr>
          <w:t>www.tilerbytrade.com.au</w:t>
        </w:r>
      </w:hyperlink>
    </w:p>
    <w:p w:rsidR="00A749BD" w:rsidRDefault="00A749BD" w:rsidP="00A749BD">
      <w:r>
        <w:t xml:space="preserve">[E] : </w:t>
      </w:r>
      <w:hyperlink r:id="rId6" w:history="1">
        <w:r w:rsidRPr="00A749BD">
          <w:rPr>
            <w:rStyle w:val="Hyperlink"/>
            <w:color w:val="000000" w:themeColor="text1"/>
            <w:u w:val="none"/>
          </w:rPr>
          <w:t>info@tilerbytrade.com.au</w:t>
        </w:r>
      </w:hyperlink>
    </w:p>
    <w:p w:rsidR="00A749BD" w:rsidRDefault="00A749BD" w:rsidP="00A749BD">
      <w:r>
        <w:t xml:space="preserve">[L] : 157833c </w:t>
      </w:r>
    </w:p>
    <w:p w:rsidR="00A749BD" w:rsidRDefault="00A749BD" w:rsidP="00A749BD"/>
    <w:p w:rsidR="008D0781" w:rsidRPr="00107612" w:rsidRDefault="008D0781" w:rsidP="008D0781">
      <w:pPr>
        <w:pStyle w:val="ListParagraph"/>
        <w:numPr>
          <w:ilvl w:val="0"/>
          <w:numId w:val="1"/>
        </w:numPr>
        <w:rPr>
          <w:b/>
          <w:u w:val="single"/>
        </w:rPr>
      </w:pPr>
      <w:r w:rsidRPr="00107612">
        <w:rPr>
          <w:b/>
          <w:u w:val="single"/>
        </w:rPr>
        <w:t>Sticker 45mmx45mm</w:t>
      </w:r>
    </w:p>
    <w:p w:rsidR="00A749BD" w:rsidRDefault="00A749BD" w:rsidP="00A749BD">
      <w:r>
        <w:t>Tiler By Trade</w:t>
      </w:r>
    </w:p>
    <w:p w:rsidR="00A749BD" w:rsidRDefault="00A749BD" w:rsidP="00A749BD">
      <w:r>
        <w:t>[A] : PO Box 193 Canley Heights NSW 2166</w:t>
      </w:r>
    </w:p>
    <w:p w:rsidR="00A749BD" w:rsidRDefault="00A749BD" w:rsidP="00A749BD">
      <w:r>
        <w:t xml:space="preserve">[M] : </w:t>
      </w:r>
      <w:r w:rsidR="003527EF">
        <w:t>0411 200 486</w:t>
      </w:r>
      <w:bookmarkStart w:id="0" w:name="_GoBack"/>
      <w:bookmarkEnd w:id="0"/>
    </w:p>
    <w:p w:rsidR="00A749BD" w:rsidRDefault="00A749BD" w:rsidP="00A749BD"/>
    <w:p w:rsidR="008D0781" w:rsidRPr="00107612" w:rsidRDefault="008D0781" w:rsidP="008D0781">
      <w:pPr>
        <w:pStyle w:val="ListParagraph"/>
        <w:numPr>
          <w:ilvl w:val="0"/>
          <w:numId w:val="1"/>
        </w:numPr>
        <w:rPr>
          <w:b/>
          <w:u w:val="single"/>
        </w:rPr>
      </w:pPr>
      <w:r w:rsidRPr="00107612">
        <w:rPr>
          <w:b/>
          <w:u w:val="single"/>
        </w:rPr>
        <w:t>Invoice</w:t>
      </w:r>
      <w:r w:rsidR="00A749BD" w:rsidRPr="00107612">
        <w:rPr>
          <w:b/>
          <w:u w:val="single"/>
        </w:rPr>
        <w:t xml:space="preserve"> </w:t>
      </w:r>
    </w:p>
    <w:p w:rsidR="00A749BD" w:rsidRDefault="00A749BD" w:rsidP="00A749BD">
      <w:r>
        <w:t xml:space="preserve">Existing sample attached page 2 (If possible design on Excel </w:t>
      </w:r>
      <w:r w:rsidR="003527EF">
        <w:t xml:space="preserve">/ MS Word with calculator if that </w:t>
      </w:r>
      <w:r>
        <w:t>works)</w:t>
      </w:r>
    </w:p>
    <w:p w:rsidR="003527EF" w:rsidRDefault="003527EF" w:rsidP="00A749BD">
      <w:r>
        <w:t>Redesign to suit the rest of the stationary pack</w:t>
      </w:r>
    </w:p>
    <w:p w:rsidR="008D0781" w:rsidRDefault="008D0781" w:rsidP="008D0781">
      <w:pPr>
        <w:pStyle w:val="ListParagraph"/>
      </w:pPr>
    </w:p>
    <w:p w:rsidR="008D0781" w:rsidRDefault="008D0781" w:rsidP="008D0781">
      <w:pPr>
        <w:pStyle w:val="ListParagraph"/>
      </w:pPr>
    </w:p>
    <w:p w:rsidR="00107612" w:rsidRDefault="00107612" w:rsidP="008D0781">
      <w:pPr>
        <w:pStyle w:val="ListParagraph"/>
      </w:pPr>
    </w:p>
    <w:p w:rsidR="00107612" w:rsidRDefault="00107612" w:rsidP="008D0781">
      <w:pPr>
        <w:pStyle w:val="ListParagraph"/>
      </w:pPr>
    </w:p>
    <w:p w:rsidR="00107612" w:rsidRDefault="00107612" w:rsidP="008D0781">
      <w:pPr>
        <w:pStyle w:val="ListParagraph"/>
      </w:pPr>
    </w:p>
    <w:p w:rsidR="00107612" w:rsidRDefault="00107612" w:rsidP="008D0781">
      <w:pPr>
        <w:pStyle w:val="ListParagraph"/>
      </w:pPr>
    </w:p>
    <w:p w:rsidR="00107612" w:rsidRDefault="00107612" w:rsidP="008D0781">
      <w:pPr>
        <w:pStyle w:val="ListParagraph"/>
      </w:pPr>
    </w:p>
    <w:p w:rsidR="00107612" w:rsidRDefault="00107612" w:rsidP="008D0781">
      <w:pPr>
        <w:pStyle w:val="ListParagraph"/>
      </w:pPr>
    </w:p>
    <w:p w:rsidR="00107612" w:rsidRDefault="00107612" w:rsidP="008D0781">
      <w:pPr>
        <w:pStyle w:val="ListParagraph"/>
      </w:pPr>
    </w:p>
    <w:p w:rsidR="00107612" w:rsidRDefault="00107612" w:rsidP="008D0781">
      <w:pPr>
        <w:pStyle w:val="ListParagraph"/>
      </w:pPr>
    </w:p>
    <w:p w:rsidR="00107612" w:rsidRDefault="00107612" w:rsidP="008D0781">
      <w:pPr>
        <w:pStyle w:val="ListParagraph"/>
      </w:pPr>
    </w:p>
    <w:p w:rsidR="003527EF" w:rsidRDefault="003527EF" w:rsidP="008D0781">
      <w:pPr>
        <w:pStyle w:val="ListParagraph"/>
      </w:pPr>
    </w:p>
    <w:p w:rsidR="003527EF" w:rsidRDefault="003527EF" w:rsidP="008D0781">
      <w:pPr>
        <w:pStyle w:val="ListParagraph"/>
      </w:pPr>
    </w:p>
    <w:p w:rsidR="003527EF" w:rsidRDefault="003527EF" w:rsidP="008D0781">
      <w:pPr>
        <w:pStyle w:val="ListParagraph"/>
      </w:pPr>
    </w:p>
    <w:p w:rsidR="003527EF" w:rsidRDefault="003527EF" w:rsidP="008D0781">
      <w:pPr>
        <w:pStyle w:val="ListParagraph"/>
      </w:pPr>
    </w:p>
    <w:p w:rsidR="00107612" w:rsidRDefault="00107612" w:rsidP="008D0781">
      <w:pPr>
        <w:pStyle w:val="ListParagraph"/>
      </w:pPr>
    </w:p>
    <w:p w:rsidR="003527EF" w:rsidRDefault="003527EF" w:rsidP="003527EF">
      <w:pPr>
        <w:pStyle w:val="ListParagraph"/>
        <w:jc w:val="center"/>
      </w:pPr>
      <w:r>
        <w:t>TILER</w:t>
      </w:r>
      <w:r>
        <w:t xml:space="preserve"> BY TRADE [ABN]: 90 435 708 274</w:t>
      </w:r>
      <w:r>
        <w:t xml:space="preserve">  [W]:WWW.TILERBYTRADE.COM.AU</w:t>
      </w:r>
    </w:p>
    <w:p w:rsidR="00107612" w:rsidRDefault="003527EF" w:rsidP="003527EF">
      <w:pPr>
        <w:pStyle w:val="ListParagraph"/>
        <w:jc w:val="center"/>
      </w:pPr>
      <w:r>
        <w:t>[A]: PO BOX 193 CANLEY HEIGHTS NSW 2166</w:t>
      </w:r>
      <w:r>
        <w:t xml:space="preserve"> </w:t>
      </w:r>
      <w:r>
        <w:t xml:space="preserve"> [M]:0411 200 486</w:t>
      </w:r>
    </w:p>
    <w:p w:rsidR="003527EF" w:rsidRDefault="003527EF" w:rsidP="003527EF">
      <w:pPr>
        <w:pStyle w:val="ListParagraph"/>
        <w:jc w:val="center"/>
      </w:pPr>
    </w:p>
    <w:tbl>
      <w:tblPr>
        <w:tblW w:w="9756" w:type="dxa"/>
        <w:tblLook w:val="04A0" w:firstRow="1" w:lastRow="0" w:firstColumn="1" w:lastColumn="0" w:noHBand="0" w:noVBand="1"/>
      </w:tblPr>
      <w:tblGrid>
        <w:gridCol w:w="1796"/>
        <w:gridCol w:w="1296"/>
        <w:gridCol w:w="1376"/>
        <w:gridCol w:w="1368"/>
        <w:gridCol w:w="1368"/>
        <w:gridCol w:w="1236"/>
        <w:gridCol w:w="1316"/>
      </w:tblGrid>
      <w:tr w:rsidR="003527EF" w:rsidRPr="003527EF" w:rsidTr="003527EF">
        <w:trPr>
          <w:trHeight w:val="24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AU"/>
              </w:rPr>
            </w:pPr>
            <w:r w:rsidRPr="003527EF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AU"/>
              </w:rPr>
              <w:t>TAX INVOICE: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3527EF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3041328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AU"/>
              </w:rPr>
            </w:pPr>
            <w:r w:rsidRPr="003527EF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AU"/>
              </w:rPr>
              <w:t>DATE: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3527EF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31/08/2016</w:t>
            </w:r>
          </w:p>
        </w:tc>
      </w:tr>
      <w:tr w:rsidR="003527EF" w:rsidRPr="003527EF" w:rsidTr="003527EF">
        <w:trPr>
          <w:trHeight w:val="24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527EF" w:rsidRPr="003527EF" w:rsidTr="003527EF">
        <w:trPr>
          <w:trHeight w:val="240"/>
        </w:trPr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3527EF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3527EF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3527EF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528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3527EF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3527EF" w:rsidRPr="003527EF" w:rsidTr="003527EF">
        <w:trPr>
          <w:trHeight w:val="240"/>
        </w:trPr>
        <w:tc>
          <w:tcPr>
            <w:tcW w:w="3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3527EF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AU"/>
              </w:rPr>
              <w:t xml:space="preserve">TO: </w:t>
            </w:r>
            <w:r w:rsidRPr="003527EF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ABBCA DEVELOPMENTS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</w:p>
        </w:tc>
        <w:tc>
          <w:tcPr>
            <w:tcW w:w="52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3527EF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SITE ADDRESS:</w:t>
            </w:r>
            <w:r w:rsidRPr="003527EF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MC CREDIE RD SMITHFIELD</w:t>
            </w:r>
          </w:p>
        </w:tc>
      </w:tr>
      <w:tr w:rsidR="003527EF" w:rsidRPr="003527EF" w:rsidTr="003527EF">
        <w:trPr>
          <w:trHeight w:val="24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52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3527EF" w:rsidRPr="003527EF" w:rsidTr="003527EF">
        <w:trPr>
          <w:trHeight w:val="240"/>
        </w:trPr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3527EF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3527EF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3527EF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52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3527EF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3527EF" w:rsidRPr="003527EF" w:rsidTr="003527EF">
        <w:trPr>
          <w:trHeight w:val="240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EF" w:rsidRPr="003527EF" w:rsidRDefault="003527EF" w:rsidP="00352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3527EF" w:rsidRDefault="003527EF" w:rsidP="003527EF">
      <w:pPr>
        <w:pStyle w:val="ListParagraph"/>
        <w:jc w:val="center"/>
      </w:pPr>
    </w:p>
    <w:tbl>
      <w:tblPr>
        <w:tblW w:w="10185" w:type="dxa"/>
        <w:tblLook w:val="04A0" w:firstRow="1" w:lastRow="0" w:firstColumn="1" w:lastColumn="0" w:noHBand="0" w:noVBand="1"/>
      </w:tblPr>
      <w:tblGrid>
        <w:gridCol w:w="4393"/>
        <w:gridCol w:w="222"/>
        <w:gridCol w:w="222"/>
        <w:gridCol w:w="1436"/>
        <w:gridCol w:w="1316"/>
        <w:gridCol w:w="1298"/>
        <w:gridCol w:w="1298"/>
      </w:tblGrid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DESCRIPTION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RATE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UNIT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TOTAL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  <w:r w:rsidR="003527EF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Service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3527EF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$1</w:t>
            </w:r>
            <w:r w:rsidR="00107612"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3527EF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$1</w:t>
            </w:r>
            <w:r w:rsidR="00107612"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.00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$0.00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$0.00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$0.00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$0.00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$0.00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$0.00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 </w:t>
            </w:r>
          </w:p>
        </w:tc>
      </w:tr>
      <w:tr w:rsidR="00107612" w:rsidRPr="00107612" w:rsidTr="00107612">
        <w:trPr>
          <w:trHeight w:val="240"/>
        </w:trPr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SUB-TOTAL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 xml:space="preserve"> $                                                -   </w:t>
            </w:r>
            <w:r w:rsidR="003527EF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1.00</w:t>
            </w:r>
          </w:p>
        </w:tc>
      </w:tr>
      <w:tr w:rsidR="00107612" w:rsidRPr="00107612" w:rsidTr="00107612">
        <w:trPr>
          <w:trHeight w:val="240"/>
        </w:trPr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 xml:space="preserve">G.S.T 10%                        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3527EF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 xml:space="preserve"> $                                                -   </w:t>
            </w:r>
            <w:r w:rsidR="003527EF"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  <w:t>0.10</w:t>
            </w:r>
          </w:p>
        </w:tc>
      </w:tr>
      <w:tr w:rsidR="00107612" w:rsidRPr="00107612" w:rsidTr="00107612">
        <w:trPr>
          <w:trHeight w:val="240"/>
        </w:trPr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b/>
                <w:bCs/>
                <w:color w:val="000000"/>
                <w:lang w:eastAsia="en-AU"/>
              </w:rPr>
              <w:t xml:space="preserve">TOTAL DUE                      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7612" w:rsidRPr="00107612" w:rsidRDefault="00107612" w:rsidP="003527EF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lang w:eastAsia="en-AU"/>
              </w:rPr>
            </w:pPr>
            <w:r w:rsidRPr="00107612">
              <w:rPr>
                <w:rFonts w:ascii="Segoe UI" w:eastAsia="Times New Roman" w:hAnsi="Segoe UI" w:cs="Segoe UI"/>
                <w:b/>
                <w:bCs/>
                <w:lang w:eastAsia="en-AU"/>
              </w:rPr>
              <w:t xml:space="preserve"> $                                               -   </w:t>
            </w:r>
            <w:r w:rsidR="003527EF" w:rsidRPr="003527EF">
              <w:rPr>
                <w:rFonts w:ascii="Segoe UI" w:eastAsia="Times New Roman" w:hAnsi="Segoe UI" w:cs="Segoe UI"/>
                <w:b/>
                <w:bCs/>
                <w:lang w:eastAsia="en-AU"/>
              </w:rPr>
              <w:t>1.10</w:t>
            </w:r>
          </w:p>
        </w:tc>
      </w:tr>
      <w:tr w:rsidR="00107612" w:rsidRPr="00107612" w:rsidTr="00107612">
        <w:trPr>
          <w:trHeight w:val="240"/>
        </w:trPr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A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A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107612" w:rsidRPr="00107612" w:rsidTr="00107612">
        <w:trPr>
          <w:trHeight w:val="240"/>
        </w:trPr>
        <w:tc>
          <w:tcPr>
            <w:tcW w:w="4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107612" w:rsidRPr="00107612" w:rsidTr="00107612">
        <w:trPr>
          <w:trHeight w:val="240"/>
        </w:trPr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107612" w:rsidRPr="00107612" w:rsidTr="00107612">
        <w:trPr>
          <w:trHeight w:val="240"/>
        </w:trPr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A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7612" w:rsidRPr="00107612" w:rsidRDefault="00107612" w:rsidP="00107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107612" w:rsidRDefault="00107612" w:rsidP="008D0781">
      <w:pPr>
        <w:pStyle w:val="ListParagraph"/>
      </w:pPr>
    </w:p>
    <w:p w:rsidR="003527EF" w:rsidRDefault="003527EF" w:rsidP="008D0781">
      <w:pPr>
        <w:pStyle w:val="ListParagraph"/>
      </w:pPr>
    </w:p>
    <w:p w:rsidR="003527EF" w:rsidRDefault="003527EF" w:rsidP="008D0781">
      <w:pPr>
        <w:pStyle w:val="ListParagraph"/>
      </w:pPr>
    </w:p>
    <w:sectPr w:rsidR="00352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EF0985"/>
    <w:multiLevelType w:val="hybridMultilevel"/>
    <w:tmpl w:val="E0DAB22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781"/>
    <w:rsid w:val="00014900"/>
    <w:rsid w:val="00044D9F"/>
    <w:rsid w:val="00063406"/>
    <w:rsid w:val="00066BB6"/>
    <w:rsid w:val="00093C31"/>
    <w:rsid w:val="000968BD"/>
    <w:rsid w:val="000A3D58"/>
    <w:rsid w:val="000E19EE"/>
    <w:rsid w:val="000E2D50"/>
    <w:rsid w:val="000F116B"/>
    <w:rsid w:val="00107612"/>
    <w:rsid w:val="001315A0"/>
    <w:rsid w:val="00155CB8"/>
    <w:rsid w:val="001637A6"/>
    <w:rsid w:val="00174AC2"/>
    <w:rsid w:val="0017540B"/>
    <w:rsid w:val="001C6CB1"/>
    <w:rsid w:val="00233367"/>
    <w:rsid w:val="00261274"/>
    <w:rsid w:val="002630D5"/>
    <w:rsid w:val="002939BC"/>
    <w:rsid w:val="002A3190"/>
    <w:rsid w:val="003424A8"/>
    <w:rsid w:val="003527EF"/>
    <w:rsid w:val="00390590"/>
    <w:rsid w:val="003C2D03"/>
    <w:rsid w:val="003E64D1"/>
    <w:rsid w:val="004364A4"/>
    <w:rsid w:val="00482C9E"/>
    <w:rsid w:val="004C4B09"/>
    <w:rsid w:val="004E5F7B"/>
    <w:rsid w:val="00521531"/>
    <w:rsid w:val="00523AC1"/>
    <w:rsid w:val="00524B5D"/>
    <w:rsid w:val="00531E53"/>
    <w:rsid w:val="005538C9"/>
    <w:rsid w:val="0056087D"/>
    <w:rsid w:val="00564372"/>
    <w:rsid w:val="00572EC2"/>
    <w:rsid w:val="005D33F6"/>
    <w:rsid w:val="00616298"/>
    <w:rsid w:val="00632CC1"/>
    <w:rsid w:val="0065282A"/>
    <w:rsid w:val="00655CE1"/>
    <w:rsid w:val="00690C27"/>
    <w:rsid w:val="006B1E19"/>
    <w:rsid w:val="006C11C9"/>
    <w:rsid w:val="00762AD6"/>
    <w:rsid w:val="00780B4E"/>
    <w:rsid w:val="007B29F5"/>
    <w:rsid w:val="007B5E25"/>
    <w:rsid w:val="007D2782"/>
    <w:rsid w:val="0081030C"/>
    <w:rsid w:val="008522BE"/>
    <w:rsid w:val="0088483C"/>
    <w:rsid w:val="008D027C"/>
    <w:rsid w:val="008D0781"/>
    <w:rsid w:val="008D0C2D"/>
    <w:rsid w:val="008E2087"/>
    <w:rsid w:val="00945046"/>
    <w:rsid w:val="0096237D"/>
    <w:rsid w:val="00997061"/>
    <w:rsid w:val="009C737A"/>
    <w:rsid w:val="00A44F1D"/>
    <w:rsid w:val="00A604AF"/>
    <w:rsid w:val="00A749BD"/>
    <w:rsid w:val="00A80705"/>
    <w:rsid w:val="00A92A15"/>
    <w:rsid w:val="00AB18EE"/>
    <w:rsid w:val="00AB4C97"/>
    <w:rsid w:val="00AF1C79"/>
    <w:rsid w:val="00B02182"/>
    <w:rsid w:val="00B12397"/>
    <w:rsid w:val="00B333F0"/>
    <w:rsid w:val="00B478B9"/>
    <w:rsid w:val="00B55774"/>
    <w:rsid w:val="00B67845"/>
    <w:rsid w:val="00B80F15"/>
    <w:rsid w:val="00BB795E"/>
    <w:rsid w:val="00BE44AD"/>
    <w:rsid w:val="00C20666"/>
    <w:rsid w:val="00C30BA2"/>
    <w:rsid w:val="00C61831"/>
    <w:rsid w:val="00C62337"/>
    <w:rsid w:val="00C63C88"/>
    <w:rsid w:val="00C64903"/>
    <w:rsid w:val="00D171B0"/>
    <w:rsid w:val="00D40580"/>
    <w:rsid w:val="00D4545C"/>
    <w:rsid w:val="00D676F2"/>
    <w:rsid w:val="00D908C6"/>
    <w:rsid w:val="00DA3D30"/>
    <w:rsid w:val="00DB298B"/>
    <w:rsid w:val="00DD7B94"/>
    <w:rsid w:val="00DF00AB"/>
    <w:rsid w:val="00DF2BDA"/>
    <w:rsid w:val="00E03306"/>
    <w:rsid w:val="00E27D9E"/>
    <w:rsid w:val="00E74C89"/>
    <w:rsid w:val="00E8710E"/>
    <w:rsid w:val="00E900DA"/>
    <w:rsid w:val="00EA5CB4"/>
    <w:rsid w:val="00EB609B"/>
    <w:rsid w:val="00EE2DDC"/>
    <w:rsid w:val="00EE589F"/>
    <w:rsid w:val="00F01094"/>
    <w:rsid w:val="00F12757"/>
    <w:rsid w:val="00F25123"/>
    <w:rsid w:val="00F47C2A"/>
    <w:rsid w:val="00F56076"/>
    <w:rsid w:val="00F63008"/>
    <w:rsid w:val="00FB347A"/>
    <w:rsid w:val="00FC3DA1"/>
    <w:rsid w:val="00FC7ED0"/>
    <w:rsid w:val="00FE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620E8"/>
  <w15:chartTrackingRefBased/>
  <w15:docId w15:val="{F455EF15-1051-4CC0-9C6A-F3AB41E0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7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49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1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ilerbytrade.com.au" TargetMode="External"/><Relationship Id="rId5" Type="http://schemas.openxmlformats.org/officeDocument/2006/relationships/hyperlink" Target="http://www.tilerbytrade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 Nguyen</dc:creator>
  <cp:keywords/>
  <dc:description/>
  <cp:lastModifiedBy>Sang Nguyen</cp:lastModifiedBy>
  <cp:revision>4</cp:revision>
  <dcterms:created xsi:type="dcterms:W3CDTF">2016-08-04T10:01:00Z</dcterms:created>
  <dcterms:modified xsi:type="dcterms:W3CDTF">2016-08-04T10:40:00Z</dcterms:modified>
</cp:coreProperties>
</file>