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B7C" w:rsidRDefault="00D80AF6">
      <w:r>
        <w:t>Nutrition Information:</w:t>
      </w:r>
    </w:p>
    <w:p w:rsidR="00D80AF6" w:rsidRDefault="00D80AF6">
      <w:r>
        <w:t xml:space="preserve">Touch of Spicy-  Serving Size 1 Tbsp. (15g) Servings Per Container 24 </w:t>
      </w:r>
      <w:r w:rsidRPr="00D80AF6">
        <w:rPr>
          <w:b/>
        </w:rPr>
        <w:t>Calories</w:t>
      </w:r>
      <w:r>
        <w:t xml:space="preserve"> 10, Fat Cal. 0, </w:t>
      </w:r>
      <w:r w:rsidRPr="00D80AF6">
        <w:rPr>
          <w:b/>
        </w:rPr>
        <w:t>Total Fat</w:t>
      </w:r>
      <w:r>
        <w:t xml:space="preserve"> 0g (0% DV),  Sat. Fat 0g </w:t>
      </w:r>
      <w:r>
        <w:t xml:space="preserve">(0% DV),  </w:t>
      </w:r>
      <w:r>
        <w:t xml:space="preserve">Trans Fat 0g, </w:t>
      </w:r>
      <w:r w:rsidRPr="00CC3CB3">
        <w:rPr>
          <w:b/>
        </w:rPr>
        <w:t>Sodium</w:t>
      </w:r>
      <w:r>
        <w:t xml:space="preserve"> </w:t>
      </w:r>
      <w:r w:rsidR="00CC3CB3">
        <w:t xml:space="preserve">115mg (5% DV), </w:t>
      </w:r>
      <w:r w:rsidR="00CC3CB3" w:rsidRPr="00CC3CB3">
        <w:rPr>
          <w:b/>
        </w:rPr>
        <w:t>Total Carb.</w:t>
      </w:r>
      <w:r w:rsidR="00CC3CB3">
        <w:t xml:space="preserve"> 3g (1% DV)</w:t>
      </w:r>
      <w:proofErr w:type="gramStart"/>
      <w:r w:rsidR="00CC3CB3">
        <w:t>,  Dietary</w:t>
      </w:r>
      <w:proofErr w:type="gramEnd"/>
      <w:r w:rsidR="00CC3CB3">
        <w:t xml:space="preserve"> Fiber 0g </w:t>
      </w:r>
      <w:r w:rsidR="00CC3CB3">
        <w:t xml:space="preserve">(0% DV),  </w:t>
      </w:r>
      <w:r w:rsidR="00CC3CB3">
        <w:t xml:space="preserve">Sugars 2g, </w:t>
      </w:r>
      <w:r w:rsidR="00CC3CB3" w:rsidRPr="00CC3CB3">
        <w:rPr>
          <w:b/>
        </w:rPr>
        <w:t>Protein</w:t>
      </w:r>
      <w:r w:rsidR="00CC3CB3">
        <w:t xml:space="preserve"> 0g, Vitamin A (30% DV), Vitamin C (4% DV), Calcium (4% DV),  Iron (2% DV).  % Daily Values (DV) based on 2,000 calorie diet.</w:t>
      </w:r>
    </w:p>
    <w:p w:rsidR="00CC3CB3" w:rsidRDefault="00CC3CB3"/>
    <w:p w:rsidR="00CC3CB3" w:rsidRDefault="00CC3CB3" w:rsidP="00CC3CB3">
      <w:r>
        <w:t>Sweet and Savory</w:t>
      </w:r>
      <w:proofErr w:type="gramStart"/>
      <w:r>
        <w:t>-  Serving</w:t>
      </w:r>
      <w:proofErr w:type="gramEnd"/>
      <w:r>
        <w:t xml:space="preserve"> Size 1 Tbsp. (15g) Servings Per Container 24 </w:t>
      </w:r>
      <w:r w:rsidRPr="00D80AF6">
        <w:rPr>
          <w:b/>
        </w:rPr>
        <w:t>Calories</w:t>
      </w:r>
      <w:r>
        <w:t xml:space="preserve"> </w:t>
      </w:r>
      <w:r>
        <w:t xml:space="preserve">10, Fat Cal. 0, </w:t>
      </w:r>
      <w:r w:rsidRPr="00D80AF6">
        <w:rPr>
          <w:b/>
        </w:rPr>
        <w:t>Total Fat</w:t>
      </w:r>
      <w:r>
        <w:t xml:space="preserve"> 0g (0% DV),  Sat. Fat 0g (0% DV),  Trans Fat 0g, </w:t>
      </w:r>
      <w:r w:rsidRPr="00CC3CB3">
        <w:rPr>
          <w:b/>
        </w:rPr>
        <w:t>Sodium</w:t>
      </w:r>
      <w:r>
        <w:t xml:space="preserve"> 115mg (5% DV), </w:t>
      </w:r>
      <w:r w:rsidRPr="00CC3CB3">
        <w:rPr>
          <w:b/>
        </w:rPr>
        <w:t>Total Carb.</w:t>
      </w:r>
      <w:r w:rsidR="00D658B4">
        <w:t xml:space="preserve"> </w:t>
      </w:r>
      <w:r>
        <w:t>3g (1% DV)</w:t>
      </w:r>
      <w:proofErr w:type="gramStart"/>
      <w:r>
        <w:t>,  Dietary</w:t>
      </w:r>
      <w:proofErr w:type="gramEnd"/>
      <w:r>
        <w:t xml:space="preserve"> Fiber 0g (0% DV),  Sugars 2g, </w:t>
      </w:r>
      <w:r w:rsidRPr="00CC3CB3">
        <w:rPr>
          <w:b/>
        </w:rPr>
        <w:t>Protein</w:t>
      </w:r>
      <w:r>
        <w:t xml:space="preserve"> 0g, Vitamin A (</w:t>
      </w:r>
      <w:r>
        <w:t>15</w:t>
      </w:r>
      <w:r>
        <w:t>% DV), Vitamin C (</w:t>
      </w:r>
      <w:r>
        <w:t>2</w:t>
      </w:r>
      <w:r>
        <w:t>% DV), Calcium (</w:t>
      </w:r>
      <w:r>
        <w:t>2</w:t>
      </w:r>
      <w:r>
        <w:t>% DV),  Iron (</w:t>
      </w:r>
      <w:r>
        <w:t>1</w:t>
      </w:r>
      <w:r>
        <w:t>% DV).  % Daily Values (DV) based on 2,000 calorie diet.</w:t>
      </w:r>
    </w:p>
    <w:p w:rsidR="00CC3CB3" w:rsidRDefault="00CC3CB3"/>
    <w:p w:rsidR="00CC3CB3" w:rsidRDefault="00CC3CB3" w:rsidP="00CC3CB3">
      <w:r>
        <w:t>Smoky Chipotle</w:t>
      </w:r>
      <w:r>
        <w:t xml:space="preserve">-  Serving Size 1 Tbsp. (15g) Servings Per Container 24 </w:t>
      </w:r>
      <w:r w:rsidRPr="00D80AF6">
        <w:rPr>
          <w:b/>
        </w:rPr>
        <w:t>Calories</w:t>
      </w:r>
      <w:r>
        <w:t xml:space="preserve"> 10, Fat Cal. 0, </w:t>
      </w:r>
      <w:r w:rsidRPr="00D80AF6">
        <w:rPr>
          <w:b/>
        </w:rPr>
        <w:t>Total Fat</w:t>
      </w:r>
      <w:r>
        <w:t xml:space="preserve"> 0g (0% DV),  Sat. Fat 0g (0% DV),  Trans Fat 0g, </w:t>
      </w:r>
      <w:r w:rsidRPr="00CC3CB3">
        <w:rPr>
          <w:b/>
        </w:rPr>
        <w:t>Sodium</w:t>
      </w:r>
      <w:r>
        <w:t xml:space="preserve"> 1</w:t>
      </w:r>
      <w:r>
        <w:t>20</w:t>
      </w:r>
      <w:r>
        <w:t xml:space="preserve">mg (5% DV), </w:t>
      </w:r>
      <w:r w:rsidRPr="00CC3CB3">
        <w:rPr>
          <w:b/>
        </w:rPr>
        <w:t>Total Carb.</w:t>
      </w:r>
      <w:r w:rsidR="00D658B4">
        <w:t xml:space="preserve"> </w:t>
      </w:r>
      <w:r>
        <w:t>3g (1% DV)</w:t>
      </w:r>
      <w:proofErr w:type="gramStart"/>
      <w:r>
        <w:t>,  Dietary</w:t>
      </w:r>
      <w:proofErr w:type="gramEnd"/>
      <w:r>
        <w:t xml:space="preserve"> Fiber 0g (0% DV),  Sugars 2g, </w:t>
      </w:r>
      <w:r w:rsidRPr="00CC3CB3">
        <w:rPr>
          <w:b/>
        </w:rPr>
        <w:t>Protein</w:t>
      </w:r>
      <w:r>
        <w:t xml:space="preserve"> 0g, Vitamin A (8% DV), Vitamin C (</w:t>
      </w:r>
      <w:r w:rsidR="00D658B4">
        <w:t>0</w:t>
      </w:r>
      <w:r>
        <w:t>% DV), Calcium (</w:t>
      </w:r>
      <w:r w:rsidR="00D658B4">
        <w:t>0</w:t>
      </w:r>
      <w:r>
        <w:t>% DV),  Iron (</w:t>
      </w:r>
      <w:r w:rsidR="00D658B4">
        <w:t>0</w:t>
      </w:r>
      <w:r>
        <w:t>% DV).  % Daily Values (DV) based on 2,000 calorie diet.</w:t>
      </w:r>
    </w:p>
    <w:p w:rsidR="00CC3CB3" w:rsidRDefault="00CC3CB3"/>
    <w:p w:rsidR="00CC3CB3" w:rsidRDefault="00D658B4" w:rsidP="00CC3CB3">
      <w:r>
        <w:t>Habanero Heat</w:t>
      </w:r>
      <w:r w:rsidR="00CC3CB3">
        <w:t xml:space="preserve">-  Serving Size 1 Tbsp. (15g) Servings Per Container 24 </w:t>
      </w:r>
      <w:r w:rsidR="00CC3CB3" w:rsidRPr="00D80AF6">
        <w:rPr>
          <w:b/>
        </w:rPr>
        <w:t>Calories</w:t>
      </w:r>
      <w:r w:rsidR="00CC3CB3">
        <w:t xml:space="preserve"> 1</w:t>
      </w:r>
      <w:r>
        <w:t>5</w:t>
      </w:r>
      <w:r w:rsidR="00CC3CB3">
        <w:t xml:space="preserve">, Fat Cal. 0, </w:t>
      </w:r>
      <w:r w:rsidR="00CC3CB3" w:rsidRPr="00D80AF6">
        <w:rPr>
          <w:b/>
        </w:rPr>
        <w:t>Total Fat</w:t>
      </w:r>
      <w:r w:rsidR="00CC3CB3">
        <w:t xml:space="preserve"> 0g (0% DV),  Sat. Fat 0g (0% DV),  Trans Fat 0g, </w:t>
      </w:r>
      <w:r w:rsidR="00CC3CB3" w:rsidRPr="00CC3CB3">
        <w:rPr>
          <w:b/>
        </w:rPr>
        <w:t>Sodium</w:t>
      </w:r>
      <w:r w:rsidR="00CC3CB3">
        <w:t xml:space="preserve"> 115mg (5% DV), </w:t>
      </w:r>
      <w:r w:rsidR="00CC3CB3" w:rsidRPr="00CC3CB3">
        <w:rPr>
          <w:b/>
        </w:rPr>
        <w:t>Total Carb.</w:t>
      </w:r>
      <w:r>
        <w:t xml:space="preserve"> </w:t>
      </w:r>
      <w:r w:rsidR="00CC3CB3">
        <w:t>3g (1% DV)</w:t>
      </w:r>
      <w:proofErr w:type="gramStart"/>
      <w:r w:rsidR="00CC3CB3">
        <w:t>,  Dietary</w:t>
      </w:r>
      <w:proofErr w:type="gramEnd"/>
      <w:r w:rsidR="00CC3CB3">
        <w:t xml:space="preserve"> Fiber 0g (0% DV),  Sugars 2g, </w:t>
      </w:r>
      <w:r w:rsidR="00CC3CB3" w:rsidRPr="00CC3CB3">
        <w:rPr>
          <w:b/>
        </w:rPr>
        <w:t>Protein</w:t>
      </w:r>
      <w:r w:rsidR="00CC3CB3">
        <w:t xml:space="preserve"> 0g, Vitamin A (</w:t>
      </w:r>
      <w:r>
        <w:t>5</w:t>
      </w:r>
      <w:r w:rsidR="00CC3CB3">
        <w:t>% DV), Vitamin C (</w:t>
      </w:r>
      <w:r>
        <w:t>2</w:t>
      </w:r>
      <w:bookmarkStart w:id="0" w:name="_GoBack"/>
      <w:bookmarkEnd w:id="0"/>
      <w:r w:rsidR="00CC3CB3">
        <w:t>% DV), Calcium (</w:t>
      </w:r>
      <w:r>
        <w:t>0</w:t>
      </w:r>
      <w:r w:rsidR="00CC3CB3">
        <w:t>% DV),  Iron (</w:t>
      </w:r>
      <w:r>
        <w:t>4</w:t>
      </w:r>
      <w:r w:rsidR="00CC3CB3">
        <w:t>% DV).  % Daily Values (DV) based on 2,000 calorie diet.</w:t>
      </w:r>
    </w:p>
    <w:p w:rsidR="00CC3CB3" w:rsidRDefault="00CC3CB3"/>
    <w:sectPr w:rsidR="00CC3C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AF6"/>
    <w:rsid w:val="008114E2"/>
    <w:rsid w:val="00C37B7C"/>
    <w:rsid w:val="00CC3CB3"/>
    <w:rsid w:val="00D658B4"/>
    <w:rsid w:val="00D80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Moffat</dc:creator>
  <cp:lastModifiedBy>Moffat</cp:lastModifiedBy>
  <cp:revision>1</cp:revision>
  <cp:lastPrinted>2016-03-05T03:49:00Z</cp:lastPrinted>
  <dcterms:created xsi:type="dcterms:W3CDTF">2016-03-05T03:24:00Z</dcterms:created>
  <dcterms:modified xsi:type="dcterms:W3CDTF">2016-03-05T03:49:00Z</dcterms:modified>
</cp:coreProperties>
</file>