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CE47EC" w14:textId="0089EE11" w:rsidR="00F37AE7" w:rsidRDefault="004F0974">
      <w:r>
        <w:rPr>
          <w:noProof/>
        </w:rPr>
        <w:drawing>
          <wp:anchor distT="0" distB="0" distL="114300" distR="114300" simplePos="0" relativeHeight="251705856" behindDoc="0" locked="0" layoutInCell="1" allowOverlap="1" wp14:anchorId="6C01FAFC" wp14:editId="5810DEDE">
            <wp:simplePos x="0" y="0"/>
            <wp:positionH relativeFrom="column">
              <wp:posOffset>-914400</wp:posOffset>
            </wp:positionH>
            <wp:positionV relativeFrom="paragraph">
              <wp:posOffset>-914401</wp:posOffset>
            </wp:positionV>
            <wp:extent cx="3597910" cy="2837815"/>
            <wp:effectExtent l="0" t="0" r="2540" b="635"/>
            <wp:wrapNone/>
            <wp:docPr id="74203459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1776" cy="2848752"/>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808" behindDoc="0" locked="0" layoutInCell="1" allowOverlap="1" wp14:anchorId="2968B123" wp14:editId="00D6A88E">
            <wp:simplePos x="0" y="0"/>
            <wp:positionH relativeFrom="column">
              <wp:posOffset>2684144</wp:posOffset>
            </wp:positionH>
            <wp:positionV relativeFrom="paragraph">
              <wp:posOffset>-914400</wp:posOffset>
            </wp:positionV>
            <wp:extent cx="3934973" cy="2837815"/>
            <wp:effectExtent l="0" t="0" r="8890" b="635"/>
            <wp:wrapNone/>
            <wp:docPr id="190029557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37194" cy="2839417"/>
                    </a:xfrm>
                    <a:prstGeom prst="rect">
                      <a:avLst/>
                    </a:prstGeom>
                    <a:noFill/>
                  </pic:spPr>
                </pic:pic>
              </a:graphicData>
            </a:graphic>
            <wp14:sizeRelH relativeFrom="page">
              <wp14:pctWidth>0</wp14:pctWidth>
            </wp14:sizeRelH>
            <wp14:sizeRelV relativeFrom="page">
              <wp14:pctHeight>0</wp14:pctHeight>
            </wp14:sizeRelV>
          </wp:anchor>
        </w:drawing>
      </w:r>
    </w:p>
    <w:p w14:paraId="34FBA393" w14:textId="61DD4416" w:rsidR="00F37AE7" w:rsidRDefault="00F37AE7"/>
    <w:p w14:paraId="1DE4844F" w14:textId="01FB458F" w:rsidR="00F37AE7" w:rsidRDefault="00F37AE7"/>
    <w:p w14:paraId="410E9962" w14:textId="42AD818A" w:rsidR="00F37AE7" w:rsidRDefault="00F37AE7"/>
    <w:p w14:paraId="0B9DB536" w14:textId="20CBF5F4" w:rsidR="00F37AE7" w:rsidRDefault="00F37AE7"/>
    <w:p w14:paraId="20510519" w14:textId="6E2F1A5C" w:rsidR="00F37AE7" w:rsidRDefault="00F37AE7"/>
    <w:p w14:paraId="5196DA19" w14:textId="7D673233" w:rsidR="00F37AE7" w:rsidRDefault="004F0974">
      <w:r>
        <w:rPr>
          <w:noProof/>
        </w:rPr>
        <w:drawing>
          <wp:anchor distT="0" distB="0" distL="114300" distR="114300" simplePos="0" relativeHeight="251699712" behindDoc="0" locked="0" layoutInCell="1" allowOverlap="1" wp14:anchorId="63CE3E67" wp14:editId="114D797B">
            <wp:simplePos x="0" y="0"/>
            <wp:positionH relativeFrom="column">
              <wp:posOffset>2686050</wp:posOffset>
            </wp:positionH>
            <wp:positionV relativeFrom="paragraph">
              <wp:posOffset>210185</wp:posOffset>
            </wp:positionV>
            <wp:extent cx="3929743" cy="2430780"/>
            <wp:effectExtent l="0" t="0" r="0" b="7620"/>
            <wp:wrapNone/>
            <wp:docPr id="63657159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7267"/>
                    <a:stretch/>
                  </pic:blipFill>
                  <pic:spPr bwMode="auto">
                    <a:xfrm>
                      <a:off x="0" y="0"/>
                      <a:ext cx="3946273" cy="2441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168D" w:rsidRPr="00030035">
        <w:drawing>
          <wp:anchor distT="0" distB="0" distL="114300" distR="114300" simplePos="0" relativeHeight="251692544" behindDoc="0" locked="0" layoutInCell="1" allowOverlap="1" wp14:anchorId="5E0BD659" wp14:editId="55327821">
            <wp:simplePos x="0" y="0"/>
            <wp:positionH relativeFrom="column">
              <wp:posOffset>-960755</wp:posOffset>
            </wp:positionH>
            <wp:positionV relativeFrom="paragraph">
              <wp:posOffset>212839</wp:posOffset>
            </wp:positionV>
            <wp:extent cx="3646977" cy="2426335"/>
            <wp:effectExtent l="0" t="0" r="0" b="0"/>
            <wp:wrapNone/>
            <wp:docPr id="1590353348" name="Picture 70" descr="A room with tables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53348" name="Picture 70" descr="A room with tables and chair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46977" cy="2426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86E449" w14:textId="631E94AB" w:rsidR="00F37AE7" w:rsidRDefault="00F37AE7"/>
    <w:p w14:paraId="1BD4D4AF" w14:textId="4BDB4C7A" w:rsidR="00F37AE7" w:rsidRDefault="00F37AE7"/>
    <w:p w14:paraId="673E630A" w14:textId="26E1124F" w:rsidR="00F37AE7" w:rsidRDefault="00F37AE7"/>
    <w:p w14:paraId="0CFCDF5D" w14:textId="12921C32" w:rsidR="00F37AE7" w:rsidRDefault="00F37AE7"/>
    <w:p w14:paraId="42D72C60" w14:textId="18C4109F" w:rsidR="00030035" w:rsidRPr="00030035" w:rsidRDefault="00030035" w:rsidP="00030035"/>
    <w:p w14:paraId="2EB0ACA8" w14:textId="6ED03765" w:rsidR="00F37AE7" w:rsidRDefault="00F37AE7"/>
    <w:p w14:paraId="064DF0F1" w14:textId="74101482" w:rsidR="00F37AE7" w:rsidRDefault="00F37AE7"/>
    <w:p w14:paraId="470368CB" w14:textId="01FB191D" w:rsidR="00F37AE7" w:rsidRDefault="00F2168D">
      <w:r>
        <w:rPr>
          <w:noProof/>
        </w:rPr>
        <w:drawing>
          <wp:anchor distT="0" distB="0" distL="114300" distR="114300" simplePos="0" relativeHeight="251696640" behindDoc="0" locked="0" layoutInCell="1" allowOverlap="1" wp14:anchorId="07D75C69" wp14:editId="762DC6D9">
            <wp:simplePos x="0" y="0"/>
            <wp:positionH relativeFrom="column">
              <wp:posOffset>-914400</wp:posOffset>
            </wp:positionH>
            <wp:positionV relativeFrom="paragraph">
              <wp:posOffset>354330</wp:posOffset>
            </wp:positionV>
            <wp:extent cx="3598745" cy="2606040"/>
            <wp:effectExtent l="0" t="0" r="1905" b="3810"/>
            <wp:wrapNone/>
            <wp:docPr id="224899597" name="Picture 73" descr="A patio with tables and umbrel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99597" name="Picture 73" descr="A patio with tables and umbrella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98745" cy="2606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1AB351" w14:textId="40DA083C" w:rsidR="00F37AE7" w:rsidRDefault="00F2168D">
      <w:r>
        <w:rPr>
          <w:noProof/>
        </w:rPr>
        <w:drawing>
          <wp:anchor distT="0" distB="0" distL="114300" distR="114300" simplePos="0" relativeHeight="251682304" behindDoc="0" locked="0" layoutInCell="1" allowOverlap="1" wp14:anchorId="19141826" wp14:editId="756D1E3B">
            <wp:simplePos x="0" y="0"/>
            <wp:positionH relativeFrom="column">
              <wp:posOffset>2684780</wp:posOffset>
            </wp:positionH>
            <wp:positionV relativeFrom="paragraph">
              <wp:posOffset>58420</wp:posOffset>
            </wp:positionV>
            <wp:extent cx="3932206" cy="2616098"/>
            <wp:effectExtent l="0" t="0" r="0" b="0"/>
            <wp:wrapNone/>
            <wp:docPr id="898561297" name="Picture 71" descr="A lobby with chairs and a marbl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61297" name="Picture 71" descr="A lobby with chairs and a marble wall&#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32206" cy="26160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7EB83" w14:textId="5372EA71" w:rsidR="00F37AE7" w:rsidRDefault="00F37AE7"/>
    <w:p w14:paraId="706EC1F5" w14:textId="775E391D" w:rsidR="00F37AE7" w:rsidRDefault="00F37AE7"/>
    <w:p w14:paraId="674DCC2C" w14:textId="6D9933F6" w:rsidR="00F37AE7" w:rsidRDefault="00F37AE7"/>
    <w:p w14:paraId="1662AA6B" w14:textId="4FBDBE99" w:rsidR="00F37AE7" w:rsidRDefault="00F37AE7"/>
    <w:p w14:paraId="7B3AB92E" w14:textId="451B7DC8" w:rsidR="00F37AE7" w:rsidRDefault="00F37AE7"/>
    <w:p w14:paraId="062EAC23" w14:textId="039EF092" w:rsidR="00F37AE7" w:rsidRDefault="00F37AE7"/>
    <w:p w14:paraId="3F65311E" w14:textId="30C5F6FF" w:rsidR="00F37AE7" w:rsidRDefault="00F37AE7"/>
    <w:p w14:paraId="0E857111" w14:textId="21F9A72A" w:rsidR="00F37AE7" w:rsidRDefault="00F37AE7"/>
    <w:p w14:paraId="6FC8F6FB" w14:textId="6172CAE5" w:rsidR="00F37AE7" w:rsidRDefault="00F37AE7">
      <w:r>
        <w:rPr>
          <w:noProof/>
        </w:rPr>
        <mc:AlternateContent>
          <mc:Choice Requires="wps">
            <w:drawing>
              <wp:anchor distT="0" distB="0" distL="114300" distR="114300" simplePos="0" relativeHeight="251611648" behindDoc="0" locked="0" layoutInCell="1" allowOverlap="1" wp14:anchorId="0BDE998C" wp14:editId="506B0C03">
                <wp:simplePos x="0" y="0"/>
                <wp:positionH relativeFrom="column">
                  <wp:posOffset>-1152525</wp:posOffset>
                </wp:positionH>
                <wp:positionV relativeFrom="paragraph">
                  <wp:posOffset>225425</wp:posOffset>
                </wp:positionV>
                <wp:extent cx="8048625" cy="531495"/>
                <wp:effectExtent l="0" t="0" r="9525" b="1905"/>
                <wp:wrapNone/>
                <wp:docPr id="26" name="Text Box 26"/>
                <wp:cNvGraphicFramePr/>
                <a:graphic xmlns:a="http://schemas.openxmlformats.org/drawingml/2006/main">
                  <a:graphicData uri="http://schemas.microsoft.com/office/word/2010/wordprocessingShape">
                    <wps:wsp>
                      <wps:cNvSpPr txBox="1"/>
                      <wps:spPr>
                        <a:xfrm>
                          <a:off x="0" y="0"/>
                          <a:ext cx="8048625" cy="531495"/>
                        </a:xfrm>
                        <a:prstGeom prst="rect">
                          <a:avLst/>
                        </a:prstGeom>
                        <a:solidFill>
                          <a:schemeClr val="lt1"/>
                        </a:solidFill>
                        <a:ln w="6350">
                          <a:noFill/>
                        </a:ln>
                      </wps:spPr>
                      <wps:txbx>
                        <w:txbxContent>
                          <w:p w14:paraId="469743E5" w14:textId="5633860F" w:rsidR="00F37AE7" w:rsidRPr="00F07D13" w:rsidRDefault="00F37AE7" w:rsidP="00F37AE7">
                            <w:pPr>
                              <w:jc w:val="center"/>
                              <w:rPr>
                                <w:rFonts w:ascii="Microsoft JhengHei" w:eastAsia="Microsoft JhengHei" w:hAnsi="Microsoft JhengHei" w:cs="Arial"/>
                                <w:b/>
                                <w:color w:val="808080" w:themeColor="background1" w:themeShade="80"/>
                                <w:sz w:val="20"/>
                                <w:szCs w:val="20"/>
                              </w:rPr>
                            </w:pPr>
                            <w:r w:rsidRPr="00F07D13">
                              <w:rPr>
                                <w:rFonts w:ascii="Microsoft JhengHei" w:eastAsia="Microsoft JhengHei" w:hAnsi="Microsoft JhengHei" w:cs="Arial"/>
                                <w:b/>
                                <w:color w:val="808080" w:themeColor="background1" w:themeShade="80"/>
                                <w:sz w:val="20"/>
                                <w:szCs w:val="20"/>
                              </w:rPr>
                              <w:t>COMMERCIAL FITOUTS</w:t>
                            </w:r>
                            <w:r w:rsidRPr="00F07D13">
                              <w:rPr>
                                <w:rFonts w:ascii="Microsoft JhengHei" w:eastAsia="Microsoft JhengHei" w:hAnsi="Microsoft JhengHei" w:cs="Arial"/>
                                <w:b/>
                                <w:color w:val="808080" w:themeColor="background1" w:themeShade="80"/>
                                <w:sz w:val="20"/>
                                <w:szCs w:val="20"/>
                              </w:rPr>
                              <w:tab/>
                              <w:t xml:space="preserve">           COMMERCIAL REFURBISHMENTS      </w:t>
                            </w:r>
                            <w:r w:rsidRPr="00F07D13">
                              <w:rPr>
                                <w:rFonts w:ascii="Microsoft JhengHei" w:eastAsia="Microsoft JhengHei" w:hAnsi="Microsoft JhengHei" w:cs="Arial"/>
                                <w:b/>
                                <w:color w:val="808080" w:themeColor="background1" w:themeShade="80"/>
                                <w:sz w:val="20"/>
                                <w:szCs w:val="20"/>
                              </w:rPr>
                              <w:tab/>
                              <w:t xml:space="preserve">   COMMERCIAL MAINTENANCE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BDE998C" id="_x0000_t202" coordsize="21600,21600" o:spt="202" path="m,l,21600r21600,l21600,xe">
                <v:stroke joinstyle="miter"/>
                <v:path gradientshapeok="t" o:connecttype="rect"/>
              </v:shapetype>
              <v:shape id="Text Box 26" o:spid="_x0000_s1026" type="#_x0000_t202" style="position:absolute;margin-left:-90.75pt;margin-top:17.75pt;width:633.75pt;height:41.85pt;z-index:25161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wsoLQIAAFQEAAAOAAAAZHJzL2Uyb0RvYy54bWysVEuP2jAQvlfqf7B8LwksU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DlLx7PpaEIJR9vkbji+nwSY5PraWOe/CqhJEHJqcSyx&#10;W+y4cb5zPbuEYA5UVawrpaISqCBWypIjwyEqH3NE8N+8lCZNTqd3kzQCawjPO2SlMZdrTUHy7a7t&#10;C91BccL6LXTUcIavK0xyw5x/YRa5gCUjv/0zHlIBBoFeoqQE+/Nv98EfR4RWShrkVk7djwOzghL1&#10;TePw7ofjcSBjVMaTzyNU7K1ld2vRh3oFWPkQN8nwKAZ/r86itFC/4RosQ1Q0Mc0xdk79WVz5jvG4&#10;Rlwsl9EJ6WeY3+it4QE6dDqM4LV9Y9b0c/I44Sc4s5Bl78bV+YaXGpYHD7KKswwN7rra9x2pG9nQ&#10;r1nYjVs9el1/BotfAAAA//8DAFBLAwQUAAYACAAAACEA+r9cC+MAAAAMAQAADwAAAGRycy9kb3du&#10;cmV2LnhtbEyPS0/DMBCE70j8B2uRuKDWSaOWEOJUCPGQeqPhIW5uvCQR8TqK3ST8e7YnOO2uZjT7&#10;Tb6dbSdGHHzrSEG8jEAgVc60VCt4LR8XKQgfNBndOUIFP+hhW5yf5TozbqIXHPehFhxCPtMKmhD6&#10;TEpfNWi1X7oeibUvN1gd+BxqaQY9cbjt5CqKNtLqlvhDo3u8b7D63h+tgs+r+mPn56e3KVkn/cPz&#10;WF6/m1Kpy4v57hZEwDn8meGEz+hQMNPBHcl40SlYxGm8Zq+CZM3z5IjSDdc78BbfrEAWufxfovgF&#10;AAD//wMAUEsBAi0AFAAGAAgAAAAhALaDOJL+AAAA4QEAABMAAAAAAAAAAAAAAAAAAAAAAFtDb250&#10;ZW50X1R5cGVzXS54bWxQSwECLQAUAAYACAAAACEAOP0h/9YAAACUAQAACwAAAAAAAAAAAAAAAAAv&#10;AQAAX3JlbHMvLnJlbHNQSwECLQAUAAYACAAAACEA8O8LKC0CAABUBAAADgAAAAAAAAAAAAAAAAAu&#10;AgAAZHJzL2Uyb0RvYy54bWxQSwECLQAUAAYACAAAACEA+r9cC+MAAAAMAQAADwAAAAAAAAAAAAAA&#10;AACHBAAAZHJzL2Rvd25yZXYueG1sUEsFBgAAAAAEAAQA8wAAAJcFAAAAAA==&#10;" fillcolor="white [3201]" stroked="f" strokeweight=".5pt">
                <v:textbox>
                  <w:txbxContent>
                    <w:p w14:paraId="469743E5" w14:textId="5633860F" w:rsidR="00F37AE7" w:rsidRPr="00F07D13" w:rsidRDefault="00F37AE7" w:rsidP="00F37AE7">
                      <w:pPr>
                        <w:jc w:val="center"/>
                        <w:rPr>
                          <w:rFonts w:ascii="Microsoft JhengHei" w:eastAsia="Microsoft JhengHei" w:hAnsi="Microsoft JhengHei" w:cs="Arial"/>
                          <w:b/>
                          <w:color w:val="808080" w:themeColor="background1" w:themeShade="80"/>
                          <w:sz w:val="20"/>
                          <w:szCs w:val="20"/>
                        </w:rPr>
                      </w:pPr>
                      <w:r w:rsidRPr="00F07D13">
                        <w:rPr>
                          <w:rFonts w:ascii="Microsoft JhengHei" w:eastAsia="Microsoft JhengHei" w:hAnsi="Microsoft JhengHei" w:cs="Arial"/>
                          <w:b/>
                          <w:color w:val="808080" w:themeColor="background1" w:themeShade="80"/>
                          <w:sz w:val="20"/>
                          <w:szCs w:val="20"/>
                        </w:rPr>
                        <w:t>COMMERCIAL FITOUTS</w:t>
                      </w:r>
                      <w:r w:rsidRPr="00F07D13">
                        <w:rPr>
                          <w:rFonts w:ascii="Microsoft JhengHei" w:eastAsia="Microsoft JhengHei" w:hAnsi="Microsoft JhengHei" w:cs="Arial"/>
                          <w:b/>
                          <w:color w:val="808080" w:themeColor="background1" w:themeShade="80"/>
                          <w:sz w:val="20"/>
                          <w:szCs w:val="20"/>
                        </w:rPr>
                        <w:tab/>
                        <w:t xml:space="preserve">           COMMERCIAL REFURBISHMENTS      </w:t>
                      </w:r>
                      <w:r w:rsidRPr="00F07D13">
                        <w:rPr>
                          <w:rFonts w:ascii="Microsoft JhengHei" w:eastAsia="Microsoft JhengHei" w:hAnsi="Microsoft JhengHei" w:cs="Arial"/>
                          <w:b/>
                          <w:color w:val="808080" w:themeColor="background1" w:themeShade="80"/>
                          <w:sz w:val="20"/>
                          <w:szCs w:val="20"/>
                        </w:rPr>
                        <w:tab/>
                        <w:t xml:space="preserve">   COMMERCIAL MAINTENANCE</w:t>
                      </w:r>
                    </w:p>
                  </w:txbxContent>
                </v:textbox>
              </v:shape>
            </w:pict>
          </mc:Fallback>
        </mc:AlternateContent>
      </w:r>
    </w:p>
    <w:p w14:paraId="29EC50E4" w14:textId="04D2FB00" w:rsidR="00F37AE7" w:rsidRDefault="00F37AE7"/>
    <w:p w14:paraId="063FE360" w14:textId="5E6C7616" w:rsidR="00F37AE7" w:rsidRDefault="00F37AE7"/>
    <w:p w14:paraId="6A7F55A6" w14:textId="24EB445D" w:rsidR="00F37AE7" w:rsidRDefault="00F37AE7">
      <w:r>
        <w:rPr>
          <w:noProof/>
        </w:rPr>
        <w:drawing>
          <wp:anchor distT="0" distB="0" distL="114300" distR="114300" simplePos="0" relativeHeight="251585024" behindDoc="0" locked="0" layoutInCell="1" allowOverlap="1" wp14:anchorId="30553E09" wp14:editId="5E74D8A6">
            <wp:simplePos x="0" y="0"/>
            <wp:positionH relativeFrom="column">
              <wp:posOffset>-28575</wp:posOffset>
            </wp:positionH>
            <wp:positionV relativeFrom="paragraph">
              <wp:posOffset>111760</wp:posOffset>
            </wp:positionV>
            <wp:extent cx="6033099" cy="36576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ngingSpaces 2.jpg"/>
                    <pic:cNvPicPr/>
                  </pic:nvPicPr>
                  <pic:blipFill rotWithShape="1">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t="85818"/>
                    <a:stretch/>
                  </pic:blipFill>
                  <pic:spPr bwMode="auto">
                    <a:xfrm>
                      <a:off x="0" y="0"/>
                      <a:ext cx="6033099" cy="365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AD3A24" w14:textId="1CBFB916" w:rsidR="00F37AE7" w:rsidRDefault="00F37AE7"/>
    <w:p w14:paraId="176CB783" w14:textId="63E4AD0C" w:rsidR="00F37AE7" w:rsidRDefault="000D7EC8">
      <w:r>
        <w:rPr>
          <w:noProof/>
        </w:rPr>
        <mc:AlternateContent>
          <mc:Choice Requires="wps">
            <w:drawing>
              <wp:anchor distT="0" distB="0" distL="114300" distR="114300" simplePos="0" relativeHeight="251590144" behindDoc="0" locked="0" layoutInCell="1" allowOverlap="1" wp14:anchorId="69D7B5DA" wp14:editId="2424503F">
                <wp:simplePos x="0" y="0"/>
                <wp:positionH relativeFrom="column">
                  <wp:posOffset>1543050</wp:posOffset>
                </wp:positionH>
                <wp:positionV relativeFrom="paragraph">
                  <wp:posOffset>264160</wp:posOffset>
                </wp:positionV>
                <wp:extent cx="4038600" cy="619125"/>
                <wp:effectExtent l="0" t="0" r="0" b="0"/>
                <wp:wrapNone/>
                <wp:docPr id="9" name="Text Box 9"/>
                <wp:cNvGraphicFramePr/>
                <a:graphic xmlns:a="http://schemas.openxmlformats.org/drawingml/2006/main">
                  <a:graphicData uri="http://schemas.microsoft.com/office/word/2010/wordprocessingShape">
                    <wps:wsp>
                      <wps:cNvSpPr txBox="1"/>
                      <wps:spPr>
                        <a:xfrm>
                          <a:off x="0" y="0"/>
                          <a:ext cx="4038600" cy="619125"/>
                        </a:xfrm>
                        <a:prstGeom prst="rect">
                          <a:avLst/>
                        </a:prstGeom>
                        <a:noFill/>
                        <a:ln w="6350">
                          <a:noFill/>
                        </a:ln>
                      </wps:spPr>
                      <wps:txbx>
                        <w:txbxContent>
                          <w:p w14:paraId="2305D0ED" w14:textId="35725220" w:rsidR="00F37AE7" w:rsidRPr="00E4112D" w:rsidRDefault="00F37AE7">
                            <w:pPr>
                              <w:rPr>
                                <w:rFonts w:ascii="Abadi Extra Light" w:eastAsia="Microsoft JhengHei" w:hAnsi="Abadi Extra Light" w:cs="ADLaM Display"/>
                                <w:b/>
                                <w:sz w:val="52"/>
                                <w:szCs w:val="52"/>
                              </w:rPr>
                            </w:pPr>
                            <w:r w:rsidRPr="00E4112D">
                              <w:rPr>
                                <w:rFonts w:ascii="Abadi Extra Light" w:eastAsia="Microsoft JhengHei" w:hAnsi="Abadi Extra Light" w:cs="ADLaM Display"/>
                                <w:b/>
                                <w:sz w:val="52"/>
                                <w:szCs w:val="52"/>
                              </w:rPr>
                              <w:t>Capability Statement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7B5DA" id="Text Box 9" o:spid="_x0000_s1027" type="#_x0000_t202" style="position:absolute;margin-left:121.5pt;margin-top:20.8pt;width:318pt;height:48.7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pWJGQIAADMEAAAOAAAAZHJzL2Uyb0RvYy54bWysU01v2zAMvQ/YfxB0X2ynSdYacYqsRYYB&#10;QVsgLXpWZCk2IIuapMTOfv0o2flAt9Owi0yK9CP5HjW/7xpFDsK6GnRBs1FKidAcylrvCvr2uvpy&#10;S4nzTJdMgRYFPQpH7xefP81bk4sxVKBKYQmCaJe3pqCV9yZPEscr0TA3AiM0BiXYhnl07S4pLWsR&#10;vVHJOE1nSQu2NBa4cA5vH/sgXUR8KQX3z1I64YkqKPbm42njuQ1nspizfGeZqWo+tMH+oYuG1RqL&#10;nqEemWdkb+s/oJqaW3Ag/YhDk4CUNRdxBpwmSz9Ms6mYEXEWJMeZM03u/8Hyp8PGvFjiu2/QoYCB&#10;kNa43OFlmKeTtglf7JRgHCk8nmkTnSccLyfpze0sxRDH2Cy7y8bTAJNc/jbW+e8CGhKMglqUJbLF&#10;Dmvn+9RTSiimYVUrFaVRmrQIejNN4w/nCIIrjTUuvQbLd9uO1OXVHFsojziehV55Z/iqxh7WzPkX&#10;ZlFqbBvX1z/jIRVgLRgsSiqwv/52H/JRAYxS0uLqFNT93DMrKFE/NGpzl00mYdeiM5l+HaNjryPb&#10;64jeNw+A25nhQzE8miHfq5MpLTTvuOXLUBVDTHOsXVB/Mh98v9D4SrhYLmMSbpdhfq03hgfowGpg&#10;+LV7Z9YMMngU8AlOS8byD2r0ub0ey70HWUepAs89qwP9uJlR7OEVhdW/9mPW5a0vfgMAAP//AwBQ&#10;SwMEFAAGAAgAAAAhAEFmAJ7iAAAACgEAAA8AAABkcnMvZG93bnJldi54bWxMj8FOwzAMhu9IvENk&#10;JG4sbTdGV5pOU6UJCcFhYxdubpO1FY1TmmwrPD3mBEfbn35/f76ebC/OZvSdIwXxLAJhqHa6o0bB&#10;4W17l4LwAUlj78go+DIe1sX1VY6ZdhfamfM+NIJDyGeooA1hyKT0dWss+pkbDPHt6EaLgcexkXrE&#10;C4fbXiZRtJQWO+IPLQ6mbE39sT9ZBc/l9hV3VWLT7758ejluhs/D+71StzfT5hFEMFP4g+FXn9Wh&#10;YKfKnUh70StIFnPuEhQs4iUIBtKHFS8qJuerGGSRy/8Vih8AAAD//wMAUEsBAi0AFAAGAAgAAAAh&#10;ALaDOJL+AAAA4QEAABMAAAAAAAAAAAAAAAAAAAAAAFtDb250ZW50X1R5cGVzXS54bWxQSwECLQAU&#10;AAYACAAAACEAOP0h/9YAAACUAQAACwAAAAAAAAAAAAAAAAAvAQAAX3JlbHMvLnJlbHNQSwECLQAU&#10;AAYACAAAACEAml6ViRkCAAAzBAAADgAAAAAAAAAAAAAAAAAuAgAAZHJzL2Uyb0RvYy54bWxQSwEC&#10;LQAUAAYACAAAACEAQWYAnuIAAAAKAQAADwAAAAAAAAAAAAAAAABzBAAAZHJzL2Rvd25yZXYueG1s&#10;UEsFBgAAAAAEAAQA8wAAAIIFAAAAAA==&#10;" filled="f" stroked="f" strokeweight=".5pt">
                <v:textbox>
                  <w:txbxContent>
                    <w:p w14:paraId="2305D0ED" w14:textId="35725220" w:rsidR="00F37AE7" w:rsidRPr="00E4112D" w:rsidRDefault="00F37AE7">
                      <w:pPr>
                        <w:rPr>
                          <w:rFonts w:ascii="Abadi Extra Light" w:eastAsia="Microsoft JhengHei" w:hAnsi="Abadi Extra Light" w:cs="ADLaM Display"/>
                          <w:b/>
                          <w:sz w:val="52"/>
                          <w:szCs w:val="52"/>
                        </w:rPr>
                      </w:pPr>
                      <w:r w:rsidRPr="00E4112D">
                        <w:rPr>
                          <w:rFonts w:ascii="Abadi Extra Light" w:eastAsia="Microsoft JhengHei" w:hAnsi="Abadi Extra Light" w:cs="ADLaM Display"/>
                          <w:b/>
                          <w:sz w:val="52"/>
                          <w:szCs w:val="52"/>
                        </w:rPr>
                        <w:t>Capability Statement</w:t>
                      </w:r>
                    </w:p>
                  </w:txbxContent>
                </v:textbox>
              </v:shape>
            </w:pict>
          </mc:Fallback>
        </mc:AlternateContent>
      </w:r>
    </w:p>
    <w:p w14:paraId="25572C14" w14:textId="0ECB1C96" w:rsidR="00F2168D" w:rsidRDefault="004F0974">
      <w:pPr>
        <w:sectPr w:rsidR="00F2168D">
          <w:pgSz w:w="11906" w:h="16838"/>
          <w:pgMar w:top="1440" w:right="1440" w:bottom="1440" w:left="1440" w:header="708" w:footer="708" w:gutter="0"/>
          <w:cols w:space="708"/>
          <w:docGrid w:linePitch="360"/>
        </w:sectPr>
      </w:pPr>
      <w:r w:rsidRPr="00245A43">
        <w:rPr>
          <w:noProof/>
          <w:lang w:eastAsia="en-AU"/>
        </w:rPr>
        <mc:AlternateContent>
          <mc:Choice Requires="wps">
            <w:drawing>
              <wp:anchor distT="0" distB="0" distL="114300" distR="114300" simplePos="0" relativeHeight="251676160" behindDoc="0" locked="0" layoutInCell="1" allowOverlap="1" wp14:anchorId="380D0BF9" wp14:editId="2720A77F">
                <wp:simplePos x="0" y="0"/>
                <wp:positionH relativeFrom="column">
                  <wp:posOffset>-1200150</wp:posOffset>
                </wp:positionH>
                <wp:positionV relativeFrom="paragraph">
                  <wp:posOffset>727710</wp:posOffset>
                </wp:positionV>
                <wp:extent cx="10810875" cy="342900"/>
                <wp:effectExtent l="0" t="0" r="9525" b="0"/>
                <wp:wrapNone/>
                <wp:docPr id="100" name="Text Box 100"/>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53370F28"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0D0BF9" id="Text Box 100" o:spid="_x0000_s1028" type="#_x0000_t202" style="position:absolute;margin-left:-94.5pt;margin-top:57.3pt;width:851.25pt;height:27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lhQwIAAIAEAAAOAAAAZHJzL2Uyb0RvYy54bWysVNtuGjEQfa/Uf7D8XnYhkMuKJaJEVJVo&#10;EolUeTZem13J9ri2YZd+fcdeCCjNU1WEzIzn5jlnhul9pxXZC+cbMCUdDnJKhOFQNWZb0p8vyy+3&#10;lPjATMUUGFHSg/D0fvb507S1hRhBDaoSjmAS44vWlrQOwRZZ5nktNPMDsMKgUYLTLKDqtlnlWIvZ&#10;tcpGeX6dteAq64AL7/H2oTfSWcovpeDhSUovAlElxbeFdLp0buKZzaas2Dpm64Yfn8H+4RWaNQaL&#10;vqV6YIGRnWv+SqUb7sCDDAMOOgMpGy5SD9jNMH/XzbpmVqReEBxv32Dy/y8tf9yv7bMjofsKHRIY&#10;AWmtLzxexn466XT8xZcStCOEhzfYRBcIj0H5LX5vJpRwNF6NR3d5AjY7h1vnwzcBmkShpA55SXCx&#10;/coHLImuJ5dYzYNqqmWjVFLiLIiFcmTPkMXNdphC1U7/gKq/m+T4iU/HPGl0onuvXWZShrQlvb6a&#10;5CmDgViij1IG3c+NRyl0m440VUlHJ1A2UB0QKwf9GHnLlw32s2I+PDOHc4Pw4C6EJzykAqwFR4mS&#10;Gtzvj+6jP9KJVkpanMOS+l875gQl6rtBou+G43Ec3KSMJzcjVNylZXNpMTu9AARpiFtneRKjf1An&#10;UTrQr7gy81gVTcxwrF3ScBIXod8OXDku5vPkhKNqWViZteUxdSQlsvXSvTJnj5QGnIZHOE0sK94x&#10;2/vGSAPzXQDZJNojzj2qR/hxzBNvx5WMe3SpJ6/zH8fsDwAAAP//AwBQSwMEFAAGAAgAAAAhAM8A&#10;E73gAAAADQEAAA8AAABkcnMvZG93bnJldi54bWxMj8FOwzAQRO9I/IO1SNxaJ5RGIcSpSiWKOFK4&#10;cHPjJY6I1yZ228DXsz3BbUczmn1TryY3iCOOsfekIJ9nIJBab3rqFLy9Ps5KEDFpMnrwhAq+McKq&#10;ubyodWX8iV7wuEud4BKKlVZgUwqVlLG16HSc+4DE3ocfnU4sx06aUZ+43A3yJssK6XRP/MHqgBuL&#10;7efu4BRMiy8KVrbb7H2Nm6cY3M/zw1ap66tpfQ8i4ZT+wnDGZ3RomGnvD2SiGBTM8vKOxyR28tsC&#10;xDmyzBdLEHu+irIA2dTy/4rmFwAA//8DAFBLAQItABQABgAIAAAAIQC2gziS/gAAAOEBAAATAAAA&#10;AAAAAAAAAAAAAAAAAABbQ29udGVudF9UeXBlc10ueG1sUEsBAi0AFAAGAAgAAAAhADj9If/WAAAA&#10;lAEAAAsAAAAAAAAAAAAAAAAALwEAAF9yZWxzLy5yZWxzUEsBAi0AFAAGAAgAAAAhAO+WWWFDAgAA&#10;gAQAAA4AAAAAAAAAAAAAAAAALgIAAGRycy9lMm9Eb2MueG1sUEsBAi0AFAAGAAgAAAAhAM8AE73g&#10;AAAADQEAAA8AAAAAAAAAAAAAAAAAnQQAAGRycy9kb3ducmV2LnhtbFBLBQYAAAAABAAEAPMAAACq&#10;BQAAAAA=&#10;" fillcolor="#7f7f7f [1612]" stroked="f" strokeweight=".5pt">
                <v:textbox>
                  <w:txbxContent>
                    <w:p w14:paraId="53370F28"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2AA813FA" w14:textId="0E049F59" w:rsidR="00F37AE7" w:rsidRDefault="000970E2">
      <w:r>
        <w:rPr>
          <w:noProof/>
        </w:rPr>
        <w:lastRenderedPageBreak/>
        <mc:AlternateContent>
          <mc:Choice Requires="wps">
            <w:drawing>
              <wp:anchor distT="0" distB="0" distL="114300" distR="114300" simplePos="0" relativeHeight="251675648" behindDoc="0" locked="0" layoutInCell="1" allowOverlap="1" wp14:anchorId="0679542C" wp14:editId="2D9B564E">
                <wp:simplePos x="0" y="0"/>
                <wp:positionH relativeFrom="column">
                  <wp:posOffset>3095625</wp:posOffset>
                </wp:positionH>
                <wp:positionV relativeFrom="paragraph">
                  <wp:posOffset>-666750</wp:posOffset>
                </wp:positionV>
                <wp:extent cx="4943475" cy="173355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943475" cy="1733550"/>
                        </a:xfrm>
                        <a:prstGeom prst="rect">
                          <a:avLst/>
                        </a:prstGeom>
                        <a:noFill/>
                        <a:ln w="6350">
                          <a:noFill/>
                        </a:ln>
                      </wps:spPr>
                      <wps:txbx>
                        <w:txbxContent>
                          <w:p w14:paraId="207E8B14" w14:textId="4278CF26" w:rsidR="00F37AE7" w:rsidRPr="00F37AE7" w:rsidRDefault="00F37AE7">
                            <w:pPr>
                              <w:rPr>
                                <w:rFonts w:ascii="HGMaruGothicMPRO" w:eastAsia="HGMaruGothicMPRO" w:hAnsi="HGMaruGothicMPRO"/>
                              </w:rPr>
                            </w:pPr>
                            <w:proofErr w:type="gramStart"/>
                            <w:r w:rsidRPr="00F37AE7">
                              <w:rPr>
                                <w:rFonts w:ascii="HGMaruGothicMPRO" w:eastAsia="HGMaruGothicMPRO" w:hAnsi="HGMaruGothicMPRO"/>
                                <w:color w:val="FFFFFF" w:themeColor="background1"/>
                                <w:sz w:val="144"/>
                                <w:szCs w:val="144"/>
                              </w:rPr>
                              <w:t>“</w:t>
                            </w:r>
                            <w:r w:rsidRPr="00F37AE7">
                              <w:rPr>
                                <w:rFonts w:ascii="HGMaruGothicMPRO" w:eastAsia="HGMaruGothicMPRO" w:hAnsi="HGMaruGothicMPRO"/>
                                <w:sz w:val="56"/>
                                <w:szCs w:val="56"/>
                              </w:rPr>
                              <w:t xml:space="preserve"> </w:t>
                            </w:r>
                            <w:r w:rsidR="000970E2">
                              <w:rPr>
                                <w:rFonts w:ascii="HGMaruGothicMPRO" w:eastAsia="HGMaruGothicMPRO" w:hAnsi="HGMaruGothicMPRO"/>
                                <w:b/>
                                <w:color w:val="FFFFFF" w:themeColor="background1"/>
                                <w:sz w:val="56"/>
                                <w:szCs w:val="56"/>
                              </w:rPr>
                              <w:t>Building</w:t>
                            </w:r>
                            <w:proofErr w:type="gramEnd"/>
                            <w:r w:rsidR="000970E2">
                              <w:rPr>
                                <w:rFonts w:ascii="HGMaruGothicMPRO" w:eastAsia="HGMaruGothicMPRO" w:hAnsi="HGMaruGothicMPRO"/>
                                <w:b/>
                                <w:color w:val="FFFFFF" w:themeColor="background1"/>
                                <w:sz w:val="56"/>
                                <w:szCs w:val="56"/>
                              </w:rPr>
                              <w:t xml:space="preserve"> with </w:t>
                            </w:r>
                            <w:r w:rsidR="000970E2" w:rsidRPr="000970E2">
                              <w:rPr>
                                <w:rFonts w:ascii="HGMaruGothicMPRO" w:eastAsia="HGMaruGothicMPRO" w:hAnsi="HGMaruGothicMPRO"/>
                                <w:b/>
                                <w:color w:val="FFFFFF" w:themeColor="background1"/>
                                <w:sz w:val="56"/>
                                <w:szCs w:val="56"/>
                              </w:rPr>
                              <w:t>quality</w:t>
                            </w:r>
                            <w:r w:rsidR="000970E2">
                              <w:rPr>
                                <w:rFonts w:ascii="HGMaruGothicMPRO" w:eastAsia="HGMaruGothicMPRO" w:hAnsi="HGMaruGothicMPRO"/>
                                <w:b/>
                                <w:color w:val="FFFFFF" w:themeColor="background1"/>
                                <w:sz w:val="56"/>
                                <w:szCs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9542C" id="Text Box 28" o:spid="_x0000_s1029" type="#_x0000_t202" style="position:absolute;margin-left:243.75pt;margin-top:-52.5pt;width:389.25pt;height:13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DNAHAIAADQEAAAOAAAAZHJzL2Uyb0RvYy54bWysU9tuGyEQfa/Uf0C81+vLOmlWXkduIleV&#10;rCSSU+UZs+BFYhkK2Lvu13dgfWvap6ovMDDDXM45zO67RpO9cF6BKeloMKREGA6VMtuSfn9dfvpM&#10;iQ/MVEyDESU9CE/v5x8/zFpbiDHUoCvhCCYxvmhtSesQbJFlnteiYX4AVhh0SnANC3h026xyrMXs&#10;jc7Gw+FN1oKrrAMuvMfbx95J5ym/lIKHZym9CESXFHsLaXVp3cQ1m89YsXXM1oof22D/0EXDlMGi&#10;51SPLDCyc+qPVI3iDjzIMODQZCCl4iLNgNOMhu+mWdfMijQLguPtGSb//9Lyp/3avjgSui/QIYER&#10;kNb6wuNlnKeTrok7dkrQjxAezrCJLhCOl/ldPslvp5Rw9I1uJ5PpNAGbXZ5b58NXAQ2JRkkd8pLg&#10;YvuVD1gSQ08hsZqBpdI6caMNaUt6M8GUv3nwhTb48NJstEK36YiqSjo5DbKB6oDzOeip95YvFfaw&#10;Yj68MIdc40io3/CMi9SAteBoUVKD+/m3+xiPFKCXkha1U1L/Y8ecoER/M0jO3SjPo9jSIZ/ejvHg&#10;rj2ba4/ZNQ+A8hzhT7E8mTE+6JMpHTRvKPNFrIouZjjWLmk4mQ+hVzR+Ey4WixSE8rIsrMza8pg6&#10;YhcRfu3emLNHGgIy+AQnlbHiHRt9bI/6YhdAqkRVxLlH9Qg/SjMxePxGUfvX5xR1+ezzXwAAAP//&#10;AwBQSwMEFAAGAAgAAAAhALMGMV7jAAAADQEAAA8AAABkcnMvZG93bnJldi54bWxMj8FOwzAQRO9I&#10;/IO1SNxauxEJUYhTVZEqJASHll64ObGbRNjrELtt4OvZnuA2o32anSnXs7PsbKYweJSwWgpgBluv&#10;B+wkHN63ixxYiAq1sh6NhG8TYF3d3pSq0P6CO3Pex45RCIZCSehjHAvOQ9sbp8LSjwbpdvSTU5Hs&#10;1HE9qQuFO8sTITLu1ID0oVejqXvTfu5PTsJLvX1TuyZx+Y+tn1+Pm/Hr8JFKeX83b56ARTPHPxiu&#10;9ak6VNSp8SfUgVkJD/ljSqiExUqktOqKJFlGqiGV5QJ4VfL/K6pfAAAA//8DAFBLAQItABQABgAI&#10;AAAAIQC2gziS/gAAAOEBAAATAAAAAAAAAAAAAAAAAAAAAABbQ29udGVudF9UeXBlc10ueG1sUEsB&#10;Ai0AFAAGAAgAAAAhADj9If/WAAAAlAEAAAsAAAAAAAAAAAAAAAAALwEAAF9yZWxzLy5yZWxzUEsB&#10;Ai0AFAAGAAgAAAAhABJgM0AcAgAANAQAAA4AAAAAAAAAAAAAAAAALgIAAGRycy9lMm9Eb2MueG1s&#10;UEsBAi0AFAAGAAgAAAAhALMGMV7jAAAADQEAAA8AAAAAAAAAAAAAAAAAdgQAAGRycy9kb3ducmV2&#10;LnhtbFBLBQYAAAAABAAEAPMAAACGBQAAAAA=&#10;" filled="f" stroked="f" strokeweight=".5pt">
                <v:textbox>
                  <w:txbxContent>
                    <w:p w14:paraId="207E8B14" w14:textId="4278CF26" w:rsidR="00F37AE7" w:rsidRPr="00F37AE7" w:rsidRDefault="00F37AE7">
                      <w:pPr>
                        <w:rPr>
                          <w:rFonts w:ascii="HGMaruGothicMPRO" w:eastAsia="HGMaruGothicMPRO" w:hAnsi="HGMaruGothicMPRO"/>
                        </w:rPr>
                      </w:pPr>
                      <w:proofErr w:type="gramStart"/>
                      <w:r w:rsidRPr="00F37AE7">
                        <w:rPr>
                          <w:rFonts w:ascii="HGMaruGothicMPRO" w:eastAsia="HGMaruGothicMPRO" w:hAnsi="HGMaruGothicMPRO"/>
                          <w:color w:val="FFFFFF" w:themeColor="background1"/>
                          <w:sz w:val="144"/>
                          <w:szCs w:val="144"/>
                        </w:rPr>
                        <w:t>“</w:t>
                      </w:r>
                      <w:r w:rsidRPr="00F37AE7">
                        <w:rPr>
                          <w:rFonts w:ascii="HGMaruGothicMPRO" w:eastAsia="HGMaruGothicMPRO" w:hAnsi="HGMaruGothicMPRO"/>
                          <w:sz w:val="56"/>
                          <w:szCs w:val="56"/>
                        </w:rPr>
                        <w:t xml:space="preserve"> </w:t>
                      </w:r>
                      <w:r w:rsidR="000970E2">
                        <w:rPr>
                          <w:rFonts w:ascii="HGMaruGothicMPRO" w:eastAsia="HGMaruGothicMPRO" w:hAnsi="HGMaruGothicMPRO"/>
                          <w:b/>
                          <w:color w:val="FFFFFF" w:themeColor="background1"/>
                          <w:sz w:val="56"/>
                          <w:szCs w:val="56"/>
                        </w:rPr>
                        <w:t>Building</w:t>
                      </w:r>
                      <w:proofErr w:type="gramEnd"/>
                      <w:r w:rsidR="000970E2">
                        <w:rPr>
                          <w:rFonts w:ascii="HGMaruGothicMPRO" w:eastAsia="HGMaruGothicMPRO" w:hAnsi="HGMaruGothicMPRO"/>
                          <w:b/>
                          <w:color w:val="FFFFFF" w:themeColor="background1"/>
                          <w:sz w:val="56"/>
                          <w:szCs w:val="56"/>
                        </w:rPr>
                        <w:t xml:space="preserve"> with </w:t>
                      </w:r>
                      <w:r w:rsidR="000970E2" w:rsidRPr="000970E2">
                        <w:rPr>
                          <w:rFonts w:ascii="HGMaruGothicMPRO" w:eastAsia="HGMaruGothicMPRO" w:hAnsi="HGMaruGothicMPRO"/>
                          <w:b/>
                          <w:color w:val="FFFFFF" w:themeColor="background1"/>
                          <w:sz w:val="56"/>
                          <w:szCs w:val="56"/>
                        </w:rPr>
                        <w:t>quality</w:t>
                      </w:r>
                      <w:r w:rsidR="000970E2">
                        <w:rPr>
                          <w:rFonts w:ascii="HGMaruGothicMPRO" w:eastAsia="HGMaruGothicMPRO" w:hAnsi="HGMaruGothicMPRO"/>
                          <w:b/>
                          <w:color w:val="FFFFFF" w:themeColor="background1"/>
                          <w:sz w:val="56"/>
                          <w:szCs w:val="56"/>
                        </w:rPr>
                        <w:t>,</w:t>
                      </w:r>
                    </w:p>
                  </w:txbxContent>
                </v:textbox>
              </v:shape>
            </w:pict>
          </mc:Fallback>
        </mc:AlternateContent>
      </w:r>
      <w:r>
        <w:rPr>
          <w:noProof/>
        </w:rPr>
        <w:drawing>
          <wp:anchor distT="0" distB="0" distL="114300" distR="114300" simplePos="0" relativeHeight="251682816" behindDoc="1" locked="0" layoutInCell="1" allowOverlap="1" wp14:anchorId="282F3394" wp14:editId="3829B062">
            <wp:simplePos x="0" y="0"/>
            <wp:positionH relativeFrom="column">
              <wp:posOffset>-1409700</wp:posOffset>
            </wp:positionH>
            <wp:positionV relativeFrom="paragraph">
              <wp:posOffset>-1190625</wp:posOffset>
            </wp:positionV>
            <wp:extent cx="12499340" cy="7877175"/>
            <wp:effectExtent l="0" t="0" r="0" b="9525"/>
            <wp:wrapNone/>
            <wp:docPr id="4" name="Picture 4" descr="A picture containing building,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NGING SPACES FENCIN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99340" cy="7877175"/>
                    </a:xfrm>
                    <a:prstGeom prst="rect">
                      <a:avLst/>
                    </a:prstGeom>
                  </pic:spPr>
                </pic:pic>
              </a:graphicData>
            </a:graphic>
            <wp14:sizeRelH relativeFrom="page">
              <wp14:pctWidth>0</wp14:pctWidth>
            </wp14:sizeRelH>
            <wp14:sizeRelV relativeFrom="page">
              <wp14:pctHeight>0</wp14:pctHeight>
            </wp14:sizeRelV>
          </wp:anchor>
        </w:drawing>
      </w:r>
    </w:p>
    <w:p w14:paraId="42A88D7A" w14:textId="3ECA054C" w:rsidR="007306B5" w:rsidRDefault="000970E2">
      <w:r>
        <w:rPr>
          <w:noProof/>
        </w:rPr>
        <mc:AlternateContent>
          <mc:Choice Requires="wps">
            <w:drawing>
              <wp:anchor distT="0" distB="0" distL="114300" distR="114300" simplePos="0" relativeHeight="251681792" behindDoc="0" locked="0" layoutInCell="1" allowOverlap="1" wp14:anchorId="2099357A" wp14:editId="22FF2B70">
                <wp:simplePos x="0" y="0"/>
                <wp:positionH relativeFrom="column">
                  <wp:posOffset>7239000</wp:posOffset>
                </wp:positionH>
                <wp:positionV relativeFrom="paragraph">
                  <wp:posOffset>47625</wp:posOffset>
                </wp:positionV>
                <wp:extent cx="3086100" cy="16383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086100" cy="1638300"/>
                        </a:xfrm>
                        <a:prstGeom prst="rect">
                          <a:avLst/>
                        </a:prstGeom>
                        <a:noFill/>
                        <a:ln w="6350">
                          <a:noFill/>
                        </a:ln>
                      </wps:spPr>
                      <wps:txbx>
                        <w:txbxContent>
                          <w:p w14:paraId="7356EC9A" w14:textId="401547C7" w:rsidR="000970E2" w:rsidRPr="00F37AE7" w:rsidRDefault="000970E2" w:rsidP="000970E2">
                            <w:pPr>
                              <w:rPr>
                                <w:rFonts w:ascii="HGMaruGothicMPRO" w:eastAsia="HGMaruGothicMPRO" w:hAnsi="HGMaruGothicMPRO"/>
                              </w:rPr>
                            </w:pPr>
                            <w:proofErr w:type="gramStart"/>
                            <w:r>
                              <w:rPr>
                                <w:rFonts w:ascii="HGMaruGothicMPRO" w:eastAsia="HGMaruGothicMPRO" w:hAnsi="HGMaruGothicMPRO"/>
                                <w:b/>
                                <w:color w:val="FFFFFF" w:themeColor="background1"/>
                                <w:sz w:val="56"/>
                                <w:szCs w:val="56"/>
                              </w:rPr>
                              <w:t xml:space="preserve">Integrity </w:t>
                            </w:r>
                            <w:r w:rsidRPr="00F37AE7">
                              <w:rPr>
                                <w:rFonts w:ascii="HGMaruGothicMPRO" w:eastAsia="HGMaruGothicMPRO" w:hAnsi="HGMaruGothicMPRO"/>
                                <w:b/>
                                <w:color w:val="FFFFFF" w:themeColor="background1"/>
                                <w:sz w:val="144"/>
                                <w:szCs w:val="144"/>
                              </w:rPr>
                              <w:t>”</w:t>
                            </w:r>
                            <w:proofErr w:type="gramEnd"/>
                            <w:r w:rsidRPr="00F37AE7">
                              <w:rPr>
                                <w:rFonts w:ascii="HGMaruGothicMPRO" w:eastAsia="HGMaruGothicMPRO" w:hAnsi="HGMaruGothicMPRO"/>
                                <w:sz w:val="56"/>
                                <w:szCs w:val="56"/>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9357A" id="Text Box 3" o:spid="_x0000_s1030" type="#_x0000_t202" style="position:absolute;margin-left:570pt;margin-top:3.75pt;width:243pt;height:12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E9DGwIAADQEAAAOAAAAZHJzL2Uyb0RvYy54bWysU02P2jAQvVfqf7B8L0mApTQirOiuqCqh&#10;3ZXYas/GsUkkx+PahoT++o4dAmjbU9WLM+OZzMd7z4v7rlHkKKyrQRc0G6WUCM2hrPW+oD9e15/m&#10;lDjPdMkUaFHQk3D0fvnxw6I1uRhDBaoUlmAR7fLWFLTy3uRJ4nglGuZGYITGoATbMI+u3SelZS1W&#10;b1QyTtNZ0oItjQUunMPbxz5Il7G+lIL7Zymd8EQVFGfz8bTx3IUzWS5YvrfMVDU/j8H+YYqG1Rqb&#10;Xko9Ms/IwdZ/lGpqbsGB9CMOTQJS1lzEHXCbLH23zbZiRsRdEBxnLjC5/1eWPx235sUS332FDgkM&#10;gLTG5Q4vwz6dtE344qQE4wjh6QKb6DzheDlJ57MsxRDHWDabzCfoYJ3k+ruxzn8T0JBgFNQiLxEu&#10;dtw436cOKaGbhnWtVORGadIWdDa5S+MPlwgWVxp7XIcNlu92HanLgk6HRXZQnnA/Cz31zvB1jTNs&#10;mPMvzCLXODfq1z/jIRVgLzhblFRgf/3tPuQjBRilpEXtFNT9PDArKFHfNZLzJZtOg9iiM737PEbH&#10;3kZ2txF9aB4A5ZnhSzE8miHfq8GUFpo3lPkqdMUQ0xx7F9QP5oPvFY3PhIvVKiahvAzzG701PJQO&#10;qAaEX7s3Zs2ZBo8MPsGgMpa/Y6PP7flYHTzIOlIVcO5RPcOP0oxkn59R0P6tH7Ouj335GwAA//8D&#10;AFBLAwQUAAYACAAAACEAd9481uIAAAALAQAADwAAAGRycy9kb3ducmV2LnhtbEyPwU7DMBBE70j8&#10;g7WVuFGnEQlViFNVkSokBIeWXrg58TaJGq9D7LaBr2d7oseZHc2+yVeT7cUZR985UrCYRyCQamc6&#10;ahTsPzePSxA+aDK6d4QKftDDqri/y3Vm3IW2eN6FRnAJ+UwraEMYMil93aLVfu4GJL4d3Gh1YDk2&#10;0oz6wuW2l3EUpdLqjvhDqwcsW6yPu5NV8FZuPvS2iu3yty9f3w/r4Xv/lSj1MJvWLyACTuE/DFd8&#10;RoeCmSp3IuNFz3rxFPGYoOA5AXENpHHKRqUgTpMEZJHL2w3FHwAAAP//AwBQSwECLQAUAAYACAAA&#10;ACEAtoM4kv4AAADhAQAAEwAAAAAAAAAAAAAAAAAAAAAAW0NvbnRlbnRfVHlwZXNdLnhtbFBLAQIt&#10;ABQABgAIAAAAIQA4/SH/1gAAAJQBAAALAAAAAAAAAAAAAAAAAC8BAABfcmVscy8ucmVsc1BLAQIt&#10;ABQABgAIAAAAIQC8QE9DGwIAADQEAAAOAAAAAAAAAAAAAAAAAC4CAABkcnMvZTJvRG9jLnhtbFBL&#10;AQItABQABgAIAAAAIQB33jzW4gAAAAsBAAAPAAAAAAAAAAAAAAAAAHUEAABkcnMvZG93bnJldi54&#10;bWxQSwUGAAAAAAQABADzAAAAhAUAAAAA&#10;" filled="f" stroked="f" strokeweight=".5pt">
                <v:textbox>
                  <w:txbxContent>
                    <w:p w14:paraId="7356EC9A" w14:textId="401547C7" w:rsidR="000970E2" w:rsidRPr="00F37AE7" w:rsidRDefault="000970E2" w:rsidP="000970E2">
                      <w:pPr>
                        <w:rPr>
                          <w:rFonts w:ascii="HGMaruGothicMPRO" w:eastAsia="HGMaruGothicMPRO" w:hAnsi="HGMaruGothicMPRO"/>
                        </w:rPr>
                      </w:pPr>
                      <w:proofErr w:type="gramStart"/>
                      <w:r>
                        <w:rPr>
                          <w:rFonts w:ascii="HGMaruGothicMPRO" w:eastAsia="HGMaruGothicMPRO" w:hAnsi="HGMaruGothicMPRO"/>
                          <w:b/>
                          <w:color w:val="FFFFFF" w:themeColor="background1"/>
                          <w:sz w:val="56"/>
                          <w:szCs w:val="56"/>
                        </w:rPr>
                        <w:t xml:space="preserve">Integrity </w:t>
                      </w:r>
                      <w:r w:rsidRPr="00F37AE7">
                        <w:rPr>
                          <w:rFonts w:ascii="HGMaruGothicMPRO" w:eastAsia="HGMaruGothicMPRO" w:hAnsi="HGMaruGothicMPRO"/>
                          <w:b/>
                          <w:color w:val="FFFFFF" w:themeColor="background1"/>
                          <w:sz w:val="144"/>
                          <w:szCs w:val="144"/>
                        </w:rPr>
                        <w:t>”</w:t>
                      </w:r>
                      <w:proofErr w:type="gramEnd"/>
                      <w:r w:rsidRPr="00F37AE7">
                        <w:rPr>
                          <w:rFonts w:ascii="HGMaruGothicMPRO" w:eastAsia="HGMaruGothicMPRO" w:hAnsi="HGMaruGothicMPRO"/>
                          <w:sz w:val="56"/>
                          <w:szCs w:val="56"/>
                        </w:rPr>
                        <w:br/>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65708CFE" wp14:editId="0E8F0D46">
                <wp:simplePos x="0" y="0"/>
                <wp:positionH relativeFrom="column">
                  <wp:posOffset>5133975</wp:posOffset>
                </wp:positionH>
                <wp:positionV relativeFrom="paragraph">
                  <wp:posOffset>82550</wp:posOffset>
                </wp:positionV>
                <wp:extent cx="4943475" cy="122872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943475" cy="1228725"/>
                        </a:xfrm>
                        <a:prstGeom prst="rect">
                          <a:avLst/>
                        </a:prstGeom>
                        <a:noFill/>
                        <a:ln w="6350">
                          <a:noFill/>
                        </a:ln>
                      </wps:spPr>
                      <wps:txbx>
                        <w:txbxContent>
                          <w:p w14:paraId="147F400D" w14:textId="648D5F39" w:rsidR="00F37AE7" w:rsidRPr="00F37AE7" w:rsidRDefault="000970E2" w:rsidP="00F37AE7">
                            <w:pPr>
                              <w:rPr>
                                <w:rFonts w:ascii="HGMaruGothicMPRO" w:eastAsia="HGMaruGothicMPRO" w:hAnsi="HGMaruGothicMPRO"/>
                              </w:rPr>
                            </w:pPr>
                            <w:r>
                              <w:rPr>
                                <w:rFonts w:ascii="HGMaruGothicMPRO" w:eastAsia="HGMaruGothicMPRO" w:hAnsi="HGMaruGothicMPRO"/>
                                <w:b/>
                                <w:color w:val="FFFFFF" w:themeColor="background1"/>
                                <w:sz w:val="56"/>
                                <w:szCs w:val="56"/>
                              </w:rPr>
                              <w:t>transparency and</w:t>
                            </w:r>
                            <w:r w:rsidR="00F37AE7" w:rsidRPr="00F37AE7">
                              <w:rPr>
                                <w:rFonts w:ascii="HGMaruGothicMPRO" w:eastAsia="HGMaruGothicMPRO" w:hAnsi="HGMaruGothicMPRO"/>
                                <w:sz w:val="56"/>
                                <w:szCs w:val="56"/>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08CFE" id="Text Box 31" o:spid="_x0000_s1031" type="#_x0000_t202" style="position:absolute;margin-left:404.25pt;margin-top:6.5pt;width:389.25pt;height:96.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NqHAIAADQEAAAOAAAAZHJzL2Uyb0RvYy54bWysU8tu2zAQvBfoPxC815IVOU4Ey4GbwEUB&#10;IwngFDnTFGkJoLgsSVtyv75Lyi+kPRW9UMvd1T5mhrOHvlVkL6xrQJd0PEopEZpD1ehtSX+8Lb/c&#10;UeI80xVToEVJD8LRh/nnT7POFCKDGlQlLMEi2hWdKWntvSmSxPFatMyNwAiNQQm2ZR6vdptUlnVY&#10;vVVJlqa3SQe2Mha4cA69T0OQzmN9KQX3L1I64YkqKc7m42njuQlnMp+xYmuZqRt+HIP9wxQtazQ2&#10;PZd6Yp6RnW3+KNU23IID6Ucc2gSkbLiIO+A24/TDNuuaGRF3QXCcOcPk/l9Z/rxfm1dLfP8VeiQw&#10;ANIZVzh0hn16advwxUkJxhHCwxk20XvC0Znf5zf5dEIJx9g4y+6m2STUSS6/G+v8NwEtCUZJLfIS&#10;4WL7lfND6ikldNOwbJSK3ChNupLe3kzS+MM5gsWVxh6XYYPl+01PmqqkcYDg2UB1wP0sDNQ7w5cN&#10;zrBizr8yi1zjSqhf/4KHVIC94GhRUoP99Td/yEcKMEpJh9opqfu5Y1ZQor5rJOd+nOdBbPGST6YZ&#10;Xux1ZHMd0bv2EVCeY3wphkcz5Ht1MqWF9h1lvghdMcQ0x94l9Sfz0Q+KxmfCxWIRk1BehvmVXhse&#10;SgdUA8Jv/Tuz5kiDRwaf4aQyVnxgY8gd+FjsPMgmUnVB9Qg/SjOSfXxGQfvX95h1eezz3wAAAP//&#10;AwBQSwMEFAAGAAgAAAAhALWcPqLhAAAACwEAAA8AAABkcnMvZG93bnJldi54bWxMj8FOwzAQRO9I&#10;/IO1SNyoTVCKFeJUVaQKCcGhpRduTuwmEfY6xG4b+Hq2J7jtaJ5mZ8rV7B072SkOARXcLwQwi20w&#10;A3YK9u+bOwksJo1Gu4BWwbeNsKqur0pdmHDGrT3tUscoBGOhFfQpjQXnse2t13ERRovkHcLkdSI5&#10;ddxM+kzh3vFMiCX3ekD60OvR1r1tP3dHr+Cl3rzpbZN5+ePq59fDevzaf+RK3d7M6ydgyc7pD4ZL&#10;faoOFXVqwhFNZE6BFDInlIwH2nQBcvlIV6MgE8sceFXy/xuqXwAAAP//AwBQSwECLQAUAAYACAAA&#10;ACEAtoM4kv4AAADhAQAAEwAAAAAAAAAAAAAAAAAAAAAAW0NvbnRlbnRfVHlwZXNdLnhtbFBLAQIt&#10;ABQABgAIAAAAIQA4/SH/1gAAAJQBAAALAAAAAAAAAAAAAAAAAC8BAABfcmVscy8ucmVsc1BLAQIt&#10;ABQABgAIAAAAIQC/JLNqHAIAADQEAAAOAAAAAAAAAAAAAAAAAC4CAABkcnMvZTJvRG9jLnhtbFBL&#10;AQItABQABgAIAAAAIQC1nD6i4QAAAAsBAAAPAAAAAAAAAAAAAAAAAHYEAABkcnMvZG93bnJldi54&#10;bWxQSwUGAAAAAAQABADzAAAAhAUAAAAA&#10;" filled="f" stroked="f" strokeweight=".5pt">
                <v:textbox>
                  <w:txbxContent>
                    <w:p w14:paraId="147F400D" w14:textId="648D5F39" w:rsidR="00F37AE7" w:rsidRPr="00F37AE7" w:rsidRDefault="000970E2" w:rsidP="00F37AE7">
                      <w:pPr>
                        <w:rPr>
                          <w:rFonts w:ascii="HGMaruGothicMPRO" w:eastAsia="HGMaruGothicMPRO" w:hAnsi="HGMaruGothicMPRO"/>
                        </w:rPr>
                      </w:pPr>
                      <w:r>
                        <w:rPr>
                          <w:rFonts w:ascii="HGMaruGothicMPRO" w:eastAsia="HGMaruGothicMPRO" w:hAnsi="HGMaruGothicMPRO"/>
                          <w:b/>
                          <w:color w:val="FFFFFF" w:themeColor="background1"/>
                          <w:sz w:val="56"/>
                          <w:szCs w:val="56"/>
                        </w:rPr>
                        <w:t>transparency and</w:t>
                      </w:r>
                      <w:r w:rsidR="00F37AE7" w:rsidRPr="00F37AE7">
                        <w:rPr>
                          <w:rFonts w:ascii="HGMaruGothicMPRO" w:eastAsia="HGMaruGothicMPRO" w:hAnsi="HGMaruGothicMPRO"/>
                          <w:sz w:val="56"/>
                          <w:szCs w:val="56"/>
                        </w:rPr>
                        <w:br/>
                      </w:r>
                    </w:p>
                  </w:txbxContent>
                </v:textbox>
              </v:shape>
            </w:pict>
          </mc:Fallback>
        </mc:AlternateContent>
      </w:r>
    </w:p>
    <w:p w14:paraId="0409EE2D" w14:textId="3D30CB33" w:rsidR="00F37AE7" w:rsidRDefault="00F37AE7"/>
    <w:p w14:paraId="6664BCBF" w14:textId="6E595F35" w:rsidR="00F37AE7" w:rsidRDefault="00F37AE7"/>
    <w:p w14:paraId="29FA287E" w14:textId="408015C7" w:rsidR="00F37AE7" w:rsidRDefault="00F37AE7"/>
    <w:p w14:paraId="2650A760" w14:textId="7F0144A2" w:rsidR="00F37AE7" w:rsidRDefault="00F37AE7"/>
    <w:p w14:paraId="368DC06F" w14:textId="1D997AC8" w:rsidR="00F37AE7" w:rsidRDefault="00F37AE7"/>
    <w:p w14:paraId="0D60156C" w14:textId="46F7F875" w:rsidR="00F37AE7" w:rsidRDefault="00F37AE7"/>
    <w:p w14:paraId="58D33269" w14:textId="3941BFD6" w:rsidR="00F37AE7" w:rsidRDefault="00F37AE7"/>
    <w:p w14:paraId="2A69387B" w14:textId="21A881F4" w:rsidR="00F37AE7" w:rsidRDefault="00F37AE7"/>
    <w:p w14:paraId="588E3B1E" w14:textId="637EC0B1" w:rsidR="00F37AE7" w:rsidRDefault="00F37AE7"/>
    <w:p w14:paraId="10B33B7E" w14:textId="504744C2" w:rsidR="00F37AE7" w:rsidRDefault="00F37AE7"/>
    <w:p w14:paraId="1A74573C" w14:textId="11334249" w:rsidR="00F37AE7" w:rsidRDefault="00F37AE7"/>
    <w:p w14:paraId="3E5319C6" w14:textId="7C0981C1" w:rsidR="00F37AE7" w:rsidRDefault="00F37AE7"/>
    <w:p w14:paraId="36B86424" w14:textId="76C73830" w:rsidR="00F37AE7" w:rsidRDefault="00F37AE7"/>
    <w:p w14:paraId="56C7FF45" w14:textId="1935E9DE" w:rsidR="00F37AE7" w:rsidRDefault="00F37AE7"/>
    <w:p w14:paraId="73338CD7" w14:textId="1BAF155C" w:rsidR="00F37AE7" w:rsidRDefault="00F37AE7"/>
    <w:p w14:paraId="26D32AA3" w14:textId="0E177C3F" w:rsidR="00F37AE7" w:rsidRDefault="00F37AE7"/>
    <w:p w14:paraId="360625E0" w14:textId="24E7C391" w:rsidR="00F37AE7" w:rsidRDefault="00F37AE7"/>
    <w:p w14:paraId="5D9E6DF8" w14:textId="77777777" w:rsidR="00F37AE7" w:rsidRDefault="00F37AE7">
      <w:pPr>
        <w:sectPr w:rsidR="00F37AE7" w:rsidSect="00F37AE7">
          <w:pgSz w:w="16838" w:h="11906" w:orient="landscape"/>
          <w:pgMar w:top="1440" w:right="1440" w:bottom="1440" w:left="1440" w:header="709" w:footer="709" w:gutter="0"/>
          <w:cols w:space="708"/>
          <w:docGrid w:linePitch="360"/>
        </w:sectPr>
      </w:pPr>
    </w:p>
    <w:p w14:paraId="37F43D0B" w14:textId="69563A98" w:rsidR="000970E2" w:rsidRPr="00F07D13" w:rsidRDefault="00810E16">
      <w:pPr>
        <w:rPr>
          <w:rFonts w:ascii="Microsoft JhengHei" w:eastAsia="Microsoft JhengHei" w:hAnsi="Microsoft JhengHei"/>
          <w:b/>
        </w:rPr>
      </w:pPr>
      <w:r>
        <w:rPr>
          <w:noProof/>
        </w:rPr>
        <w:lastRenderedPageBreak/>
        <mc:AlternateContent>
          <mc:Choice Requires="wps">
            <w:drawing>
              <wp:anchor distT="0" distB="0" distL="114300" distR="114300" simplePos="0" relativeHeight="251619840" behindDoc="0" locked="0" layoutInCell="1" allowOverlap="1" wp14:anchorId="65286445" wp14:editId="20468ADE">
                <wp:simplePos x="0" y="0"/>
                <wp:positionH relativeFrom="column">
                  <wp:posOffset>-800100</wp:posOffset>
                </wp:positionH>
                <wp:positionV relativeFrom="paragraph">
                  <wp:posOffset>-657225</wp:posOffset>
                </wp:positionV>
                <wp:extent cx="6610350" cy="401002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610350" cy="4010025"/>
                        </a:xfrm>
                        <a:prstGeom prst="rect">
                          <a:avLst/>
                        </a:prstGeom>
                        <a:noFill/>
                        <a:ln w="6350">
                          <a:noFill/>
                        </a:ln>
                      </wps:spPr>
                      <wps:txbx>
                        <w:txbxContent>
                          <w:p w14:paraId="4A7687E3" w14:textId="2AE8564E" w:rsidR="00810E16" w:rsidRPr="00C63313" w:rsidRDefault="00F07D13" w:rsidP="008A61AA">
                            <w:pPr>
                              <w:rPr>
                                <w:rFonts w:ascii="Abadi Extra Light" w:eastAsia="Microsoft JhengHei" w:hAnsi="Abadi Extra Light"/>
                                <w:b/>
                                <w:sz w:val="36"/>
                                <w:szCs w:val="36"/>
                              </w:rPr>
                            </w:pPr>
                            <w:r w:rsidRPr="00C63313">
                              <w:rPr>
                                <w:rFonts w:ascii="Abadi Extra Light" w:eastAsia="Microsoft JhengHei" w:hAnsi="Abadi Extra Light"/>
                                <w:b/>
                                <w:sz w:val="36"/>
                                <w:szCs w:val="36"/>
                              </w:rPr>
                              <w:t>COMPANY PROFILE</w:t>
                            </w:r>
                          </w:p>
                          <w:p w14:paraId="7F64DC56" w14:textId="7BB3ADE0"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Changing Spaces if a full- service building and construction business, specialising in the construction of creative, inspiring and productive business and commercial workplaces.</w:t>
                            </w:r>
                          </w:p>
                          <w:p w14:paraId="7E182176" w14:textId="69A1C1D0"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Based in Bunbury and servicing areas from Perth to Albany, Changing Spaces has the capabilities, credentials and experience to handle building works for all types of commercial and business premises, including the regulatory requirements of the food service and medical sectors.</w:t>
                            </w:r>
                          </w:p>
                          <w:p w14:paraId="7D952E3D" w14:textId="13E018D5"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Through clever design, professionalism and quality workmanship we add value, increase productivity in your workplace and streamline the entire building process so it is an exciting and enjoyable experience.</w:t>
                            </w:r>
                          </w:p>
                          <w:p w14:paraId="17255DE7" w14:textId="33EA88B6" w:rsidR="00810E16" w:rsidRPr="008A61AA" w:rsidRDefault="00810E16"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Creating that all- important first impression to customers, projecting your company image and providing an environment which fosters productivity and employee engagement for your team.</w:t>
                            </w:r>
                          </w:p>
                          <w:p w14:paraId="478B71A1" w14:textId="30CBD039" w:rsidR="00810E16" w:rsidRPr="008A61AA" w:rsidRDefault="00810E16"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Our services are specifically designed to transform workplaces with minimal downtime and disruption to your business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86445" id="Text Box 11" o:spid="_x0000_s1032" type="#_x0000_t202" style="position:absolute;margin-left:-63pt;margin-top:-51.75pt;width:520.5pt;height:315.7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p02GAIAADQEAAAOAAAAZHJzL2Uyb0RvYy54bWysU01v2zAMvQ/YfxB0X+xkSdYZcYqsRYYB&#10;QVsgHXpWZCk2IImapMTOfv0oOV9rexp2kUmRfiTfo2a3nVZkL5xvwJR0OMgpEYZD1ZhtSX8+Lz/d&#10;UOIDMxVTYERJD8LT2/nHD7PWFmIENahKOIIgxhetLWkdgi2yzPNaaOYHYIXBoASnWUDXbbPKsRbR&#10;tcpGeT7NWnCVdcCF93h73wfpPOFLKXh4lNKLQFRJsbeQTpfOTTyz+YwVW8ds3fBjG+wfutCsMVj0&#10;DHXPAiM717yB0g134EGGAQedgZQNF2kGnGaYv5pmXTMr0ixIjrdnmvz/g+UP+7V9ciR036BDASMh&#10;rfWFx8s4Tyedjl/slGAcKTycaRNdIBwvp9Nh/nmCIY6xMY6RjyYRJ7v8bp0P3wVoEo2SOtQl0cX2&#10;Kx/61FNKrGZg2SiVtFGGtFgi4v8VQXBlsMal2WiFbtORpsIfToNsoDrgfA566b3lywZ7WDEfnphD&#10;rbFv3N/wiIdUgLXgaFFSg/v93n3MRwkwSkmLu1NS/2vHnKBE/TAoztfheByXLTnjyZcROu46srmO&#10;mJ2+A1zPIb4Uy5MZ84M6mdKBfsE1X8SqGGKGY+2ShpN5F/qNxmfCxWKRknC9LAsrs7Y8QkfuIsPP&#10;3Qtz9ihDQAUf4LRlrHilRp/bs77YBZBNkiry3LN6pB9XM4l9fEZx96/9lHV57PM/AAAA//8DAFBL&#10;AwQUAAYACAAAACEA/alMmuQAAAANAQAADwAAAGRycy9kb3ducmV2LnhtbEyPwU7DMBBE70j8g7VI&#10;3Fo7QalCiFNVkSokBIeWXrg58TaJsNchdtvA1+Oe4La7M5p9U65na9gZJz84kpAsBTCk1umBOgmH&#10;9+0iB+aDIq2MI5TwjR7W1e1NqQrtLrTD8z50LIaQL5SEPoSx4Ny3PVrll25EitrRTVaFuE4d15O6&#10;xHBreCrEils1UPzQqxHrHtvP/clKeKm3b2rXpDb/MfXz63Ezfh0+Minv7+bNE7CAc/gzwxU/okMV&#10;mRp3Iu2ZkbBI0lUsE66TeMiARc9jksVTIyFLcwG8Kvn/FtUvAAAA//8DAFBLAQItABQABgAIAAAA&#10;IQC2gziS/gAAAOEBAAATAAAAAAAAAAAAAAAAAAAAAABbQ29udGVudF9UeXBlc10ueG1sUEsBAi0A&#10;FAAGAAgAAAAhADj9If/WAAAAlAEAAAsAAAAAAAAAAAAAAAAALwEAAF9yZWxzLy5yZWxzUEsBAi0A&#10;FAAGAAgAAAAhAPQunTYYAgAANAQAAA4AAAAAAAAAAAAAAAAALgIAAGRycy9lMm9Eb2MueG1sUEsB&#10;Ai0AFAAGAAgAAAAhAP2pTJrkAAAADQEAAA8AAAAAAAAAAAAAAAAAcgQAAGRycy9kb3ducmV2Lnht&#10;bFBLBQYAAAAABAAEAPMAAACDBQAAAAA=&#10;" filled="f" stroked="f" strokeweight=".5pt">
                <v:textbox>
                  <w:txbxContent>
                    <w:p w14:paraId="4A7687E3" w14:textId="2AE8564E" w:rsidR="00810E16" w:rsidRPr="00C63313" w:rsidRDefault="00F07D13" w:rsidP="008A61AA">
                      <w:pPr>
                        <w:rPr>
                          <w:rFonts w:ascii="Abadi Extra Light" w:eastAsia="Microsoft JhengHei" w:hAnsi="Abadi Extra Light"/>
                          <w:b/>
                          <w:sz w:val="36"/>
                          <w:szCs w:val="36"/>
                        </w:rPr>
                      </w:pPr>
                      <w:r w:rsidRPr="00C63313">
                        <w:rPr>
                          <w:rFonts w:ascii="Abadi Extra Light" w:eastAsia="Microsoft JhengHei" w:hAnsi="Abadi Extra Light"/>
                          <w:b/>
                          <w:sz w:val="36"/>
                          <w:szCs w:val="36"/>
                        </w:rPr>
                        <w:t>COMPANY PROFILE</w:t>
                      </w:r>
                    </w:p>
                    <w:p w14:paraId="7F64DC56" w14:textId="7BB3ADE0"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Changing Spaces if a full- service building and construction business, specialising in the construction of creative, inspiring and productive business and commercial workplaces.</w:t>
                      </w:r>
                    </w:p>
                    <w:p w14:paraId="7E182176" w14:textId="69A1C1D0"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Based in Bunbury and servicing areas from Perth to Albany, Changing Spaces has the capabilities, credentials and experience to handle building works for all types of commercial and business premises, including the regulatory requirements of the food service and medical sectors.</w:t>
                      </w:r>
                    </w:p>
                    <w:p w14:paraId="7D952E3D" w14:textId="13E018D5" w:rsidR="00F07D13" w:rsidRPr="008A61AA" w:rsidRDefault="00F07D13"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Through clever design, professionalism and quality workmanship we add value, increase productivity in your workplace and streamline the entire building process so it is an exciting and enjoyable experience.</w:t>
                      </w:r>
                    </w:p>
                    <w:p w14:paraId="17255DE7" w14:textId="33EA88B6" w:rsidR="00810E16" w:rsidRPr="008A61AA" w:rsidRDefault="00810E16"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Creating that all- important first impression to customers, projecting your company image and providing an environment which fosters productivity and employee engagement for your team.</w:t>
                      </w:r>
                    </w:p>
                    <w:p w14:paraId="478B71A1" w14:textId="30CBD039" w:rsidR="00810E16" w:rsidRPr="008A61AA" w:rsidRDefault="00810E16" w:rsidP="008A61AA">
                      <w:pPr>
                        <w:rPr>
                          <w:rFonts w:ascii="Abadi Extra Light" w:eastAsia="Microsoft JhengHei" w:hAnsi="Abadi Extra Light"/>
                          <w:sz w:val="28"/>
                          <w:szCs w:val="28"/>
                        </w:rPr>
                      </w:pPr>
                      <w:r w:rsidRPr="008A61AA">
                        <w:rPr>
                          <w:rFonts w:ascii="Abadi Extra Light" w:eastAsia="Microsoft JhengHei" w:hAnsi="Abadi Extra Light"/>
                          <w:sz w:val="28"/>
                          <w:szCs w:val="28"/>
                        </w:rPr>
                        <w:t>Our services are specifically designed to transform workplaces with minimal downtime and disruption to your business</w:t>
                      </w:r>
                    </w:p>
                  </w:txbxContent>
                </v:textbox>
              </v:shape>
            </w:pict>
          </mc:Fallback>
        </mc:AlternateContent>
      </w:r>
    </w:p>
    <w:p w14:paraId="5A685349" w14:textId="74CB1BE0" w:rsidR="000970E2" w:rsidRDefault="000970E2"/>
    <w:p w14:paraId="69F95BEF" w14:textId="544505F7" w:rsidR="000970E2" w:rsidRDefault="000970E2"/>
    <w:p w14:paraId="6C264574" w14:textId="14CF920E" w:rsidR="000970E2" w:rsidRDefault="000970E2"/>
    <w:p w14:paraId="1DB28876" w14:textId="162F6DD7" w:rsidR="000970E2" w:rsidRDefault="000970E2"/>
    <w:p w14:paraId="0F02469E" w14:textId="42ECE77B" w:rsidR="000970E2" w:rsidRDefault="000970E2"/>
    <w:p w14:paraId="10BFBAA9" w14:textId="07EC00C8" w:rsidR="000970E2" w:rsidRDefault="000970E2"/>
    <w:p w14:paraId="7C50F4A5" w14:textId="768B4B03" w:rsidR="00F07D13" w:rsidRDefault="00F07D13"/>
    <w:p w14:paraId="4EF291B5" w14:textId="29BB73E0" w:rsidR="00F07D13" w:rsidRDefault="00F07D13"/>
    <w:p w14:paraId="2AB7E905" w14:textId="3D88D40D" w:rsidR="00F07D13" w:rsidRDefault="00F07D13"/>
    <w:p w14:paraId="17779B69" w14:textId="14FEE4E7" w:rsidR="00F07D13" w:rsidRDefault="00F07D13"/>
    <w:p w14:paraId="0EC30EFC" w14:textId="37F55605" w:rsidR="00F07D13" w:rsidRDefault="00F07D13"/>
    <w:p w14:paraId="06941951" w14:textId="78C3CA1A" w:rsidR="00F07D13" w:rsidRDefault="00F07D13"/>
    <w:p w14:paraId="0EA43A3B" w14:textId="1A2D2FA9" w:rsidR="000A2322" w:rsidRPr="000A2322" w:rsidRDefault="000A2322" w:rsidP="000A2322"/>
    <w:p w14:paraId="4D39B19F" w14:textId="0AAEEAB8" w:rsidR="00F07D13" w:rsidRDefault="00F07D13"/>
    <w:p w14:paraId="40A1CEA6" w14:textId="4523EE87" w:rsidR="009F3F96" w:rsidRDefault="000A2322" w:rsidP="009F3F96">
      <w:pPr>
        <w:pStyle w:val="NormalWeb"/>
      </w:pPr>
      <w:r w:rsidRPr="000A2322">
        <w:drawing>
          <wp:anchor distT="0" distB="0" distL="114300" distR="114300" simplePos="0" relativeHeight="251719168" behindDoc="0" locked="0" layoutInCell="1" allowOverlap="1" wp14:anchorId="3E744C69" wp14:editId="5AC07B7B">
            <wp:simplePos x="0" y="0"/>
            <wp:positionH relativeFrom="column">
              <wp:posOffset>-1028700</wp:posOffset>
            </wp:positionH>
            <wp:positionV relativeFrom="paragraph">
              <wp:posOffset>191770</wp:posOffset>
            </wp:positionV>
            <wp:extent cx="7924800" cy="5282907"/>
            <wp:effectExtent l="0" t="0" r="0" b="0"/>
            <wp:wrapNone/>
            <wp:docPr id="1834875256" name="Picture 83" descr="A group of people standing in a room with brick w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75256" name="Picture 83" descr="A group of people standing in a room with brick walls&#10;&#10;Description automatically generated"/>
                    <pic:cNvPicPr>
                      <a:picLocks noChangeAspect="1" noChangeArrowheads="1"/>
                    </pic:cNvPicPr>
                  </pic:nvPicPr>
                  <pic:blipFill>
                    <a:blip r:embed="rId19" cstate="print">
                      <a:alphaModFix amt="35000"/>
                      <a:extLst>
                        <a:ext uri="{28A0092B-C50C-407E-A947-70E740481C1C}">
                          <a14:useLocalDpi xmlns:a14="http://schemas.microsoft.com/office/drawing/2010/main" val="0"/>
                        </a:ext>
                      </a:extLst>
                    </a:blip>
                    <a:srcRect/>
                    <a:stretch>
                      <a:fillRect/>
                    </a:stretch>
                  </pic:blipFill>
                  <pic:spPr bwMode="auto">
                    <a:xfrm>
                      <a:off x="0" y="0"/>
                      <a:ext cx="7924800" cy="52829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B63C46" w14:textId="512B3994" w:rsidR="00F07D13" w:rsidRDefault="00F07D13"/>
    <w:p w14:paraId="3F08294F" w14:textId="21DF1DCF" w:rsidR="00F07D13" w:rsidRDefault="00F07D13"/>
    <w:p w14:paraId="1AD6595A" w14:textId="0D153F84" w:rsidR="00F9258D" w:rsidRDefault="00F9258D"/>
    <w:p w14:paraId="11081708" w14:textId="77777777" w:rsidR="00F9258D" w:rsidRDefault="00F9258D"/>
    <w:p w14:paraId="7F7D5B65" w14:textId="77777777" w:rsidR="00F9258D" w:rsidRDefault="00F9258D"/>
    <w:p w14:paraId="2E5395D1" w14:textId="77777777" w:rsidR="00F9258D" w:rsidRDefault="00F9258D"/>
    <w:p w14:paraId="452DCFEC" w14:textId="2B22D2C0" w:rsidR="00F9258D" w:rsidRDefault="00F9258D"/>
    <w:p w14:paraId="382DF47B" w14:textId="77777777" w:rsidR="00F9258D" w:rsidRDefault="00F9258D"/>
    <w:p w14:paraId="378AA4F2" w14:textId="057FB913" w:rsidR="00F07D13" w:rsidRDefault="00F07D13"/>
    <w:p w14:paraId="15F0F0CF" w14:textId="453F23DE" w:rsidR="00F07D13" w:rsidRDefault="00F07D13"/>
    <w:p w14:paraId="25FC60C2" w14:textId="7FCDF2A0" w:rsidR="00F07D13" w:rsidRDefault="00F07D13"/>
    <w:p w14:paraId="76356A2F" w14:textId="73A3B70A" w:rsidR="00F07D13" w:rsidRDefault="00F07D13"/>
    <w:p w14:paraId="3F36B9EC" w14:textId="2D64E965" w:rsidR="00F07D13" w:rsidRDefault="00F07D13"/>
    <w:p w14:paraId="31352DE8" w14:textId="602EE848" w:rsidR="00F07D13" w:rsidRDefault="00F07D13"/>
    <w:p w14:paraId="7C7A260A" w14:textId="7D4F8131" w:rsidR="000D7EC8" w:rsidRDefault="000D7EC8">
      <w:pPr>
        <w:sectPr w:rsidR="000D7EC8" w:rsidSect="00F37AE7">
          <w:pgSz w:w="11906" w:h="16838"/>
          <w:pgMar w:top="1440" w:right="1440" w:bottom="1440" w:left="1440" w:header="709" w:footer="709" w:gutter="0"/>
          <w:cols w:space="708"/>
          <w:docGrid w:linePitch="360"/>
        </w:sectPr>
      </w:pPr>
    </w:p>
    <w:p w14:paraId="6AC5B491" w14:textId="35FD65F1" w:rsidR="00A075C7" w:rsidRDefault="00C32E11" w:rsidP="00A075C7">
      <w:pPr>
        <w:pStyle w:val="NormalWeb"/>
      </w:pPr>
      <w:r w:rsidRPr="00245A43">
        <w:rPr>
          <w:noProof/>
        </w:rPr>
        <w:lastRenderedPageBreak/>
        <w:drawing>
          <wp:anchor distT="0" distB="0" distL="114300" distR="114300" simplePos="0" relativeHeight="251579904" behindDoc="0" locked="0" layoutInCell="1" allowOverlap="1" wp14:anchorId="4DE47481" wp14:editId="2F464C1C">
            <wp:simplePos x="0" y="0"/>
            <wp:positionH relativeFrom="column">
              <wp:posOffset>-1838325</wp:posOffset>
            </wp:positionH>
            <wp:positionV relativeFrom="paragraph">
              <wp:posOffset>-351790</wp:posOffset>
            </wp:positionV>
            <wp:extent cx="8475415" cy="646430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ngingSpaces 2 (2).jpg"/>
                    <pic:cNvPicPr/>
                  </pic:nvPicPr>
                  <pic:blipFill rotWithShape="1">
                    <a:blip r:embed="rId20">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rcRect l="25173" r="27677" b="15835"/>
                    <a:stretch/>
                  </pic:blipFill>
                  <pic:spPr bwMode="auto">
                    <a:xfrm>
                      <a:off x="0" y="0"/>
                      <a:ext cx="8475415" cy="6464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4656" behindDoc="0" locked="0" layoutInCell="1" allowOverlap="1" wp14:anchorId="30F7EAA9" wp14:editId="2E1F2F71">
                <wp:simplePos x="0" y="0"/>
                <wp:positionH relativeFrom="column">
                  <wp:posOffset>-838200</wp:posOffset>
                </wp:positionH>
                <wp:positionV relativeFrom="paragraph">
                  <wp:posOffset>-694690</wp:posOffset>
                </wp:positionV>
                <wp:extent cx="6905625" cy="6524625"/>
                <wp:effectExtent l="0" t="0" r="0" b="0"/>
                <wp:wrapNone/>
                <wp:docPr id="75" name="Text Box 75"/>
                <wp:cNvGraphicFramePr/>
                <a:graphic xmlns:a="http://schemas.openxmlformats.org/drawingml/2006/main">
                  <a:graphicData uri="http://schemas.microsoft.com/office/word/2010/wordprocessingShape">
                    <wps:wsp>
                      <wps:cNvSpPr txBox="1"/>
                      <wps:spPr>
                        <a:xfrm>
                          <a:off x="0" y="0"/>
                          <a:ext cx="6905625" cy="6524625"/>
                        </a:xfrm>
                        <a:prstGeom prst="rect">
                          <a:avLst/>
                        </a:prstGeom>
                        <a:noFill/>
                        <a:ln w="6350">
                          <a:noFill/>
                        </a:ln>
                      </wps:spPr>
                      <wps:txbx>
                        <w:txbxContent>
                          <w:p w14:paraId="6E04F893" w14:textId="2CA5F1CF" w:rsidR="00B95E3E" w:rsidRPr="00E22BE2" w:rsidRDefault="00B95E3E" w:rsidP="00B95E3E">
                            <w:pPr>
                              <w:rPr>
                                <w:rFonts w:ascii="Abadi Extra Light" w:eastAsia="Microsoft JhengHei" w:hAnsi="Abadi Extra Light"/>
                                <w:b/>
                                <w:sz w:val="32"/>
                                <w:szCs w:val="32"/>
                              </w:rPr>
                            </w:pPr>
                          </w:p>
                          <w:p w14:paraId="4B5F7556" w14:textId="3E9C90B6"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Accessible- Based in Bunbury and completing projects from Perth to Albany</w:t>
                            </w:r>
                            <w:r w:rsidR="00E22BE2">
                              <w:rPr>
                                <w:rFonts w:ascii="Abadi Extra Light" w:eastAsia="Microsoft JhengHei" w:hAnsi="Abadi Extra Light"/>
                                <w:sz w:val="28"/>
                                <w:szCs w:val="28"/>
                              </w:rPr>
                              <w:br/>
                            </w:r>
                          </w:p>
                          <w:p w14:paraId="59156F50" w14:textId="17687820"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 xml:space="preserve">Trustworthy- </w:t>
                            </w:r>
                            <w:proofErr w:type="gramStart"/>
                            <w:r w:rsidRPr="00E22BE2">
                              <w:rPr>
                                <w:rFonts w:ascii="Abadi Extra Light" w:eastAsia="Microsoft JhengHei" w:hAnsi="Abadi Extra Light"/>
                                <w:sz w:val="28"/>
                                <w:szCs w:val="28"/>
                              </w:rPr>
                              <w:t>Your</w:t>
                            </w:r>
                            <w:proofErr w:type="gramEnd"/>
                            <w:r w:rsidRPr="00E22BE2">
                              <w:rPr>
                                <w:rFonts w:ascii="Abadi Extra Light" w:eastAsia="Microsoft JhengHei" w:hAnsi="Abadi Extra Light"/>
                                <w:sz w:val="28"/>
                                <w:szCs w:val="28"/>
                              </w:rPr>
                              <w:t xml:space="preserve"> engaging a solid company that you can entrust to complete your job</w:t>
                            </w:r>
                            <w:r w:rsidR="00E22BE2">
                              <w:rPr>
                                <w:rFonts w:ascii="Abadi Extra Light" w:eastAsia="Microsoft JhengHei" w:hAnsi="Abadi Extra Light"/>
                                <w:sz w:val="28"/>
                                <w:szCs w:val="28"/>
                              </w:rPr>
                              <w:br/>
                            </w:r>
                          </w:p>
                          <w:p w14:paraId="66A0C625" w14:textId="1DD52D95"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Hands on Experience- Not just ‘office jockey’ project managers. Our staff have hands on building experience</w:t>
                            </w:r>
                            <w:r w:rsidR="00E22BE2">
                              <w:rPr>
                                <w:rFonts w:ascii="Abadi Extra Light" w:eastAsia="Microsoft JhengHei" w:hAnsi="Abadi Extra Light"/>
                                <w:sz w:val="28"/>
                                <w:szCs w:val="28"/>
                              </w:rPr>
                              <w:br/>
                            </w:r>
                          </w:p>
                          <w:p w14:paraId="32F1B921" w14:textId="0D1BF97E"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Full</w:t>
                            </w:r>
                            <w:r w:rsidR="00E22BE2">
                              <w:rPr>
                                <w:rFonts w:ascii="Abadi Extra Light" w:eastAsia="Microsoft JhengHei" w:hAnsi="Abadi Extra Light"/>
                                <w:sz w:val="28"/>
                                <w:szCs w:val="28"/>
                              </w:rPr>
                              <w:t>y</w:t>
                            </w:r>
                            <w:r w:rsidRPr="00E22BE2">
                              <w:rPr>
                                <w:rFonts w:ascii="Abadi Extra Light" w:eastAsia="Microsoft JhengHei" w:hAnsi="Abadi Extra Light"/>
                                <w:sz w:val="28"/>
                                <w:szCs w:val="28"/>
                              </w:rPr>
                              <w:t xml:space="preserve"> Qualified- Registered building licence No 13227</w:t>
                            </w:r>
                            <w:r w:rsidR="00E22BE2">
                              <w:rPr>
                                <w:rFonts w:ascii="Abadi Extra Light" w:eastAsia="Microsoft JhengHei" w:hAnsi="Abadi Extra Light"/>
                                <w:sz w:val="28"/>
                                <w:szCs w:val="28"/>
                              </w:rPr>
                              <w:br/>
                            </w:r>
                          </w:p>
                          <w:p w14:paraId="01AD8597" w14:textId="053EFBF1"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Industry recognition – you can be assured your dealing with a reputable business, members of the Master builders association and Australian shop and office fitting association</w:t>
                            </w:r>
                            <w:r w:rsidR="00E22BE2">
                              <w:rPr>
                                <w:rFonts w:ascii="Abadi Extra Light" w:eastAsia="Microsoft JhengHei" w:hAnsi="Abadi Extra Light"/>
                                <w:sz w:val="28"/>
                                <w:szCs w:val="28"/>
                              </w:rPr>
                              <w:br/>
                            </w:r>
                          </w:p>
                          <w:p w14:paraId="00733A61" w14:textId="5C54039F"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In house expertise ensure consistent quality control – including specialist tradespeople, project managers, cabinetry and carpentry specialists</w:t>
                            </w:r>
                            <w:r w:rsidR="00E22BE2">
                              <w:rPr>
                                <w:rFonts w:ascii="Abadi Extra Light" w:eastAsia="Microsoft JhengHei" w:hAnsi="Abadi Extra Light"/>
                                <w:sz w:val="28"/>
                                <w:szCs w:val="28"/>
                              </w:rPr>
                              <w:br/>
                            </w:r>
                          </w:p>
                          <w:p w14:paraId="7B7FF75E" w14:textId="1E1BD802"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Skills to handle the complete job start to finish, interiors and exteriors including structural work, aesthetics, design, roofing and wet areas</w:t>
                            </w:r>
                            <w:r w:rsidR="00E22BE2">
                              <w:rPr>
                                <w:rFonts w:ascii="Abadi Extra Light" w:eastAsia="Microsoft JhengHei" w:hAnsi="Abadi Extra Light"/>
                                <w:sz w:val="28"/>
                                <w:szCs w:val="28"/>
                              </w:rPr>
                              <w:br/>
                            </w:r>
                          </w:p>
                          <w:p w14:paraId="67D12DF3" w14:textId="0BA511F0"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Proven capabilities across the spectrum of commercial premises-</w:t>
                            </w:r>
                            <w:r w:rsidRPr="00E22BE2">
                              <w:rPr>
                                <w:rFonts w:ascii="Abadi Extra Light" w:eastAsia="Microsoft JhengHei" w:hAnsi="Abadi Extra Light"/>
                                <w:sz w:val="28"/>
                                <w:szCs w:val="28"/>
                              </w:rPr>
                              <w:br/>
                              <w:t xml:space="preserve">Traditional offices for law, accounting, finance, general business </w:t>
                            </w:r>
                            <w:proofErr w:type="gramStart"/>
                            <w:r w:rsidRPr="00E22BE2">
                              <w:rPr>
                                <w:rFonts w:ascii="Abadi Extra Light" w:eastAsia="Microsoft JhengHei" w:hAnsi="Abadi Extra Light"/>
                                <w:sz w:val="28"/>
                                <w:szCs w:val="28"/>
                              </w:rPr>
                              <w:t>operators;</w:t>
                            </w:r>
                            <w:proofErr w:type="gramEnd"/>
                          </w:p>
                          <w:p w14:paraId="56ADCD3F" w14:textId="2B81598F" w:rsidR="00B95E3E" w:rsidRPr="00E22BE2" w:rsidRDefault="00B95E3E" w:rsidP="00B95E3E">
                            <w:pPr>
                              <w:pStyle w:val="ListParagraph"/>
                              <w:rPr>
                                <w:rFonts w:ascii="Abadi Extra Light" w:eastAsia="Microsoft JhengHei" w:hAnsi="Abadi Extra Light"/>
                                <w:sz w:val="28"/>
                                <w:szCs w:val="28"/>
                              </w:rPr>
                            </w:pPr>
                            <w:r w:rsidRPr="00E22BE2">
                              <w:rPr>
                                <w:rFonts w:ascii="Abadi Extra Light" w:eastAsia="Microsoft JhengHei" w:hAnsi="Abadi Extra Light"/>
                                <w:sz w:val="28"/>
                                <w:szCs w:val="28"/>
                              </w:rPr>
                              <w:t xml:space="preserve">Multi-purpose workplaces incorporating office with workshop and </w:t>
                            </w:r>
                            <w:proofErr w:type="gramStart"/>
                            <w:r w:rsidRPr="00E22BE2">
                              <w:rPr>
                                <w:rFonts w:ascii="Abadi Extra Light" w:eastAsia="Microsoft JhengHei" w:hAnsi="Abadi Extra Light"/>
                                <w:sz w:val="28"/>
                                <w:szCs w:val="28"/>
                              </w:rPr>
                              <w:t>warehouse;</w:t>
                            </w:r>
                            <w:proofErr w:type="gramEnd"/>
                          </w:p>
                          <w:p w14:paraId="1C55857D" w14:textId="2D3A9820" w:rsidR="00B95E3E" w:rsidRPr="00E22BE2" w:rsidRDefault="00B95E3E" w:rsidP="00B95E3E">
                            <w:pPr>
                              <w:pStyle w:val="ListParagraph"/>
                              <w:rPr>
                                <w:rFonts w:ascii="Abadi Extra Light" w:eastAsia="Microsoft JhengHei" w:hAnsi="Abadi Extra Light"/>
                                <w:sz w:val="28"/>
                                <w:szCs w:val="28"/>
                              </w:rPr>
                            </w:pPr>
                            <w:r w:rsidRPr="00E22BE2">
                              <w:rPr>
                                <w:rFonts w:ascii="Abadi Extra Light" w:eastAsia="Microsoft JhengHei" w:hAnsi="Abadi Extra Light"/>
                                <w:sz w:val="28"/>
                                <w:szCs w:val="28"/>
                              </w:rPr>
                              <w:t>Retail stores of all sizes including medical, dental, veterinary, takeaway food outlets, restaurants, bars and specialty stores</w:t>
                            </w:r>
                            <w:r w:rsidR="00E22BE2">
                              <w:rPr>
                                <w:rFonts w:ascii="Abadi Extra Light" w:eastAsia="Microsoft JhengHei" w:hAnsi="Abadi Extra Light"/>
                                <w:sz w:val="28"/>
                                <w:szCs w:val="28"/>
                              </w:rPr>
                              <w:br/>
                            </w:r>
                          </w:p>
                          <w:p w14:paraId="26EC226B" w14:textId="0CBB1FDC"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Reliability to complete your job on time and on budget with an impressive track record which is evidenced in our portfolio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7EAA9" id="Text Box 75" o:spid="_x0000_s1033" type="#_x0000_t202" style="position:absolute;margin-left:-66pt;margin-top:-54.7pt;width:543.75pt;height:513.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aHAIAADUEAAAOAAAAZHJzL2Uyb0RvYy54bWysU8tu2zAQvBfoPxC815JV200Ey4GbwEWB&#10;IAngFDnTFGkRoLgsSVtyv75Lyi+kPRW9ULvc1T5mhvO7vtVkL5xXYCo6HuWUCMOhVmZb0R+vq083&#10;lPjATM00GFHRg/D0bvHxw7yzpSigAV0LR7CI8WVnK9qEYMss87wRLfMjsMJgUIJrWUDXbbPasQ6r&#10;tzor8nyWdeBq64AL7/H2YQjSRaovpeDhWUovAtEVxdlCOl06N/HMFnNWbh2zjeLHMdg/TNEyZbDp&#10;udQDC4zsnPqjVKu4Aw8yjDi0GUipuEg74Dbj/N0264ZZkXZBcLw9w+T/X1n+tF/bF0dC/xV6JDAC&#10;0llferyM+/TStfGLkxKMI4SHM2yiD4Tj5ew2n86KKSUcY7NpMYkO1skuv1vnwzcBLYlGRR3ykuBi&#10;+0cfhtRTSuxmYKW0TtxoQzqs+nmapx/OESyuDfa4DBut0G96ouqKFjenTTZQH3BBBwP33vKVwiEe&#10;mQ8vzCHZuBMKODzjITVgMzhalDTgfv3tPuYjBxilpEPxVNT/3DEnKNHfDbJzO55MotqSM5l+KdBx&#10;15HNdcTs2ntAfY7xqViezJgf9MmUDto31PkydsUQMxx7VzSczPswSBrfCRfLZUpCfVkWHs3a8lg6&#10;whohfu3fmLNHHgJS+AQnmbHyHR1D7kDIchdAqsRVBHpA9Yg/ajOxfXxHUfzXfsq6vPbFbwAAAP//&#10;AwBQSwMEFAAGAAgAAAAhAGAX3avkAAAADQEAAA8AAABkcnMvZG93bnJldi54bWxMj81OwzAQhO9I&#10;vIO1SNxaJ4GgNI1TVZEqJASHll64OfE2ieqfELtt4OnZnsptRjua/aZYTUazM46+d1ZAPI+AoW2c&#10;6m0rYP+5mWXAfJBWSe0sCvhBD6vy/q6QuXIXu8XzLrSMSqzPpYAuhCHn3DcdGunnbkBLt4MbjQxk&#10;x5arUV6o3GieRNELN7K39KGTA1YdNsfdyQh4qzYfclsnJvvV1ev7YT18779SIR4fpvUSWMAp3MJw&#10;xSd0KImpdierPNMCZvFTQmPCVUWLZ2CUWaRpCqwmEWcx8LLg/1eUfwAAAP//AwBQSwECLQAUAAYA&#10;CAAAACEAtoM4kv4AAADhAQAAEwAAAAAAAAAAAAAAAAAAAAAAW0NvbnRlbnRfVHlwZXNdLnhtbFBL&#10;AQItABQABgAIAAAAIQA4/SH/1gAAAJQBAAALAAAAAAAAAAAAAAAAAC8BAABfcmVscy8ucmVsc1BL&#10;AQItABQABgAIAAAAIQC/eQMaHAIAADUEAAAOAAAAAAAAAAAAAAAAAC4CAABkcnMvZTJvRG9jLnht&#10;bFBLAQItABQABgAIAAAAIQBgF92r5AAAAA0BAAAPAAAAAAAAAAAAAAAAAHYEAABkcnMvZG93bnJl&#10;di54bWxQSwUGAAAAAAQABADzAAAAhwUAAAAA&#10;" filled="f" stroked="f" strokeweight=".5pt">
                <v:textbox>
                  <w:txbxContent>
                    <w:p w14:paraId="6E04F893" w14:textId="2CA5F1CF" w:rsidR="00B95E3E" w:rsidRPr="00E22BE2" w:rsidRDefault="00B95E3E" w:rsidP="00B95E3E">
                      <w:pPr>
                        <w:rPr>
                          <w:rFonts w:ascii="Abadi Extra Light" w:eastAsia="Microsoft JhengHei" w:hAnsi="Abadi Extra Light"/>
                          <w:b/>
                          <w:sz w:val="32"/>
                          <w:szCs w:val="32"/>
                        </w:rPr>
                      </w:pPr>
                    </w:p>
                    <w:p w14:paraId="4B5F7556" w14:textId="3E9C90B6"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Accessible- Based in Bunbury and completing projects from Perth to Albany</w:t>
                      </w:r>
                      <w:r w:rsidR="00E22BE2">
                        <w:rPr>
                          <w:rFonts w:ascii="Abadi Extra Light" w:eastAsia="Microsoft JhengHei" w:hAnsi="Abadi Extra Light"/>
                          <w:sz w:val="28"/>
                          <w:szCs w:val="28"/>
                        </w:rPr>
                        <w:br/>
                      </w:r>
                    </w:p>
                    <w:p w14:paraId="59156F50" w14:textId="17687820"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 xml:space="preserve">Trustworthy- </w:t>
                      </w:r>
                      <w:proofErr w:type="gramStart"/>
                      <w:r w:rsidRPr="00E22BE2">
                        <w:rPr>
                          <w:rFonts w:ascii="Abadi Extra Light" w:eastAsia="Microsoft JhengHei" w:hAnsi="Abadi Extra Light"/>
                          <w:sz w:val="28"/>
                          <w:szCs w:val="28"/>
                        </w:rPr>
                        <w:t>Your</w:t>
                      </w:r>
                      <w:proofErr w:type="gramEnd"/>
                      <w:r w:rsidRPr="00E22BE2">
                        <w:rPr>
                          <w:rFonts w:ascii="Abadi Extra Light" w:eastAsia="Microsoft JhengHei" w:hAnsi="Abadi Extra Light"/>
                          <w:sz w:val="28"/>
                          <w:szCs w:val="28"/>
                        </w:rPr>
                        <w:t xml:space="preserve"> engaging a solid company that you can entrust to complete your job</w:t>
                      </w:r>
                      <w:r w:rsidR="00E22BE2">
                        <w:rPr>
                          <w:rFonts w:ascii="Abadi Extra Light" w:eastAsia="Microsoft JhengHei" w:hAnsi="Abadi Extra Light"/>
                          <w:sz w:val="28"/>
                          <w:szCs w:val="28"/>
                        </w:rPr>
                        <w:br/>
                      </w:r>
                    </w:p>
                    <w:p w14:paraId="66A0C625" w14:textId="1DD52D95"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Hands on Experience- Not just ‘office jockey’ project managers. Our staff have hands on building experience</w:t>
                      </w:r>
                      <w:r w:rsidR="00E22BE2">
                        <w:rPr>
                          <w:rFonts w:ascii="Abadi Extra Light" w:eastAsia="Microsoft JhengHei" w:hAnsi="Abadi Extra Light"/>
                          <w:sz w:val="28"/>
                          <w:szCs w:val="28"/>
                        </w:rPr>
                        <w:br/>
                      </w:r>
                    </w:p>
                    <w:p w14:paraId="32F1B921" w14:textId="0D1BF97E"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Full</w:t>
                      </w:r>
                      <w:r w:rsidR="00E22BE2">
                        <w:rPr>
                          <w:rFonts w:ascii="Abadi Extra Light" w:eastAsia="Microsoft JhengHei" w:hAnsi="Abadi Extra Light"/>
                          <w:sz w:val="28"/>
                          <w:szCs w:val="28"/>
                        </w:rPr>
                        <w:t>y</w:t>
                      </w:r>
                      <w:r w:rsidRPr="00E22BE2">
                        <w:rPr>
                          <w:rFonts w:ascii="Abadi Extra Light" w:eastAsia="Microsoft JhengHei" w:hAnsi="Abadi Extra Light"/>
                          <w:sz w:val="28"/>
                          <w:szCs w:val="28"/>
                        </w:rPr>
                        <w:t xml:space="preserve"> Qualified- Registered building licence No 13227</w:t>
                      </w:r>
                      <w:r w:rsidR="00E22BE2">
                        <w:rPr>
                          <w:rFonts w:ascii="Abadi Extra Light" w:eastAsia="Microsoft JhengHei" w:hAnsi="Abadi Extra Light"/>
                          <w:sz w:val="28"/>
                          <w:szCs w:val="28"/>
                        </w:rPr>
                        <w:br/>
                      </w:r>
                    </w:p>
                    <w:p w14:paraId="01AD8597" w14:textId="053EFBF1"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Industry recognition – you can be assured your dealing with a reputable business, members of the Master builders association and Australian shop and office fitting association</w:t>
                      </w:r>
                      <w:r w:rsidR="00E22BE2">
                        <w:rPr>
                          <w:rFonts w:ascii="Abadi Extra Light" w:eastAsia="Microsoft JhengHei" w:hAnsi="Abadi Extra Light"/>
                          <w:sz w:val="28"/>
                          <w:szCs w:val="28"/>
                        </w:rPr>
                        <w:br/>
                      </w:r>
                    </w:p>
                    <w:p w14:paraId="00733A61" w14:textId="5C54039F"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In house expertise ensure consistent quality control – including specialist tradespeople, project managers, cabinetry and carpentry specialists</w:t>
                      </w:r>
                      <w:r w:rsidR="00E22BE2">
                        <w:rPr>
                          <w:rFonts w:ascii="Abadi Extra Light" w:eastAsia="Microsoft JhengHei" w:hAnsi="Abadi Extra Light"/>
                          <w:sz w:val="28"/>
                          <w:szCs w:val="28"/>
                        </w:rPr>
                        <w:br/>
                      </w:r>
                    </w:p>
                    <w:p w14:paraId="7B7FF75E" w14:textId="1E1BD802"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Skills to handle the complete job start to finish, interiors and exteriors including structural work, aesthetics, design, roofing and wet areas</w:t>
                      </w:r>
                      <w:r w:rsidR="00E22BE2">
                        <w:rPr>
                          <w:rFonts w:ascii="Abadi Extra Light" w:eastAsia="Microsoft JhengHei" w:hAnsi="Abadi Extra Light"/>
                          <w:sz w:val="28"/>
                          <w:szCs w:val="28"/>
                        </w:rPr>
                        <w:br/>
                      </w:r>
                    </w:p>
                    <w:p w14:paraId="67D12DF3" w14:textId="0BA511F0"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Proven capabilities across the spectrum of commercial premises-</w:t>
                      </w:r>
                      <w:r w:rsidRPr="00E22BE2">
                        <w:rPr>
                          <w:rFonts w:ascii="Abadi Extra Light" w:eastAsia="Microsoft JhengHei" w:hAnsi="Abadi Extra Light"/>
                          <w:sz w:val="28"/>
                          <w:szCs w:val="28"/>
                        </w:rPr>
                        <w:br/>
                        <w:t xml:space="preserve">Traditional offices for law, accounting, finance, general business </w:t>
                      </w:r>
                      <w:proofErr w:type="gramStart"/>
                      <w:r w:rsidRPr="00E22BE2">
                        <w:rPr>
                          <w:rFonts w:ascii="Abadi Extra Light" w:eastAsia="Microsoft JhengHei" w:hAnsi="Abadi Extra Light"/>
                          <w:sz w:val="28"/>
                          <w:szCs w:val="28"/>
                        </w:rPr>
                        <w:t>operators;</w:t>
                      </w:r>
                      <w:proofErr w:type="gramEnd"/>
                    </w:p>
                    <w:p w14:paraId="56ADCD3F" w14:textId="2B81598F" w:rsidR="00B95E3E" w:rsidRPr="00E22BE2" w:rsidRDefault="00B95E3E" w:rsidP="00B95E3E">
                      <w:pPr>
                        <w:pStyle w:val="ListParagraph"/>
                        <w:rPr>
                          <w:rFonts w:ascii="Abadi Extra Light" w:eastAsia="Microsoft JhengHei" w:hAnsi="Abadi Extra Light"/>
                          <w:sz w:val="28"/>
                          <w:szCs w:val="28"/>
                        </w:rPr>
                      </w:pPr>
                      <w:r w:rsidRPr="00E22BE2">
                        <w:rPr>
                          <w:rFonts w:ascii="Abadi Extra Light" w:eastAsia="Microsoft JhengHei" w:hAnsi="Abadi Extra Light"/>
                          <w:sz w:val="28"/>
                          <w:szCs w:val="28"/>
                        </w:rPr>
                        <w:t xml:space="preserve">Multi-purpose workplaces incorporating office with workshop and </w:t>
                      </w:r>
                      <w:proofErr w:type="gramStart"/>
                      <w:r w:rsidRPr="00E22BE2">
                        <w:rPr>
                          <w:rFonts w:ascii="Abadi Extra Light" w:eastAsia="Microsoft JhengHei" w:hAnsi="Abadi Extra Light"/>
                          <w:sz w:val="28"/>
                          <w:szCs w:val="28"/>
                        </w:rPr>
                        <w:t>warehouse;</w:t>
                      </w:r>
                      <w:proofErr w:type="gramEnd"/>
                    </w:p>
                    <w:p w14:paraId="1C55857D" w14:textId="2D3A9820" w:rsidR="00B95E3E" w:rsidRPr="00E22BE2" w:rsidRDefault="00B95E3E" w:rsidP="00B95E3E">
                      <w:pPr>
                        <w:pStyle w:val="ListParagraph"/>
                        <w:rPr>
                          <w:rFonts w:ascii="Abadi Extra Light" w:eastAsia="Microsoft JhengHei" w:hAnsi="Abadi Extra Light"/>
                          <w:sz w:val="28"/>
                          <w:szCs w:val="28"/>
                        </w:rPr>
                      </w:pPr>
                      <w:r w:rsidRPr="00E22BE2">
                        <w:rPr>
                          <w:rFonts w:ascii="Abadi Extra Light" w:eastAsia="Microsoft JhengHei" w:hAnsi="Abadi Extra Light"/>
                          <w:sz w:val="28"/>
                          <w:szCs w:val="28"/>
                        </w:rPr>
                        <w:t>Retail stores of all sizes including medical, dental, veterinary, takeaway food outlets, restaurants, bars and specialty stores</w:t>
                      </w:r>
                      <w:r w:rsidR="00E22BE2">
                        <w:rPr>
                          <w:rFonts w:ascii="Abadi Extra Light" w:eastAsia="Microsoft JhengHei" w:hAnsi="Abadi Extra Light"/>
                          <w:sz w:val="28"/>
                          <w:szCs w:val="28"/>
                        </w:rPr>
                        <w:br/>
                      </w:r>
                    </w:p>
                    <w:p w14:paraId="26EC226B" w14:textId="0CBB1FDC" w:rsidR="00B95E3E" w:rsidRPr="00E22BE2" w:rsidRDefault="00B95E3E" w:rsidP="00B95E3E">
                      <w:pPr>
                        <w:pStyle w:val="ListParagraph"/>
                        <w:numPr>
                          <w:ilvl w:val="0"/>
                          <w:numId w:val="3"/>
                        </w:numPr>
                        <w:rPr>
                          <w:rFonts w:ascii="Abadi Extra Light" w:eastAsia="Microsoft JhengHei" w:hAnsi="Abadi Extra Light"/>
                          <w:sz w:val="28"/>
                          <w:szCs w:val="28"/>
                        </w:rPr>
                      </w:pPr>
                      <w:r w:rsidRPr="00E22BE2">
                        <w:rPr>
                          <w:rFonts w:ascii="Abadi Extra Light" w:eastAsia="Microsoft JhengHei" w:hAnsi="Abadi Extra Light"/>
                          <w:sz w:val="28"/>
                          <w:szCs w:val="28"/>
                        </w:rPr>
                        <w:t>Reliability to complete your job on time and on budget with an impressive track record which is evidenced in our portfolio</w:t>
                      </w:r>
                    </w:p>
                  </w:txbxContent>
                </v:textbox>
              </v:shape>
            </w:pict>
          </mc:Fallback>
        </mc:AlternateContent>
      </w:r>
      <w:r w:rsidR="00A075C7">
        <w:rPr>
          <w:noProof/>
        </w:rPr>
        <w:drawing>
          <wp:anchor distT="0" distB="0" distL="114300" distR="114300" simplePos="0" relativeHeight="251723264" behindDoc="0" locked="0" layoutInCell="1" allowOverlap="1" wp14:anchorId="3DAD1477" wp14:editId="6770A7F2">
            <wp:simplePos x="0" y="0"/>
            <wp:positionH relativeFrom="column">
              <wp:posOffset>6229350</wp:posOffset>
            </wp:positionH>
            <wp:positionV relativeFrom="paragraph">
              <wp:posOffset>-781050</wp:posOffset>
            </wp:positionV>
            <wp:extent cx="3461423" cy="2366645"/>
            <wp:effectExtent l="0" t="0" r="5715" b="0"/>
            <wp:wrapNone/>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61423" cy="2366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98B382" w14:textId="52482D44" w:rsidR="00810E16" w:rsidRDefault="00810E16"/>
    <w:p w14:paraId="438DF9A6" w14:textId="0EB00E34" w:rsidR="00B95E3E" w:rsidRDefault="00B95E3E"/>
    <w:p w14:paraId="35F7F5DC" w14:textId="5BD8CE0D" w:rsidR="00B95E3E" w:rsidRDefault="00B95E3E"/>
    <w:p w14:paraId="0370A87D" w14:textId="22377C82" w:rsidR="00B95E3E" w:rsidRDefault="00B95E3E"/>
    <w:p w14:paraId="5766D444" w14:textId="3F54C79C" w:rsidR="00B95E3E" w:rsidRDefault="00C32E11">
      <w:r w:rsidRPr="006E4EAA">
        <w:drawing>
          <wp:anchor distT="0" distB="0" distL="114300" distR="114300" simplePos="0" relativeHeight="251729408" behindDoc="0" locked="0" layoutInCell="1" allowOverlap="1" wp14:anchorId="741461C9" wp14:editId="3C5267AD">
            <wp:simplePos x="0" y="0"/>
            <wp:positionH relativeFrom="column">
              <wp:posOffset>6215380</wp:posOffset>
            </wp:positionH>
            <wp:positionV relativeFrom="paragraph">
              <wp:posOffset>133350</wp:posOffset>
            </wp:positionV>
            <wp:extent cx="3471545" cy="2314575"/>
            <wp:effectExtent l="0" t="0" r="0" b="9525"/>
            <wp:wrapNone/>
            <wp:docPr id="7133749" name="Picture 84" descr="A person and person holding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3749" name="Picture 84" descr="A person and person holding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7154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C995D5" w14:textId="2A3E9E89" w:rsidR="00B95E3E" w:rsidRDefault="00B95E3E"/>
    <w:p w14:paraId="6E48763F" w14:textId="119F22A4" w:rsidR="00B95E3E" w:rsidRDefault="00B95E3E"/>
    <w:p w14:paraId="4CF8407F" w14:textId="06770729" w:rsidR="006E4EAA" w:rsidRPr="006E4EAA" w:rsidRDefault="006E4EAA" w:rsidP="006E4EAA"/>
    <w:p w14:paraId="67C64E1A" w14:textId="4779C696" w:rsidR="00B95E3E" w:rsidRDefault="00B95E3E"/>
    <w:p w14:paraId="04233CEA" w14:textId="19B29AFE" w:rsidR="00B95E3E" w:rsidRDefault="00B95E3E"/>
    <w:p w14:paraId="1AA16A0C" w14:textId="40F031E8" w:rsidR="00B95E3E" w:rsidRDefault="00B95E3E"/>
    <w:p w14:paraId="42EFA1E5" w14:textId="29788842" w:rsidR="00B95E3E" w:rsidRDefault="00B95E3E"/>
    <w:p w14:paraId="107E64A3" w14:textId="65A3EE36" w:rsidR="00B95E3E" w:rsidRDefault="00C32E11">
      <w:r w:rsidRPr="00C32E11">
        <w:drawing>
          <wp:anchor distT="0" distB="0" distL="114300" distR="114300" simplePos="0" relativeHeight="251738624" behindDoc="0" locked="0" layoutInCell="1" allowOverlap="1" wp14:anchorId="6E31014E" wp14:editId="58A8F6E0">
            <wp:simplePos x="0" y="0"/>
            <wp:positionH relativeFrom="column">
              <wp:posOffset>6210300</wp:posOffset>
            </wp:positionH>
            <wp:positionV relativeFrom="paragraph">
              <wp:posOffset>276225</wp:posOffset>
            </wp:positionV>
            <wp:extent cx="3471545" cy="2314575"/>
            <wp:effectExtent l="0" t="0" r="0" b="9525"/>
            <wp:wrapNone/>
            <wp:docPr id="970154934" name="Picture 85" descr="A couple of men posing for a pi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4934" name="Picture 85" descr="A couple of men posing for a pictur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7154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467E0A" w14:textId="31DC25D3" w:rsidR="00B95E3E" w:rsidRDefault="00B95E3E"/>
    <w:p w14:paraId="39FAC7D0" w14:textId="654B793F" w:rsidR="00B95E3E" w:rsidRDefault="00B95E3E"/>
    <w:p w14:paraId="5844AF19" w14:textId="716FC3C5" w:rsidR="00C32E11" w:rsidRDefault="00C32E11" w:rsidP="00C32E11">
      <w:pPr>
        <w:pStyle w:val="NormalWeb"/>
      </w:pPr>
    </w:p>
    <w:p w14:paraId="27AB2658" w14:textId="45D512FA" w:rsidR="00B95E3E" w:rsidRDefault="00B95E3E"/>
    <w:p w14:paraId="291B8C41" w14:textId="138BE90E" w:rsidR="00B95E3E" w:rsidRDefault="00B95E3E"/>
    <w:p w14:paraId="573891C7" w14:textId="77777777" w:rsidR="000D7EC8" w:rsidRDefault="000D7EC8">
      <w:pPr>
        <w:sectPr w:rsidR="000D7EC8" w:rsidSect="000D7EC8">
          <w:pgSz w:w="16838" w:h="11906" w:orient="landscape"/>
          <w:pgMar w:top="1440" w:right="1440" w:bottom="1440" w:left="1440" w:header="709" w:footer="709" w:gutter="0"/>
          <w:cols w:space="708"/>
          <w:docGrid w:linePitch="360"/>
        </w:sectPr>
      </w:pPr>
    </w:p>
    <w:p w14:paraId="7B9B7BE2" w14:textId="3580142C" w:rsidR="00B95E3E" w:rsidRDefault="000D7EC8">
      <w:r w:rsidRPr="000D7EC8">
        <w:rPr>
          <w:noProof/>
        </w:rPr>
        <w:lastRenderedPageBreak/>
        <w:drawing>
          <wp:anchor distT="0" distB="0" distL="114300" distR="114300" simplePos="0" relativeHeight="251746304" behindDoc="0" locked="0" layoutInCell="1" allowOverlap="1" wp14:anchorId="58D80889" wp14:editId="6A80F9DC">
            <wp:simplePos x="0" y="0"/>
            <wp:positionH relativeFrom="column">
              <wp:posOffset>3579495</wp:posOffset>
            </wp:positionH>
            <wp:positionV relativeFrom="paragraph">
              <wp:posOffset>-628650</wp:posOffset>
            </wp:positionV>
            <wp:extent cx="2383790" cy="101854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ngingSpaces 2 (2).jpg"/>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383790" cy="1018540"/>
                    </a:xfrm>
                    <a:prstGeom prst="rect">
                      <a:avLst/>
                    </a:prstGeom>
                  </pic:spPr>
                </pic:pic>
              </a:graphicData>
            </a:graphic>
            <wp14:sizeRelH relativeFrom="page">
              <wp14:pctWidth>0</wp14:pctWidth>
            </wp14:sizeRelH>
            <wp14:sizeRelV relativeFrom="page">
              <wp14:pctHeight>0</wp14:pctHeight>
            </wp14:sizeRelV>
          </wp:anchor>
        </w:drawing>
      </w:r>
      <w:r w:rsidRPr="000D7EC8">
        <w:rPr>
          <w:noProof/>
        </w:rPr>
        <mc:AlternateContent>
          <mc:Choice Requires="wps">
            <w:drawing>
              <wp:anchor distT="0" distB="0" distL="114300" distR="114300" simplePos="0" relativeHeight="251745280" behindDoc="0" locked="0" layoutInCell="1" allowOverlap="1" wp14:anchorId="669630BE" wp14:editId="4C155C41">
                <wp:simplePos x="0" y="0"/>
                <wp:positionH relativeFrom="column">
                  <wp:posOffset>3332480</wp:posOffset>
                </wp:positionH>
                <wp:positionV relativeFrom="paragraph">
                  <wp:posOffset>-1238885</wp:posOffset>
                </wp:positionV>
                <wp:extent cx="2800350" cy="2447925"/>
                <wp:effectExtent l="0" t="0" r="0" b="9525"/>
                <wp:wrapNone/>
                <wp:docPr id="55" name="Oval 55"/>
                <wp:cNvGraphicFramePr/>
                <a:graphic xmlns:a="http://schemas.openxmlformats.org/drawingml/2006/main">
                  <a:graphicData uri="http://schemas.microsoft.com/office/word/2010/wordprocessingShape">
                    <wps:wsp>
                      <wps:cNvSpPr/>
                      <wps:spPr>
                        <a:xfrm>
                          <a:off x="0" y="0"/>
                          <a:ext cx="2800350" cy="2447925"/>
                        </a:xfrm>
                        <a:prstGeom prst="ellips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74A487" id="Oval 55" o:spid="_x0000_s1026" style="position:absolute;margin-left:262.4pt;margin-top:-97.55pt;width:220.5pt;height:192.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3cbWgIAALYEAAAOAAAAZHJzL2Uyb0RvYy54bWysVFtv2jAUfp+0/2D5fSRkdG0RoUJUTJNQ&#10;i0SnPruOTSzZPp5tCOzX79hJC1v3NC0Pzrn5XL58J7O7o9HkIHxQYGs6HpWUCMuhUXZX0+9Pq083&#10;lITIbMM0WFHTkwj0bv7xw6xzU1FBC7oRnmASG6adq2kbo5sWReCtMCyMwAmLTgnesIiq3xWNZx1m&#10;N7qoyvJL0YFvnAcuQkDrfe+k85xfSsHjo5RBRKJrir3FfPp8vqSzmM/YdOeZaxUf2mD/0IVhymLR&#10;t1T3LDKy9+pdKqO4hwAyjjiYAqRUXOQZcJpx+cc025Y5kWdBcIJ7gyn8v7T84bB1G48wdC5MA4pp&#10;iqP0Jr2xP3LMYJ3ewBLHSDgaq5uy/HyFmHL0VZPJ9W11leAsztedD/GrAEOSUFOhtXIhDcSm7LAO&#10;sY9+jUrmAFo1K6V1Vk5hqT05MPx2+Mkb6CjRLEQ01nSVn6Hgb9e0JR1SsbouU3MMSSU1iyga19Q0&#10;2B0lTO+QrTz63IuFVDEzIfVyz0LbF81pe4oYFZGnWpma4tz4DJW1TZ2KzLRhojOQSXqB5rTxxENP&#10;veD4SmGRNc6xYR65hk3i/sRHPKQG7BwGiZIW/M+/2VM8UgC9lHTIXZzqx555gfB8s0iO2/Fkksie&#10;lcnVdYWKv/S8XHrs3iwBIR7jpjqexRQf9asoPZhnXLNFqoouZjnW7vEblGXsdwoXlYvFIochwR2L&#10;a7t1PCVPOCV4n47PzLuBEhHZ9ACvPH9Hiz423bSw2EeQKnPmjCvSLSm4HJl4wyKn7bvUc9T5dzP/&#10;BQAA//8DAFBLAwQUAAYACAAAACEAOtYpruEAAAAMAQAADwAAAGRycy9kb3ducmV2LnhtbEyPTU/D&#10;MAyG70j8h8hIXNCWdlrLWppOE9IkJE6MXrhljfsBjVM16Vb+PeYER9uP3vdxsV/sIC44+d6Rgngd&#10;gUCqnempVVC9H1c7ED5oMnpwhAq+0cO+vL0pdG7cld7wcgqt4BDyuVbQhTDmUvq6Q6v92o1IfGvc&#10;ZHXgcWqlmfSVw+0gN1GUSqt74oZOj/jcYf11mq2C+aGJD02Fx4/HnXvx3P9afaZK3d8thycQAZfw&#10;B8OvPqtDyU5nN5PxYlCQbLasHhSs4iyJQTCSpQmvzsxm0RZkWcj/T5Q/AAAA//8DAFBLAQItABQA&#10;BgAIAAAAIQC2gziS/gAAAOEBAAATAAAAAAAAAAAAAAAAAAAAAABbQ29udGVudF9UeXBlc10ueG1s&#10;UEsBAi0AFAAGAAgAAAAhADj9If/WAAAAlAEAAAsAAAAAAAAAAAAAAAAALwEAAF9yZWxzLy5yZWxz&#10;UEsBAi0AFAAGAAgAAAAhAMJbdxtaAgAAtgQAAA4AAAAAAAAAAAAAAAAALgIAAGRycy9lMm9Eb2Mu&#10;eG1sUEsBAi0AFAAGAAgAAAAhADrWKa7hAAAADAEAAA8AAAAAAAAAAAAAAAAAtAQAAGRycy9kb3du&#10;cmV2LnhtbFBLBQYAAAAABAAEAPMAAADCBQAAAAA=&#10;" fillcolor="window" stroked="f" strokeweight="1pt">
                <v:stroke joinstyle="miter"/>
              </v:oval>
            </w:pict>
          </mc:Fallback>
        </mc:AlternateContent>
      </w:r>
      <w:r w:rsidRPr="000D7EC8">
        <w:rPr>
          <w:noProof/>
        </w:rPr>
        <mc:AlternateContent>
          <mc:Choice Requires="wps">
            <w:drawing>
              <wp:anchor distT="0" distB="0" distL="114300" distR="114300" simplePos="0" relativeHeight="251744256" behindDoc="0" locked="0" layoutInCell="1" allowOverlap="1" wp14:anchorId="75B0D698" wp14:editId="7F8C7FF2">
                <wp:simplePos x="0" y="0"/>
                <wp:positionH relativeFrom="column">
                  <wp:posOffset>596900</wp:posOffset>
                </wp:positionH>
                <wp:positionV relativeFrom="paragraph">
                  <wp:posOffset>-628650</wp:posOffset>
                </wp:positionV>
                <wp:extent cx="3895725" cy="561975"/>
                <wp:effectExtent l="0" t="0" r="9525" b="9525"/>
                <wp:wrapNone/>
                <wp:docPr id="54" name="Text Box 54"/>
                <wp:cNvGraphicFramePr/>
                <a:graphic xmlns:a="http://schemas.openxmlformats.org/drawingml/2006/main">
                  <a:graphicData uri="http://schemas.microsoft.com/office/word/2010/wordprocessingShape">
                    <wps:wsp>
                      <wps:cNvSpPr txBox="1"/>
                      <wps:spPr>
                        <a:xfrm>
                          <a:off x="0" y="0"/>
                          <a:ext cx="3895725" cy="561975"/>
                        </a:xfrm>
                        <a:prstGeom prst="rect">
                          <a:avLst/>
                        </a:prstGeom>
                        <a:solidFill>
                          <a:srgbClr val="C00000"/>
                        </a:solidFill>
                        <a:ln w="6350">
                          <a:noFill/>
                        </a:ln>
                      </wps:spPr>
                      <wps:txbx>
                        <w:txbxContent>
                          <w:p w14:paraId="636E98B2"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0D698" id="Text Box 54" o:spid="_x0000_s1034" type="#_x0000_t202" style="position:absolute;margin-left:47pt;margin-top:-49.5pt;width:306.75pt;height:44.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dQPMQIAAF0EAAAOAAAAZHJzL2Uyb0RvYy54bWysVE1v2zAMvQ/YfxB0X+ykSdoYcYosRYYB&#10;RVsgHXpWZDkWIIuapMTOfv0o2flot9OwHBRSpB7JR9Lz+7ZW5CCsk6BzOhyklAjNoZB6l9Mfr+sv&#10;d5Q4z3TBFGiR06Nw9H7x+dO8MZkYQQWqEJYgiHZZY3JaeW+yJHG8EjVzAzBCo7EEWzOPqt0lhWUN&#10;otcqGaXpNGnAFsYCF87h7UNnpIuIX5aC++eydMITlVPMzcfTxnMbzmQxZ9nOMlNJ3qfB/iGLmkmN&#10;Qc9QD8wzsrfyD6hacgsOSj/gUCdQlpKLWANWM0w/VLOpmBGxFiTHmTNN7v/B8qfDxrxY4tuv0GID&#10;AyGNcZnDy1BPW9o6/GOmBO1I4fFMm2g94Xh5czeb3I4mlHC0TabD2e0kwCSX18Y6/01ATYKQU4tt&#10;iWyxw6PznevJJQRzoGSxlkpFxe62K2XJgWELV2n49ejv3JQmTU6nN5M0ImsI7ztopTGZS1FB8u22&#10;JbLA3CNYuNpCcUQiLHQz4gxfS8z2kTn/wiwOBdaOg+6f8SgVYDDoJUoqsL/+dh/8sVdopaTBIcup&#10;+7lnVlCivmvs4mw4HoepjMoYSUTFXlu21xa9r1eAJAxxpQyPYvD36iSWFuo33IdliIompjnGzqk/&#10;iSvfjT7uExfLZXTCOTTMP+qN4QE6UB568dq+MWv6hnls9ROcxpFlH/rW+YaXGpZ7D6WMTb2w2vOP&#10;MxzHot+3sCTXevS6fBUWvwEAAP//AwBQSwMEFAAGAAgAAAAhAIrbqrLfAAAACgEAAA8AAABkcnMv&#10;ZG93bnJldi54bWxMj0tPwzAQhO9I/Adrkbi1ditCmxCnQkhcQSkgwc2Nt0nAj8h2Hvx7lhPcdndG&#10;s9+Uh8UaNmGIvXcSNmsBDF3jde9aCa8vj6s9sJiU08p4hxK+McKhurwoVaH97GqcjqllFOJioSR0&#10;KQ0F57Hp0Kq49gM60s4+WJVoDS3XQc0Ubg3fCnHLreodfejUgA8dNl/H0UrIQlvHj22dnt6f5/H8&#10;Gcx+wjcpr6+W+ztgCZf0Z4ZffEKHiphOfnQ6MiMhv6EqScIqz2kgw07sMmAnumxEBrwq+f8K1Q8A&#10;AAD//wMAUEsBAi0AFAAGAAgAAAAhALaDOJL+AAAA4QEAABMAAAAAAAAAAAAAAAAAAAAAAFtDb250&#10;ZW50X1R5cGVzXS54bWxQSwECLQAUAAYACAAAACEAOP0h/9YAAACUAQAACwAAAAAAAAAAAAAAAAAv&#10;AQAAX3JlbHMvLnJlbHNQSwECLQAUAAYACAAAACEAVUnUDzECAABdBAAADgAAAAAAAAAAAAAAAAAu&#10;AgAAZHJzL2Uyb0RvYy54bWxQSwECLQAUAAYACAAAACEAituqst8AAAAKAQAADwAAAAAAAAAAAAAA&#10;AACLBAAAZHJzL2Rvd25yZXYueG1sUEsFBgAAAAAEAAQA8wAAAJcFAAAAAA==&#10;" fillcolor="#c00000" stroked="f" strokeweight=".5pt">
                <v:textbox>
                  <w:txbxContent>
                    <w:p w14:paraId="636E98B2"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v:textbox>
              </v:shape>
            </w:pict>
          </mc:Fallback>
        </mc:AlternateContent>
      </w:r>
      <w:r w:rsidRPr="000D7EC8">
        <w:rPr>
          <w:noProof/>
        </w:rPr>
        <mc:AlternateContent>
          <mc:Choice Requires="wps">
            <w:drawing>
              <wp:anchor distT="0" distB="0" distL="114300" distR="114300" simplePos="0" relativeHeight="251743232" behindDoc="0" locked="0" layoutInCell="1" allowOverlap="1" wp14:anchorId="6B7C1340" wp14:editId="01464332">
                <wp:simplePos x="0" y="0"/>
                <wp:positionH relativeFrom="column">
                  <wp:posOffset>-647700</wp:posOffset>
                </wp:positionH>
                <wp:positionV relativeFrom="paragraph">
                  <wp:posOffset>617855</wp:posOffset>
                </wp:positionV>
                <wp:extent cx="371475" cy="400050"/>
                <wp:effectExtent l="80963" t="0" r="90487" b="90488"/>
                <wp:wrapNone/>
                <wp:docPr id="53" name="Right Triangle 53"/>
                <wp:cNvGraphicFramePr/>
                <a:graphic xmlns:a="http://schemas.openxmlformats.org/drawingml/2006/main">
                  <a:graphicData uri="http://schemas.microsoft.com/office/word/2010/wordprocessingShape">
                    <wps:wsp>
                      <wps:cNvSpPr/>
                      <wps:spPr>
                        <a:xfrm rot="18790047">
                          <a:off x="0" y="0"/>
                          <a:ext cx="371475" cy="400050"/>
                        </a:xfrm>
                        <a:prstGeom prst="rtTriangle">
                          <a:avLst/>
                        </a:prstGeom>
                        <a:solidFill>
                          <a:sysClr val="window" lastClr="FFFFFF">
                            <a:lumMod val="50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DF90CB5" id="_x0000_t6" coordsize="21600,21600" o:spt="6" path="m,l,21600r21600,xe">
                <v:stroke joinstyle="miter"/>
                <v:path gradientshapeok="t" o:connecttype="custom" o:connectlocs="0,0;0,10800;0,21600;10800,21600;21600,21600;10800,10800" textboxrect="1800,12600,12600,19800"/>
              </v:shapetype>
              <v:shape id="Right Triangle 53" o:spid="_x0000_s1026" type="#_x0000_t6" style="position:absolute;margin-left:-51pt;margin-top:48.65pt;width:29.25pt;height:31.5pt;rotation:-3069218fd;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4IedwIAAOcEAAAOAAAAZHJzL2Uyb0RvYy54bWysVFFPGzEMfp+0/xDlfdy1a1eouKIK1GkS&#10;AyRAPIdc0ouUxJmT9tr9+jm5FtjY07Q+RHbs2J+/+9zzi52zbKswGvANH53UnCkvoTV+3fDHh9Wn&#10;U85iEr4VFrxq+F5FfrH4+OG8D3M1hg5sq5BRER/nfWh4l1KYV1WUnXIinkBQnoIa0IlELq6rFkVP&#10;1Z2txnX9peoB24AgVYx0ezUE+aLU11rJdKt1VInZhhO2VE4s53M+q8W5mK9RhM7IAwzxDyicMJ6a&#10;vpS6EkmwDZp3pZyRCBF0OpHgKtDaSFVmoGlG9R/T3HciqDILkRPDC03x/5WVN9v7cIdEQx/iPJKZ&#10;p9hpdAyB2Bqdzs7qejIrwxFctivc7V+4U7vEJF1+no0msylnkkKTuq6nhdtqqJVrBozpqwLHstFw&#10;TA9ohF/bPKCYi+11TISCHhwT83UEa9qVsbY4+3hpkW0FfUuSQAs9Z1bERJcNX5VfqWU37ju0Q96U&#10;oByRxPK+9PitrvWsp0nHM8pkUpAKtRWJTBfahke/5kzYNclbJiwNPGRIRToZ7JWI3dCtlB005Uwi&#10;YVvjGn6aMRxBWJ9HUUWah5Ffmc/WM7T7OxzYJzwxyJWhJtc06J1AEidd0sKlWzq0BUIOB4uzDvDn&#10;3+5zPmmGopz1JHaa6sdGoCL+vnlS09loMsnbUZzJdDYmB99Gnt9G/MZdAn2DUUFXzJyf7NHUCO6J&#10;9nKZu1JIeEm9B/4OzmUalpA2W6rlsqTRRgSRrv19kLl45inT+7B7EhgOskmktxs4LsY73Qy5+aWH&#10;5SaBNkVUr7zS188ObVPRwWHz87q+9UvW6//T4hcAAAD//wMAUEsDBBQABgAIAAAAIQDIA55B4QAA&#10;AAsBAAAPAAAAZHJzL2Rvd25yZXYueG1sTI/LTsMwEEX3SPyDNUjsUjtVg9oQp6oQbECoaukCdm48&#10;TaLGdmQ7D/6eYQXLmTm6c26xnU3HRvShdVZCuhDA0FZOt7aWcPp4SdbAQlRWq85ZlPCNAbbl7U2h&#10;cu0me8DxGGtGITbkSkITY59zHqoGjQoL16Ol28V5oyKNvubaq4nCTceXQjxwo1pLHxrV41OD1fU4&#10;GAlfmE2n1/F59+7fDtf9537Ql3mQ8v5u3j0CizjHPxh+9UkdSnI6u8HqwDoJSSpWS2IlbDYZMCKS&#10;VUqLM6HZWgAvC/6/Q/kDAAD//wMAUEsBAi0AFAAGAAgAAAAhALaDOJL+AAAA4QEAABMAAAAAAAAA&#10;AAAAAAAAAAAAAFtDb250ZW50X1R5cGVzXS54bWxQSwECLQAUAAYACAAAACEAOP0h/9YAAACUAQAA&#10;CwAAAAAAAAAAAAAAAAAvAQAAX3JlbHMvLnJlbHNQSwECLQAUAAYACAAAACEA0LOCHncCAADnBAAA&#10;DgAAAAAAAAAAAAAAAAAuAgAAZHJzL2Uyb0RvYy54bWxQSwECLQAUAAYACAAAACEAyAOeQeEAAAAL&#10;AQAADwAAAAAAAAAAAAAAAADRBAAAZHJzL2Rvd25yZXYueG1sUEsFBgAAAAAEAAQA8wAAAN8FAAAA&#10;AA==&#10;" fillcolor="#7f7f7f" stroked="f" strokeweight="1pt"/>
            </w:pict>
          </mc:Fallback>
        </mc:AlternateContent>
      </w:r>
      <w:r w:rsidRPr="000D7EC8">
        <w:rPr>
          <w:noProof/>
        </w:rPr>
        <mc:AlternateContent>
          <mc:Choice Requires="wps">
            <w:drawing>
              <wp:anchor distT="0" distB="0" distL="114300" distR="114300" simplePos="0" relativeHeight="251742208" behindDoc="0" locked="0" layoutInCell="1" allowOverlap="1" wp14:anchorId="56DBE9E7" wp14:editId="1F8B1C47">
                <wp:simplePos x="0" y="0"/>
                <wp:positionH relativeFrom="column">
                  <wp:posOffset>-193040</wp:posOffset>
                </wp:positionH>
                <wp:positionV relativeFrom="paragraph">
                  <wp:posOffset>-5982335</wp:posOffset>
                </wp:positionV>
                <wp:extent cx="1766570" cy="11863070"/>
                <wp:effectExtent l="0" t="0" r="5080" b="5080"/>
                <wp:wrapNone/>
                <wp:docPr id="27" name="Rectangle 27"/>
                <wp:cNvGraphicFramePr/>
                <a:graphic xmlns:a="http://schemas.openxmlformats.org/drawingml/2006/main">
                  <a:graphicData uri="http://schemas.microsoft.com/office/word/2010/wordprocessingShape">
                    <wps:wsp>
                      <wps:cNvSpPr/>
                      <wps:spPr>
                        <a:xfrm rot="5400000">
                          <a:off x="0" y="0"/>
                          <a:ext cx="1766570" cy="1186307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C34577" id="Rectangle 27" o:spid="_x0000_s1026" style="position:absolute;margin-left:-15.2pt;margin-top:-471.05pt;width:139.1pt;height:934.1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3zzjAIAAJIFAAAOAAAAZHJzL2Uyb0RvYy54bWysVNtu2zAMfR+wfxD0vjrOkrQL6hRBiw4D&#10;ujZYO/RZkaXYgCRqkhIn+/pRkuNe1mHAMD8Yonh4eBHJ84u9VmQnnG/BVLQ8GVEiDIe6NZuKfn+4&#10;/nBGiQ/M1EyBERU9CE8vFu/fnXd2LsbQgKqFI0hi/LyzFW1CsPOi8LwRmvkTsMKgUoLTLKDoNkXt&#10;WIfsWhXj0WhWdOBq64AL7/H2KivpIvFLKXi4k9KLQFRFMbaQ/i791/FfLM7ZfOOYbVreh8H+IQrN&#10;WoNOB6orFhjZuvY3Kt1yBx5kOOGgC5Cy5SLlgNmUo1fZ3DfMipQLFsfboUz+/9Hy2929XTksQ2f9&#10;3OMxZrGXThMHWK3pZBS/lBtGS/apdIehdGIfCMfL8nQ2m55ihTnqyvJs9nGEEtIWmS2yWufDZwGa&#10;xENFHT5O4mW7Gx8y9AiJcA+qra9bpZIQG0JcKkd2DJ9yvSmTqdrqr1Dnu2kKNPOk/onwFMALJmUi&#10;n4HInMHxpnhKP53CQYmIU+abkKStMcVx8jgwZ6eMc2FCDsY3rBZ/iyURRmaJ/gfunuBlkkfuHGWP&#10;j6YiNfZgnF/nD4Fl48EieQYTBmPdGnBvZaYwq95zxh+LlEsTq7SG+rByuVHw6b3l1y0+7Q3zYcUc&#10;zhFe4m4Id/iTCrqKQn+ipAH38637iMf2Ri0lHc5lRf2PLXOCEvXFYON/KieTOMhJmExPxyi455r1&#10;c43Z6kvAfilTdOkY8UEdj9KBfsQVsoxeUcUMR98V5cEdhcuQ9wUuIS6WywTD4bUs3Jh7yyN5rGps&#10;3Yf9I3O27++As3ELxxlm81dtnrHR0sByG0C2aQae6trXGwc/NXG/pOJmeS4n1NMqXfwCAAD//wMA&#10;UEsDBBQABgAIAAAAIQDl07pZ4gAAAA4BAAAPAAAAZHJzL2Rvd25yZXYueG1sTI/NTsMwEITvSLyD&#10;tUhcUGvnpzRK41RQCbgVNfAAbuwmEfE6it0mfXu2J7jNaD/NzhTb2fbsYkbfOZQQLQUwg7XTHTYS&#10;vr/eFhkwHxRq1Ts0Eq7Gw7a8vytUrt2EB3OpQsMoBH2uJLQhDDnnvm6NVX7pBoN0O7nRqkB2bLge&#10;1UThtuexEM/cqg7pQ6sGs2tN/VOdrQSRfVYHi/vVqzhd33dPyUc1TomUjw/zywZYMHP4g+FWn6pD&#10;SZ2O7ozas17CIotXKbGkonQdAbsxIo1pz5FUEkXAy4L/n1H+AgAA//8DAFBLAQItABQABgAIAAAA&#10;IQC2gziS/gAAAOEBAAATAAAAAAAAAAAAAAAAAAAAAABbQ29udGVudF9UeXBlc10ueG1sUEsBAi0A&#10;FAAGAAgAAAAhADj9If/WAAAAlAEAAAsAAAAAAAAAAAAAAAAALwEAAF9yZWxzLy5yZWxzUEsBAi0A&#10;FAAGAAgAAAAhAJU7fPOMAgAAkgUAAA4AAAAAAAAAAAAAAAAALgIAAGRycy9lMm9Eb2MueG1sUEsB&#10;Ai0AFAAGAAgAAAAhAOXTulniAAAADgEAAA8AAAAAAAAAAAAAAAAA5gQAAGRycy9kb3ducmV2Lnht&#10;bFBLBQYAAAAABAAEAPMAAAD1BQAAAAA=&#10;" fillcolor="#7f7f7f [1612]" stroked="f" strokeweight="1pt"/>
            </w:pict>
          </mc:Fallback>
        </mc:AlternateContent>
      </w:r>
    </w:p>
    <w:p w14:paraId="0B0A05B1" w14:textId="1D5F2D2A" w:rsidR="00B95E3E" w:rsidRDefault="00B95E3E"/>
    <w:p w14:paraId="164FA764" w14:textId="7FED8F7F" w:rsidR="00B95E3E" w:rsidRDefault="00B95E3E"/>
    <w:p w14:paraId="7D037741" w14:textId="2B9CE2B8" w:rsidR="00B95E3E" w:rsidRDefault="00B95E3E"/>
    <w:p w14:paraId="50023343" w14:textId="5098AC0C" w:rsidR="00B95E3E" w:rsidRDefault="000D7EC8">
      <w:r w:rsidRPr="000D7EC8">
        <w:rPr>
          <w:noProof/>
        </w:rPr>
        <mc:AlternateContent>
          <mc:Choice Requires="wps">
            <w:drawing>
              <wp:anchor distT="0" distB="0" distL="114300" distR="114300" simplePos="0" relativeHeight="251731968" behindDoc="0" locked="0" layoutInCell="1" allowOverlap="1" wp14:anchorId="552CF660" wp14:editId="4F7C308A">
                <wp:simplePos x="0" y="0"/>
                <wp:positionH relativeFrom="column">
                  <wp:posOffset>-1619250</wp:posOffset>
                </wp:positionH>
                <wp:positionV relativeFrom="paragraph">
                  <wp:posOffset>229235</wp:posOffset>
                </wp:positionV>
                <wp:extent cx="7981950" cy="8763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7981950" cy="876300"/>
                        </a:xfrm>
                        <a:prstGeom prst="rect">
                          <a:avLst/>
                        </a:prstGeom>
                        <a:noFill/>
                        <a:ln w="6350">
                          <a:noFill/>
                        </a:ln>
                      </wps:spPr>
                      <wps:txbx>
                        <w:txbxContent>
                          <w:p w14:paraId="53C467F1" w14:textId="77777777" w:rsidR="000D7EC8" w:rsidRPr="00D52FCF" w:rsidRDefault="000D7EC8" w:rsidP="000D7EC8">
                            <w:pPr>
                              <w:rPr>
                                <w:rFonts w:ascii="Microsoft JhengHei UI Light" w:eastAsia="Microsoft JhengHei UI Light" w:hAnsi="Microsoft JhengHei UI Light"/>
                                <w:sz w:val="56"/>
                                <w:szCs w:val="56"/>
                              </w:rPr>
                            </w:pPr>
                            <w:r>
                              <w:rPr>
                                <w:rFonts w:ascii="Microsoft JhengHei UI Light" w:eastAsia="Microsoft JhengHei UI Light" w:hAnsi="Microsoft JhengHei UI Light"/>
                                <w:sz w:val="56"/>
                                <w:szCs w:val="56"/>
                              </w:rPr>
                              <w:t xml:space="preserve">         </w:t>
                            </w:r>
                            <w:r w:rsidRPr="00C345D3">
                              <w:rPr>
                                <w:rFonts w:ascii="Microsoft JhengHei UI Light" w:eastAsia="Microsoft JhengHei UI Light" w:hAnsi="Microsoft JhengHei UI Light"/>
                                <w:b/>
                                <w:sz w:val="56"/>
                                <w:szCs w:val="56"/>
                                <w:u w:val="single"/>
                              </w:rPr>
                              <w:t>BUNBURY VET REFURBISHMENT</w:t>
                            </w:r>
                            <w:r>
                              <w:rPr>
                                <w:rFonts w:ascii="Microsoft JhengHei UI Light" w:eastAsia="Microsoft JhengHei UI Light" w:hAnsi="Microsoft JhengHei UI Light"/>
                                <w:sz w:val="56"/>
                                <w:szCs w:val="56"/>
                              </w:rPr>
                              <w:br/>
                              <w:t>B</w:t>
                            </w:r>
                          </w:p>
                          <w:p w14:paraId="30D46B3C" w14:textId="77777777" w:rsidR="000D7EC8" w:rsidRDefault="000D7EC8" w:rsidP="000D7EC8">
                            <w:pPr>
                              <w:rPr>
                                <w:rFonts w:ascii="Microsoft JhengHei UI Light" w:eastAsia="Microsoft JhengHei UI Light" w:hAnsi="Microsoft JhengHei UI Light"/>
                                <w:b/>
                                <w:sz w:val="56"/>
                                <w:szCs w:val="56"/>
                                <w:u w:val="single"/>
                              </w:rPr>
                            </w:pPr>
                          </w:p>
                          <w:p w14:paraId="602298BD" w14:textId="77777777" w:rsidR="000D7EC8" w:rsidRPr="002B3A40" w:rsidRDefault="000D7EC8" w:rsidP="000D7EC8">
                            <w:pPr>
                              <w:rPr>
                                <w:rFonts w:ascii="Microsoft JhengHei UI Light" w:eastAsia="Microsoft JhengHei UI Light" w:hAnsi="Microsoft JhengHei UI Light"/>
                                <w:sz w:val="56"/>
                                <w:szCs w:val="56"/>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CF660" id="Text Box 39" o:spid="_x0000_s1035" type="#_x0000_t202" style="position:absolute;margin-left:-127.5pt;margin-top:18.05pt;width:628.5pt;height:6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THCGwIAADQEAAAOAAAAZHJzL2Uyb0RvYy54bWysU8lu2zAQvRfoPxC81/IWL4LlwE3gooCR&#10;BHCKnGmKtARQHJakLblf3yElL0l7Knohh5zhLO89Lu6bSpGjsK4EndFBr0+J0BzyUu8z+uN1/WVG&#10;ifNM50yBFhk9CUfvl58/LWqTiiEUoHJhCSbRLq1NRgvvTZokjheiYq4HRmh0SrAV83i0+yS3rMbs&#10;lUqG/f4kqcHmxgIXzuHtY+uky5hfSsH9s5ROeKIyir35uNq47sKaLBcs3VtmipJ3bbB/6KJipcai&#10;l1SPzDNysOUfqaqSW3AgfY9DlYCUJRdxBpxm0P8wzbZgRsRZEBxnLjC5/5eWPx235sUS33yFBgkM&#10;gNTGpQ4vwzyNtFXYsVOCfoTwdIFNNJ5wvJzOZ4P5Hbo4+mbTyagfcU2ur411/puAigQjoxZpiWix&#10;48Z5rIih55BQTMO6VCpSozSpMzoZYfp3HnyhND689hos3+waUuYZHV0G2UF+wvkstNQ7w9clNrFh&#10;zr8wi1xj36hf/4yLVIDFoLMoKcD++tt9iEcK0EtJjdrJqPt5YFZQor5rJGc+GI+D2OJhfDcd4sHe&#10;ena3Hn2oHgDlOcCfYng0Q7xXZ1NaqN5Q5qtQFV1Mc6ydUX82H3yraPwmXKxWMQjlZZjf6K3hIXUA&#10;L0D82rwxazoePDL4BGeVsfQDHW1sC/vq4EGWkasAdItqhz9KM1LYfaOg/dtzjLp+9uVvAAAA//8D&#10;AFBLAwQUAAYACAAAACEAx79SxuMAAAAMAQAADwAAAGRycy9kb3ducmV2LnhtbEyPwU7DMBBE70j8&#10;g7VI3Fo7gZQqxKmqSBUSgkNLL9w2sZtE2OsQu23g63FP5ba7M5p9U6wma9hJj753JCGZC2CaGqd6&#10;aiXsPzazJTAfkBQaR1rCj/awKm9vCsyVO9NWn3ahZTGEfI4SuhCGnHPfdNqin7tBU9QObrQY4jq2&#10;XI14juHW8FSIBbfYU/zQ4aCrTjdfu6OV8Fpt3nFbp3b5a6qXt8N6+N5/ZlLe303rZ2BBT+Fqhgt+&#10;RIcyMtXuSMozI2GWZlksEyQ8LBJgF4cQabzUcXp6TICXBf9fovwDAAD//wMAUEsBAi0AFAAGAAgA&#10;AAAhALaDOJL+AAAA4QEAABMAAAAAAAAAAAAAAAAAAAAAAFtDb250ZW50X1R5cGVzXS54bWxQSwEC&#10;LQAUAAYACAAAACEAOP0h/9YAAACUAQAACwAAAAAAAAAAAAAAAAAvAQAAX3JlbHMvLnJlbHNQSwEC&#10;LQAUAAYACAAAACEAd00xwhsCAAA0BAAADgAAAAAAAAAAAAAAAAAuAgAAZHJzL2Uyb0RvYy54bWxQ&#10;SwECLQAUAAYACAAAACEAx79SxuMAAAAMAQAADwAAAAAAAAAAAAAAAAB1BAAAZHJzL2Rvd25yZXYu&#10;eG1sUEsFBgAAAAAEAAQA8wAAAIUFAAAAAA==&#10;" filled="f" stroked="f" strokeweight=".5pt">
                <v:textbox>
                  <w:txbxContent>
                    <w:p w14:paraId="53C467F1" w14:textId="77777777" w:rsidR="000D7EC8" w:rsidRPr="00D52FCF" w:rsidRDefault="000D7EC8" w:rsidP="000D7EC8">
                      <w:pPr>
                        <w:rPr>
                          <w:rFonts w:ascii="Microsoft JhengHei UI Light" w:eastAsia="Microsoft JhengHei UI Light" w:hAnsi="Microsoft JhengHei UI Light"/>
                          <w:sz w:val="56"/>
                          <w:szCs w:val="56"/>
                        </w:rPr>
                      </w:pPr>
                      <w:r>
                        <w:rPr>
                          <w:rFonts w:ascii="Microsoft JhengHei UI Light" w:eastAsia="Microsoft JhengHei UI Light" w:hAnsi="Microsoft JhengHei UI Light"/>
                          <w:sz w:val="56"/>
                          <w:szCs w:val="56"/>
                        </w:rPr>
                        <w:t xml:space="preserve">         </w:t>
                      </w:r>
                      <w:r w:rsidRPr="00C345D3">
                        <w:rPr>
                          <w:rFonts w:ascii="Microsoft JhengHei UI Light" w:eastAsia="Microsoft JhengHei UI Light" w:hAnsi="Microsoft JhengHei UI Light"/>
                          <w:b/>
                          <w:sz w:val="56"/>
                          <w:szCs w:val="56"/>
                          <w:u w:val="single"/>
                        </w:rPr>
                        <w:t>BUNBURY VET REFURBISHMENT</w:t>
                      </w:r>
                      <w:r>
                        <w:rPr>
                          <w:rFonts w:ascii="Microsoft JhengHei UI Light" w:eastAsia="Microsoft JhengHei UI Light" w:hAnsi="Microsoft JhengHei UI Light"/>
                          <w:sz w:val="56"/>
                          <w:szCs w:val="56"/>
                        </w:rPr>
                        <w:br/>
                        <w:t>B</w:t>
                      </w:r>
                    </w:p>
                    <w:p w14:paraId="30D46B3C" w14:textId="77777777" w:rsidR="000D7EC8" w:rsidRDefault="000D7EC8" w:rsidP="000D7EC8">
                      <w:pPr>
                        <w:rPr>
                          <w:rFonts w:ascii="Microsoft JhengHei UI Light" w:eastAsia="Microsoft JhengHei UI Light" w:hAnsi="Microsoft JhengHei UI Light"/>
                          <w:b/>
                          <w:sz w:val="56"/>
                          <w:szCs w:val="56"/>
                          <w:u w:val="single"/>
                        </w:rPr>
                      </w:pPr>
                    </w:p>
                    <w:p w14:paraId="602298BD" w14:textId="77777777" w:rsidR="000D7EC8" w:rsidRPr="002B3A40" w:rsidRDefault="000D7EC8" w:rsidP="000D7EC8">
                      <w:pPr>
                        <w:rPr>
                          <w:rFonts w:ascii="Microsoft JhengHei UI Light" w:eastAsia="Microsoft JhengHei UI Light" w:hAnsi="Microsoft JhengHei UI Light"/>
                          <w:sz w:val="56"/>
                          <w:szCs w:val="56"/>
                          <w:u w:val="single"/>
                        </w:rPr>
                      </w:pPr>
                    </w:p>
                  </w:txbxContent>
                </v:textbox>
              </v:shape>
            </w:pict>
          </mc:Fallback>
        </mc:AlternateContent>
      </w:r>
    </w:p>
    <w:p w14:paraId="5A550A93" w14:textId="0B8393E1" w:rsidR="00B95E3E" w:rsidRDefault="00B95E3E"/>
    <w:p w14:paraId="51CCD67C" w14:textId="28198CDF" w:rsidR="00B95E3E" w:rsidRDefault="00B95E3E"/>
    <w:p w14:paraId="3E8EC8D3" w14:textId="5B538107" w:rsidR="00B95E3E" w:rsidRDefault="000D7EC8">
      <w:r w:rsidRPr="000D7EC8">
        <w:rPr>
          <w:noProof/>
        </w:rPr>
        <mc:AlternateContent>
          <mc:Choice Requires="wps">
            <w:drawing>
              <wp:anchor distT="0" distB="0" distL="114300" distR="114300" simplePos="0" relativeHeight="251732992" behindDoc="0" locked="0" layoutInCell="1" allowOverlap="1" wp14:anchorId="1AD4B0AC" wp14:editId="6A5EF99E">
                <wp:simplePos x="0" y="0"/>
                <wp:positionH relativeFrom="column">
                  <wp:posOffset>-609600</wp:posOffset>
                </wp:positionH>
                <wp:positionV relativeFrom="paragraph">
                  <wp:posOffset>162560</wp:posOffset>
                </wp:positionV>
                <wp:extent cx="6696075" cy="97155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6696075" cy="971550"/>
                        </a:xfrm>
                        <a:prstGeom prst="rect">
                          <a:avLst/>
                        </a:prstGeom>
                        <a:solidFill>
                          <a:schemeClr val="lt1"/>
                        </a:solidFill>
                        <a:ln w="6350">
                          <a:noFill/>
                        </a:ln>
                      </wps:spPr>
                      <wps:txbx>
                        <w:txbxContent>
                          <w:p w14:paraId="04CA3F7C" w14:textId="77777777" w:rsidR="000D7EC8" w:rsidRPr="00C345D3" w:rsidRDefault="000D7EC8" w:rsidP="000D7EC8">
                            <w:pPr>
                              <w:rPr>
                                <w:rFonts w:ascii="Microsoft JhengHei UI Light" w:eastAsia="Microsoft JhengHei UI Light" w:hAnsi="Microsoft JhengHei UI Light"/>
                              </w:rPr>
                            </w:pPr>
                            <w:r>
                              <w:rPr>
                                <w:rFonts w:ascii="Microsoft JhengHei UI Light" w:eastAsia="Microsoft JhengHei UI Light" w:hAnsi="Microsoft JhengHei UI Light"/>
                              </w:rPr>
                              <w:t>Bunbury Vet engaged Changing Spaces to carry out a refurbishment of their existing premises in Bunbury. Changing Spaces were responsible for the full fit out works including contractor selection, project delivery and assistance with design and selections.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4B0AC" id="Text Box 47" o:spid="_x0000_s1036" type="#_x0000_t202" style="position:absolute;margin-left:-48pt;margin-top:12.8pt;width:527.25pt;height:76.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3GbMQIAAFwEAAAOAAAAZHJzL2Uyb0RvYy54bWysVEuP2jAQvlfqf7B8LwEW2BIRVpQVVSW0&#10;uxJb7dk4NrHkeFzbkNBf37HDq9ueql6cGc94Ht83k9lDW2tyEM4rMAUd9PqUCMOhVGZX0O+vq0+f&#10;KfGBmZJpMKKgR+Hpw/zjh1ljczGECnQpHMEgxueNLWgVgs2zzPNK1Mz3wAqDRgmuZgFVt8tKxxqM&#10;Xuts2O9PsgZcaR1w4T3ePnZGOk/xpRQ8PEvpRSC6oFhbSKdL5zae2XzG8p1jtlL8VAb7hypqpgwm&#10;vYR6ZIGRvVN/hKoVd+BBhh6HOgMpFRepB+xm0H/XzaZiVqReEBxvLzD5/xeWPx029sWR0H6BFgmM&#10;gDTW5x4vYz+tdHX8YqUE7Qjh8QKbaAPheDmZTCf9+zElHG3T+8F4nHDNrq+t8+GrgJpEoaAOaUlo&#10;scPaB8yIrmeXmMyDVuVKaZ2UOApiqR05MCRRh1QjvvjNSxvSYCV3mDo+MhCfd5G1wQTXnqIU2m1L&#10;VFnQu+G54S2UR8TBQTci3vKVwmLXzIcX5nAmsHWc8/CMh9SAyeAkUVKB+/m3++iPVKGVkgZnrKD+&#10;x545QYn+ZpDE6WA0ikOZlNH4foiKu7Vsby1mXy8BERjgRlmexOgf9FmUDuo3XIdFzIomZjjmLmg4&#10;i8vQTT6uExeLRXLCMbQsrM3G8hg6ghepeG3fmLMnvgIy/QTnaWT5O9o63w72xT6AVInTCHSH6gl/&#10;HOFE9Wnd4o7c6snr+lOY/wIAAP//AwBQSwMEFAAGAAgAAAAhAAlTZebiAAAACgEAAA8AAABkcnMv&#10;ZG93bnJldi54bWxMj8tOwzAQRfdI/IM1SGxQ69AqaRriVAjxkLqj4SF2bjwkEfE4it0k/D3DCpaj&#10;Obr33Hw3206MOPjWkYLrZQQCqXKmpVrBS/mwSEH4oMnozhEq+EYPu+L8LNeZcRM943gIteAQ8plW&#10;0ITQZ1L6qkGr/dL1SPz7dIPVgc+hlmbQE4fbTq6iKJFWt8QNje7xrsHq63CyCj6u6ve9nx9fp3W8&#10;7u+fxnLzZkqlLi/m2xsQAefwB8OvPqtDwU5HdyLjRadgsU14S1CwihMQDGzjNAZxZHKTJiCLXP6f&#10;UPwAAAD//wMAUEsBAi0AFAAGAAgAAAAhALaDOJL+AAAA4QEAABMAAAAAAAAAAAAAAAAAAAAAAFtD&#10;b250ZW50X1R5cGVzXS54bWxQSwECLQAUAAYACAAAACEAOP0h/9YAAACUAQAACwAAAAAAAAAAAAAA&#10;AAAvAQAAX3JlbHMvLnJlbHNQSwECLQAUAAYACAAAACEAjPNxmzECAABcBAAADgAAAAAAAAAAAAAA&#10;AAAuAgAAZHJzL2Uyb0RvYy54bWxQSwECLQAUAAYACAAAACEACVNl5uIAAAAKAQAADwAAAAAAAAAA&#10;AAAAAACLBAAAZHJzL2Rvd25yZXYueG1sUEsFBgAAAAAEAAQA8wAAAJoFAAAAAA==&#10;" fillcolor="white [3201]" stroked="f" strokeweight=".5pt">
                <v:textbox>
                  <w:txbxContent>
                    <w:p w14:paraId="04CA3F7C" w14:textId="77777777" w:rsidR="000D7EC8" w:rsidRPr="00C345D3" w:rsidRDefault="000D7EC8" w:rsidP="000D7EC8">
                      <w:pPr>
                        <w:rPr>
                          <w:rFonts w:ascii="Microsoft JhengHei UI Light" w:eastAsia="Microsoft JhengHei UI Light" w:hAnsi="Microsoft JhengHei UI Light"/>
                        </w:rPr>
                      </w:pPr>
                      <w:r>
                        <w:rPr>
                          <w:rFonts w:ascii="Microsoft JhengHei UI Light" w:eastAsia="Microsoft JhengHei UI Light" w:hAnsi="Microsoft JhengHei UI Light"/>
                        </w:rPr>
                        <w:t>Bunbury Vet engaged Changing Spaces to carry out a refurbishment of their existing premises in Bunbury. Changing Spaces were responsible for the full fit out works including contractor selection, project delivery and assistance with design and selections.</w:t>
                      </w:r>
                    </w:p>
                  </w:txbxContent>
                </v:textbox>
              </v:shape>
            </w:pict>
          </mc:Fallback>
        </mc:AlternateContent>
      </w:r>
    </w:p>
    <w:p w14:paraId="555002A2" w14:textId="1BB0A4D7" w:rsidR="00B95E3E" w:rsidRDefault="00B95E3E"/>
    <w:p w14:paraId="05D2086D" w14:textId="3450DD27" w:rsidR="00B95E3E" w:rsidRDefault="00B95E3E"/>
    <w:p w14:paraId="5C0D4B3B" w14:textId="72F038D5" w:rsidR="00B95E3E" w:rsidRDefault="000D7EC8">
      <w:r w:rsidRPr="000D7EC8">
        <w:rPr>
          <w:noProof/>
        </w:rPr>
        <w:drawing>
          <wp:anchor distT="0" distB="0" distL="114300" distR="114300" simplePos="0" relativeHeight="251734016" behindDoc="0" locked="0" layoutInCell="1" allowOverlap="1" wp14:anchorId="1776F85E" wp14:editId="3CDEE7C7">
            <wp:simplePos x="0" y="0"/>
            <wp:positionH relativeFrom="column">
              <wp:posOffset>-609600</wp:posOffset>
            </wp:positionH>
            <wp:positionV relativeFrom="paragraph">
              <wp:posOffset>391795</wp:posOffset>
            </wp:positionV>
            <wp:extent cx="3369310" cy="1999615"/>
            <wp:effectExtent l="0" t="0" r="2540" b="63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69310" cy="1999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35040" behindDoc="0" locked="0" layoutInCell="1" allowOverlap="1" wp14:anchorId="373688CC" wp14:editId="1DD98563">
            <wp:simplePos x="0" y="0"/>
            <wp:positionH relativeFrom="column">
              <wp:posOffset>2881630</wp:posOffset>
            </wp:positionH>
            <wp:positionV relativeFrom="paragraph">
              <wp:posOffset>277495</wp:posOffset>
            </wp:positionV>
            <wp:extent cx="3369310" cy="2113915"/>
            <wp:effectExtent l="0" t="0" r="2540" b="63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331" t="6363"/>
                    <a:stretch/>
                  </pic:blipFill>
                  <pic:spPr bwMode="auto">
                    <a:xfrm>
                      <a:off x="0" y="0"/>
                      <a:ext cx="3369310" cy="2113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DF2A27" w14:textId="76573D30" w:rsidR="00B95E3E" w:rsidRDefault="00B95E3E"/>
    <w:p w14:paraId="2B1C5DD1" w14:textId="77777777" w:rsidR="00B95E3E" w:rsidRDefault="00B95E3E"/>
    <w:p w14:paraId="25D66C7D" w14:textId="556303AE" w:rsidR="00F37AE7" w:rsidRDefault="00F37AE7"/>
    <w:p w14:paraId="3718B73B" w14:textId="4A3A3557" w:rsidR="00F37AE7" w:rsidRDefault="00F37AE7"/>
    <w:p w14:paraId="361D1B74" w14:textId="63CD2348" w:rsidR="00F37AE7" w:rsidRDefault="00F37AE7"/>
    <w:p w14:paraId="10AAB181" w14:textId="42BF2D26" w:rsidR="00F37AE7" w:rsidRDefault="00F37AE7"/>
    <w:p w14:paraId="63A3F97D" w14:textId="62E085F4" w:rsidR="00F37AE7" w:rsidRDefault="00F37AE7"/>
    <w:p w14:paraId="37CB04B7" w14:textId="3A64061C" w:rsidR="00F37AE7" w:rsidRDefault="00F37AE7"/>
    <w:p w14:paraId="6555A6E3" w14:textId="4CE66386" w:rsidR="000970E2" w:rsidRDefault="000970E2"/>
    <w:p w14:paraId="1AE28455" w14:textId="3D84EDFC" w:rsidR="000970E2" w:rsidRDefault="000970E2"/>
    <w:p w14:paraId="0DB8C390" w14:textId="24C776B0" w:rsidR="000970E2" w:rsidRDefault="000970E2"/>
    <w:p w14:paraId="3670913B" w14:textId="04C13E44" w:rsidR="000970E2" w:rsidRDefault="000D7EC8">
      <w:r w:rsidRPr="000D7EC8">
        <w:rPr>
          <w:noProof/>
        </w:rPr>
        <mc:AlternateContent>
          <mc:Choice Requires="wps">
            <w:drawing>
              <wp:anchor distT="0" distB="0" distL="114300" distR="114300" simplePos="0" relativeHeight="251740160" behindDoc="0" locked="0" layoutInCell="1" allowOverlap="1" wp14:anchorId="49EA6656" wp14:editId="509742A8">
                <wp:simplePos x="0" y="0"/>
                <wp:positionH relativeFrom="column">
                  <wp:posOffset>-609600</wp:posOffset>
                </wp:positionH>
                <wp:positionV relativeFrom="paragraph">
                  <wp:posOffset>154940</wp:posOffset>
                </wp:positionV>
                <wp:extent cx="6696075" cy="250507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6696075" cy="2505075"/>
                        </a:xfrm>
                        <a:prstGeom prst="rect">
                          <a:avLst/>
                        </a:prstGeom>
                        <a:noFill/>
                        <a:ln w="6350">
                          <a:noFill/>
                        </a:ln>
                      </wps:spPr>
                      <wps:txbx>
                        <w:txbxContent>
                          <w:p w14:paraId="2D57528B"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PROJECT OBJECTIVES:</w:t>
                            </w:r>
                          </w:p>
                          <w:p w14:paraId="0A06763E"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Provide a full refurbishment to the front and back of house of the clinic that is practical and suitable for the use (wear and tear from animals and large amounts of traffic) </w:t>
                            </w:r>
                          </w:p>
                          <w:p w14:paraId="34F2D089"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Stick to a budget provided by the clinic and carry out works in a </w:t>
                            </w:r>
                            <w:proofErr w:type="gramStart"/>
                            <w:r w:rsidRPr="00C345D3">
                              <w:rPr>
                                <w:rFonts w:ascii="Microsoft JhengHei UI Light" w:eastAsia="Microsoft JhengHei UI Light" w:hAnsi="Microsoft JhengHei UI Light"/>
                                <w:sz w:val="20"/>
                                <w:szCs w:val="20"/>
                              </w:rPr>
                              <w:t>low cost</w:t>
                            </w:r>
                            <w:proofErr w:type="gramEnd"/>
                            <w:r w:rsidRPr="00C345D3">
                              <w:rPr>
                                <w:rFonts w:ascii="Microsoft JhengHei UI Light" w:eastAsia="Microsoft JhengHei UI Light" w:hAnsi="Microsoft JhengHei UI Light"/>
                                <w:sz w:val="20"/>
                                <w:szCs w:val="20"/>
                              </w:rPr>
                              <w:t xml:space="preserve"> way</w:t>
                            </w:r>
                          </w:p>
                          <w:p w14:paraId="6236F175"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Lift the environment to incorporate diverse needs </w:t>
                            </w:r>
                          </w:p>
                          <w:p w14:paraId="70D9FF9A"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Complete the works as timely as possible while the clinic continues to operate day to day</w:t>
                            </w:r>
                          </w:p>
                          <w:p w14:paraId="762F9893"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Provide a solution to accommodate the animals in the back of house kennels ensuring the kennels are strong and comfortable for the animals.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A6656" id="Text Box 48" o:spid="_x0000_s1037" type="#_x0000_t202" style="position:absolute;margin-left:-48pt;margin-top:12.2pt;width:527.25pt;height:197.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19jGwIAADUEAAAOAAAAZHJzL2Uyb0RvYy54bWysU8lu2zAQvRfoPxC815LXJILlwE3gokCQ&#10;BHCKnGmKtASQHJakLblf3yHlDWlPRS/UDGc0y3uP8/tOK7IXzjdgSjoc5JQIw6FqzLakP95WX24p&#10;8YGZiikwoqQH4en94vOneWsLMYIaVCUcwSLGF60taR2CLbLM81po5gdghcGgBKdZQNdts8qxFqtr&#10;lY3yfJa14CrrgAvv8faxD9JFqi+l4OFFSi8CUSXF2UI6XTo38cwWc1ZsHbN1w49jsH+YQrPGYNNz&#10;qUcWGNm55o9SuuEOPMgw4KAzkLLhIu2A2wzzD9usa2ZF2gXB8fYMk/9/Zfnzfm1fHQndV+iQwAhI&#10;a33h8TLu00mn4xcnJRhHCA9n2EQXCMfL2exult9MKeEYG03zaXSwTnb53TofvgnQJBoldchLgovt&#10;n3zoU08psZuBVaNU4kYZ0mKL8TRPP5wjWFwZ7HEZNlqh23SkqUo6Hp822UB1wAUd9Nx7y1cNDvHE&#10;fHhlDsnGnVDA4QUPqQCbwdGipAb362/3MR85wCglLYqnpP7njjlBifpukJ274WQS1ZacyfRmhI67&#10;jmyuI2anHwD1OcSnYnkyY35QJ1M60O+o82XsiiFmOPYuaTiZD6GXNL4TLpbLlIT6siw8mbXlsXSE&#10;NUL81r0zZ488BKTwGU4yY8UHOvrcnpDlLoBsElcR6B7VI/6ozcT28R1F8V/7Kevy2he/AQAA//8D&#10;AFBLAwQUAAYACAAAACEAofxpZeIAAAAKAQAADwAAAGRycy9kb3ducmV2LnhtbEyPT0+DQBTE7yZ+&#10;h80z8dYuJdAAsjQNSWNi9NDai7cH+wrE/YPstkU/vevJHiczmflNuZm1Yhea3GCNgNUyAkamtXIw&#10;nYDj+26RAXMejURlDQn4Jgeb6v6uxELaq9nT5eA7FkqMK1BA7/1YcO7anjS6pR3JBO9kJ40+yKnj&#10;csJrKNeKx1G05hoHExZ6HKnuqf08nLWAl3r3hvsm1tmPqp9fT9vx6/iRCvH4MG+fgHma/X8Y/vAD&#10;OlSBqbFnIx1TAhb5OnzxAuIkARYCeZqlwBoBySrLgVclv71Q/QIAAP//AwBQSwECLQAUAAYACAAA&#10;ACEAtoM4kv4AAADhAQAAEwAAAAAAAAAAAAAAAAAAAAAAW0NvbnRlbnRfVHlwZXNdLnhtbFBLAQIt&#10;ABQABgAIAAAAIQA4/SH/1gAAAJQBAAALAAAAAAAAAAAAAAAAAC8BAABfcmVscy8ucmVsc1BLAQIt&#10;ABQABgAIAAAAIQD3r19jGwIAADUEAAAOAAAAAAAAAAAAAAAAAC4CAABkcnMvZTJvRG9jLnhtbFBL&#10;AQItABQABgAIAAAAIQCh/Gll4gAAAAoBAAAPAAAAAAAAAAAAAAAAAHUEAABkcnMvZG93bnJldi54&#10;bWxQSwUGAAAAAAQABADzAAAAhAUAAAAA&#10;" filled="f" stroked="f" strokeweight=".5pt">
                <v:textbox>
                  <w:txbxContent>
                    <w:p w14:paraId="2D57528B"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PROJECT OBJECTIVES:</w:t>
                      </w:r>
                    </w:p>
                    <w:p w14:paraId="0A06763E"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Provide a full refurbishment to the front and back of house of the clinic that is practical and suitable for the use (wear and tear from animals and large amounts of traffic) </w:t>
                      </w:r>
                    </w:p>
                    <w:p w14:paraId="34F2D089"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Stick to a budget provided by the clinic and carry out works in a </w:t>
                      </w:r>
                      <w:proofErr w:type="gramStart"/>
                      <w:r w:rsidRPr="00C345D3">
                        <w:rPr>
                          <w:rFonts w:ascii="Microsoft JhengHei UI Light" w:eastAsia="Microsoft JhengHei UI Light" w:hAnsi="Microsoft JhengHei UI Light"/>
                          <w:sz w:val="20"/>
                          <w:szCs w:val="20"/>
                        </w:rPr>
                        <w:t>low cost</w:t>
                      </w:r>
                      <w:proofErr w:type="gramEnd"/>
                      <w:r w:rsidRPr="00C345D3">
                        <w:rPr>
                          <w:rFonts w:ascii="Microsoft JhengHei UI Light" w:eastAsia="Microsoft JhengHei UI Light" w:hAnsi="Microsoft JhengHei UI Light"/>
                          <w:sz w:val="20"/>
                          <w:szCs w:val="20"/>
                        </w:rPr>
                        <w:t xml:space="preserve"> way</w:t>
                      </w:r>
                    </w:p>
                    <w:p w14:paraId="6236F175"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 xml:space="preserve">Lift the environment to incorporate diverse needs </w:t>
                      </w:r>
                    </w:p>
                    <w:p w14:paraId="70D9FF9A"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sidRPr="00C345D3">
                        <w:rPr>
                          <w:rFonts w:ascii="Microsoft JhengHei UI Light" w:eastAsia="Microsoft JhengHei UI Light" w:hAnsi="Microsoft JhengHei UI Light"/>
                          <w:sz w:val="20"/>
                          <w:szCs w:val="20"/>
                        </w:rPr>
                        <w:t>Complete the works as timely as possible while the clinic continues to operate day to day</w:t>
                      </w:r>
                    </w:p>
                    <w:p w14:paraId="762F9893"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Provide a solution to accommodate the animals in the back of house kennels ensuring the kennels are strong and comfortable for the animals.</w:t>
                      </w:r>
                    </w:p>
                  </w:txbxContent>
                </v:textbox>
              </v:shape>
            </w:pict>
          </mc:Fallback>
        </mc:AlternateContent>
      </w:r>
    </w:p>
    <w:p w14:paraId="3137C5EA" w14:textId="43B07A0C" w:rsidR="000970E2" w:rsidRDefault="000970E2"/>
    <w:p w14:paraId="6447089B" w14:textId="3C385A01" w:rsidR="000970E2" w:rsidRDefault="000970E2"/>
    <w:p w14:paraId="7A14A9F8" w14:textId="05C98902" w:rsidR="000970E2" w:rsidRDefault="000970E2"/>
    <w:p w14:paraId="1F99B339" w14:textId="629C7C84" w:rsidR="000970E2" w:rsidRDefault="000970E2"/>
    <w:p w14:paraId="6FF080F1" w14:textId="788F84F3" w:rsidR="000970E2" w:rsidRDefault="000970E2"/>
    <w:p w14:paraId="34EC5198" w14:textId="6902FCAC" w:rsidR="000970E2" w:rsidRDefault="000970E2"/>
    <w:p w14:paraId="32A44520" w14:textId="2E40E19D" w:rsidR="000970E2" w:rsidRDefault="000970E2"/>
    <w:p w14:paraId="136C8ADB" w14:textId="67DA949A" w:rsidR="000970E2" w:rsidRDefault="000D7EC8">
      <w:r w:rsidRPr="00245A43">
        <w:rPr>
          <w:noProof/>
          <w:lang w:eastAsia="en-AU"/>
        </w:rPr>
        <mc:AlternateContent>
          <mc:Choice Requires="wps">
            <w:drawing>
              <wp:anchor distT="0" distB="0" distL="114300" distR="114300" simplePos="0" relativeHeight="251748352" behindDoc="0" locked="0" layoutInCell="1" allowOverlap="1" wp14:anchorId="27A42621" wp14:editId="6ADF25BE">
                <wp:simplePos x="0" y="0"/>
                <wp:positionH relativeFrom="column">
                  <wp:posOffset>-1200150</wp:posOffset>
                </wp:positionH>
                <wp:positionV relativeFrom="paragraph">
                  <wp:posOffset>554990</wp:posOffset>
                </wp:positionV>
                <wp:extent cx="10810875" cy="342900"/>
                <wp:effectExtent l="0" t="0" r="9525" b="0"/>
                <wp:wrapNone/>
                <wp:docPr id="57" name="Text Box 57"/>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202DA1FC" w14:textId="4BF3558C"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42621" id="Text Box 57" o:spid="_x0000_s1038" type="#_x0000_t202" style="position:absolute;margin-left:-94.5pt;margin-top:43.7pt;width:851.25pt;height:2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TzvQgIAAIEEAAAOAAAAZHJzL2Uyb0RvYy54bWysVNtuGjEQfa/Uf7D8XnYhkMuKJaJEVJVo&#10;EolUeTZem13J9ri2YZd+fcdeCCjNU1WEzIzn5jlnhul9pxXZC+cbMCUdDnJKhOFQNWZb0p8vyy+3&#10;lPjATMUUGFHSg/D0fvb507S1hRhBDaoSjmAS44vWlrQOwRZZ5nktNPMDsMKgUYLTLKDqtlnlWIvZ&#10;tcpGeX6dteAq64AL7/H2oTfSWcovpeDhSUovAlElxbeFdLp0buKZzaas2Dpm64Yfn8H+4RWaNQaL&#10;vqV6YIGRnWv+SqUb7sCDDAMOOgMpGy5SD9jNMH/XzbpmVqReEBxv32Dy/y8tf9yv7bMjofsKHRIY&#10;AWmtLzxexn466XT8xZcStCOEhzfYRBcIj0H5LX5vJpRwNF6NR3d5AjY7h1vnwzcBmkShpA55SXCx&#10;/coHLImuJ5dYzYNqqmWjVFLiLIiFcmTPkMXNdphC1U7/gKq/m+T4iU/HPGl0onuvXWZShrQlvb6a&#10;5CmDgViij1IG3c+NRyl0m440VezohMoGqgOC5aCfI2/5ssGGVsyHZ+ZwcBAfXIbwhIdUgMXgKFFS&#10;g/v90X30Rz7RSkmLg1hS/2vHnKBEfTfI9N1wPI6Tm5Tx5GaEiru0bC4tZqcXgCgNce0sT2L0D+ok&#10;Sgf6FXdmHquiiRmOtUsaTuIi9OuBO8fFfJ6ccFYtCyuztjymjqxEul66V+bskdOA4/AIp5FlxTtq&#10;e98YaWC+CyCbxHsEukf1iD/OeSLuuJNxkS715HX+55j9AQAA//8DAFBLAwQUAAYACAAAACEAB6zk&#10;7uEAAAAMAQAADwAAAGRycy9kb3ducmV2LnhtbEyPwW7CMBBE75X6D9ZW4gZOILRpGgcBUqk4lnLh&#10;ZuJtHDVem9hA2q+vObW3Wc1o9k25GEzHLtj71pKAdJIAQ6qtaqkRsP94HefAfJCkZGcJBXyjh0V1&#10;f1fKQtkrveNlFxoWS8gXUoAOwRWc+1qjkX5iHVL0Pm1vZIhn33DVy2ssNx2fJskjN7Kl+EFLh2uN&#10;9dfubAQMsxM5zetNclji+s0787NdbYQYPQzLF2ABh/AXhht+RIcqMh3tmZRnnYBxmj/HMUFA/pQB&#10;uyXm6WwO7BhVlmbAq5L/H1H9AgAA//8DAFBLAQItABQABgAIAAAAIQC2gziS/gAAAOEBAAATAAAA&#10;AAAAAAAAAAAAAAAAAABbQ29udGVudF9UeXBlc10ueG1sUEsBAi0AFAAGAAgAAAAhADj9If/WAAAA&#10;lAEAAAsAAAAAAAAAAAAAAAAALwEAAF9yZWxzLy5yZWxzUEsBAi0AFAAGAAgAAAAhABthPO9CAgAA&#10;gQQAAA4AAAAAAAAAAAAAAAAALgIAAGRycy9lMm9Eb2MueG1sUEsBAi0AFAAGAAgAAAAhAAes5O7h&#10;AAAADAEAAA8AAAAAAAAAAAAAAAAAnAQAAGRycy9kb3ducmV2LnhtbFBLBQYAAAAABAAEAPMAAACq&#10;BQAAAAA=&#10;" fillcolor="#7f7f7f [1612]" stroked="f" strokeweight=".5pt">
                <v:textbox>
                  <w:txbxContent>
                    <w:p w14:paraId="202DA1FC" w14:textId="4BF3558C"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14085A9A" w14:textId="2165307C" w:rsidR="000970E2" w:rsidRDefault="000D7EC8">
      <w:r>
        <w:rPr>
          <w:noProof/>
          <w:lang w:eastAsia="en-AU"/>
        </w:rPr>
        <w:lastRenderedPageBreak/>
        <mc:AlternateContent>
          <mc:Choice Requires="wpg">
            <w:drawing>
              <wp:anchor distT="0" distB="0" distL="114300" distR="114300" simplePos="0" relativeHeight="251750400" behindDoc="0" locked="0" layoutInCell="1" allowOverlap="1" wp14:anchorId="24EF4D92" wp14:editId="5E0F4518">
                <wp:simplePos x="0" y="0"/>
                <wp:positionH relativeFrom="column">
                  <wp:posOffset>-5162550</wp:posOffset>
                </wp:positionH>
                <wp:positionV relativeFrom="paragraph">
                  <wp:posOffset>-1216660</wp:posOffset>
                </wp:positionV>
                <wp:extent cx="11863070" cy="2447925"/>
                <wp:effectExtent l="0" t="0" r="5080" b="9525"/>
                <wp:wrapNone/>
                <wp:docPr id="58" name="Group 58"/>
                <wp:cNvGraphicFramePr/>
                <a:graphic xmlns:a="http://schemas.openxmlformats.org/drawingml/2006/main">
                  <a:graphicData uri="http://schemas.microsoft.com/office/word/2010/wordprocessingGroup">
                    <wpg:wgp>
                      <wpg:cNvGrpSpPr/>
                      <wpg:grpSpPr>
                        <a:xfrm>
                          <a:off x="0" y="0"/>
                          <a:ext cx="11863070" cy="2447925"/>
                          <a:chOff x="0" y="0"/>
                          <a:chExt cx="11863070" cy="2447925"/>
                        </a:xfrm>
                      </wpg:grpSpPr>
                      <wps:wsp>
                        <wps:cNvPr id="59" name="Rectangle 59"/>
                        <wps:cNvSpPr/>
                        <wps:spPr>
                          <a:xfrm rot="5400000">
                            <a:off x="5048250" y="-4748842"/>
                            <a:ext cx="1766570" cy="1186307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ight Triangle 60"/>
                        <wps:cNvSpPr/>
                        <wps:spPr>
                          <a:xfrm rot="18790047">
                            <a:off x="4591050" y="1858992"/>
                            <a:ext cx="371475" cy="400050"/>
                          </a:xfrm>
                          <a:prstGeom prst="rtTriangle">
                            <a:avLst/>
                          </a:prstGeom>
                          <a:solidFill>
                            <a:sysClr val="window" lastClr="FFFFFF">
                              <a:lumMod val="50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Text Box 61"/>
                        <wps:cNvSpPr txBox="1"/>
                        <wps:spPr>
                          <a:xfrm>
                            <a:off x="5837567" y="612475"/>
                            <a:ext cx="3895725" cy="561975"/>
                          </a:xfrm>
                          <a:prstGeom prst="rect">
                            <a:avLst/>
                          </a:prstGeom>
                          <a:solidFill>
                            <a:srgbClr val="C00000"/>
                          </a:solidFill>
                          <a:ln w="6350">
                            <a:noFill/>
                          </a:ln>
                        </wps:spPr>
                        <wps:txbx>
                          <w:txbxContent>
                            <w:p w14:paraId="7FCBD77E"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Oval 62"/>
                        <wps:cNvSpPr/>
                        <wps:spPr>
                          <a:xfrm>
                            <a:off x="8572141" y="0"/>
                            <a:ext cx="2800350" cy="2447925"/>
                          </a:xfrm>
                          <a:prstGeom prst="ellips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3" name="Picture 63"/>
                          <pic:cNvPicPr>
                            <a:picLocks noChangeAspect="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8822307" y="612475"/>
                            <a:ext cx="2383790" cy="1018540"/>
                          </a:xfrm>
                          <a:prstGeom prst="rect">
                            <a:avLst/>
                          </a:prstGeom>
                        </pic:spPr>
                      </pic:pic>
                    </wpg:wgp>
                  </a:graphicData>
                </a:graphic>
                <wp14:sizeRelH relativeFrom="margin">
                  <wp14:pctWidth>0</wp14:pctWidth>
                </wp14:sizeRelH>
              </wp:anchor>
            </w:drawing>
          </mc:Choice>
          <mc:Fallback>
            <w:pict>
              <v:group w14:anchorId="24EF4D92" id="Group 58" o:spid="_x0000_s1039" style="position:absolute;margin-left:-406.5pt;margin-top:-95.8pt;width:934.1pt;height:192.75pt;z-index:251750400;mso-width-relative:margin" coordsize="118630,244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EfWSKBQAAuhMAAA4AAABkcnMvZTJvRG9jLnhtbOxY32/bNhB+H7D/&#10;QdB7a0uWbNmoU2TJUhTImqDN0GeaoiyhlKiRdOz0r993pKTYTtwO3bCHtgHq8sfxePx0992Rr17v&#10;ahncC20q1SzD6OU4DETDVV4162X4593ViywMjGVNzqRqxDJ8ECZ8ffbrL6+27ULEqlQyFzqAksYs&#10;tu0yLK1tF6OR4aWomXmpWtFgslC6ZhZdvR7lmm2hvZajeDyejrZK561WXBiD0Us/GZ45/UUhuL0p&#10;CiNsIJchbLPuV7vfFf2Ozl6xxVqztqx4Zwb7BitqVjXYdFB1ySwLNrp6oqquuFZGFfYlV/VIFUXF&#10;hTsDThONj07zRqtN686yXmzX7QAToD3C6ZvV8nf3b3T7ob3VQGLbroGF69FZdoWu6X9YGewcZA8D&#10;ZGJnA47BKMqmk/EM0HJMxkkym8epR5WXgP7JQl7+/rWlo37r0YFB2xYuYh5RMP8OhQ8la4UD1yyA&#10;wq0OqnwZpvMwaFgNT30P32HNWooAYw4cJzdAZRYGqPU4BVrBt9JkTH/OEzrU0nGSxSnwATwvklmS&#10;ZUns8RkgnE2naY/ggCd2HHBgi1Yb+0aoOqDGMtSwzW3C7q+N9aK9CFlklKzyq0pK16FYEhdSB/cM&#10;UbBaR26p3NR/qNyPpc5qr8eFHok7Aw40yYb0NYo0e2EawVfqsXAt+yAFycnmvSgAKrwkdjsOmv2m&#10;jHPRWG+MKVkuvmaLU0iaC+w/6O4UHB6y1+2t7ORpqXCcMCz2n+qEYX7xsMLtrBo7LK6rRunnTiZx&#10;qm5nL9+D5KEhlFYqf4DLOa+Bc5iWX1X4tNfM2FumQUEYBK3aG/wUUm2XoepaYVAq/fm5cZJHTGA2&#10;DLagtGVo/towLcJAvm0QLfMoSaDWuk6SzmJ09P7Man+m2dQXCv4SOetck+St7JuFVvVHsO857Yop&#10;1nDsvQy51X3nwnqqBX9zcX7uxMB7LbPXzYeWk3JClVz3bveR6bbzb4vYeKf6CGWLIzf3srSyUecb&#10;q4rKxcAjrh3eYAsitf+BNqY4f0cb1bq0wZ2uPHdgAp5ANoBjvsgdUTabj8fJzCHSkUeSzqNxRx5R&#10;lmbz+RF3TGZRMks9+RL3QNY7Xs/dPSv0xGF7y9w2R7gSwxCqB0FvHszAHUi8udrCn+CmGFyGV+7P&#10;6TrJJ279c2QSwKujeAa+DDh5ayGZRbNuc3hus4YTyTWKCvIn/6073vEOc8lM6RnDmes5ta4syglZ&#10;1cswI07r4fDM5UO5Y0z6Jp7BH/3mZzw6pL+DeARr+Xi8ozT7m9oFU8fJe5EY2B3GiYO6CN3P5+Rw&#10;fQbPJrN0OnMZfBrFFG9YgFTS1TGTbA4u7YIwnUZzL/BfZW+9Xg3xd7Hv0wdRKhuKpukEBHAQK7Di&#10;mRxtd6udK3cm7izfeQCAVHxu+nHSUdy7/w1qvmDqssae63/Z4TO4c5Qggp6W+zFYlXzsuNo/7exC&#10;yqo1VGg/SePfnG58invG/39mkx+tumsrvsC/7mqM1pNL4defELDKbqhM9s8Q9T/SUTP9adO+8NVs&#10;tapkZR/ciwQ8nYxq7m8rTvdD6jzeL6eTPjIxTbsGGIE/91J+DSqcil8r/skEjbooUUqKc9Pi0tdl&#10;q9GhuOsebLhC0FG1RFFH7e5oqNiOHg6eQQdpD48Sl4pvatzP/CuLFqjN8MRjSgQzbgELUa8EyjT9&#10;NgdPcLzwWFyZW101/l7KpfZmkwHoXOGuQE2zn8264tFH854QmnfqlDSNM9mWzNd+fYHXKXZlZrce&#10;nIRWbwZ6BIRTa7WwvKSmvxny7gpt+gkH6COGhPaJ4iDL4hjvHyeLg3iC6mHeEWY0RhGPK5g/8akS&#10;/Yt3e2eZt8U1YZq77LgHInf67jGLXqD2+07q8cnt7G8AAAD//wMAUEsDBAoAAAAAAAAAIQC5zizJ&#10;L2gAAC9oAAAVAAAAZHJzL21lZGlhL2ltYWdlMS5qcGVn/9j/4AAQSkZJRgABAQEA3ADcAAD/2wBD&#10;AAIBAQEBAQIBAQECAgICAgQDAgICAgUEBAMEBgUGBgYFBgYGBwkIBgcJBwYGCAsICQoKCgoKBggL&#10;DAsKDAkKCgr/2wBDAQICAgICAgUDAwUKBwYHCgoKCgoKCgoKCgoKCgoKCgoKCgoKCgoKCgoKCgoK&#10;CgoKCgoKCgoKCgoKCgoKCgoKCgr/wAARCAD1Aj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uT+PPwxf42fA3xp8GY9eOlN4u8J6joq6oLbzvsZuraSDzvL3Jv2eZu27lzjG4ZyOsooA/&#10;FLx5+0l/wV1/4I3fE2y8JfGX4gSfEDwbfSZ0u58RXU2qabqkYRd0cF1LturWWNfl8ksqqw3eXKhV&#10;m/Rb/gn7/wAFSv2ef+CgGiy6f4Skl8N+NNPgWTVvBesXCNPt2gtNayDAuoAxKlwqupAMkcYdN3p/&#10;7Wf7L/w1/bD+A+u/Af4oabFJaarbMdPv2h3S6XfKp8i8h5UiSNjnGQHUtG2UdlP82uu6X8Xv2SPj&#10;9faHFq914f8AGngPxFNbG+0y4ZXt7u3kKF43wNyEjIOMOjdCGoA/qSor5W/4JT/8FIPDv7f/AMF2&#10;OvrDp/xC8LxxQeLtJj+VJ8jCX8A/55SkNlesbhlPymN3+qaACiiigAooooAKKKKACiiigAooooAK&#10;KKKACiiigAooooAKKKKACiiigAooooAKKKKACiiigAooooAKKKKACiiigAooooAKKKKACiiigAoo&#10;ooAKKKKACiiigAooooAKKKKACiiigAooooAKKKKACiiigAooooAKKKKACiiigAooooAKKKKACiii&#10;gAr8JP8Ag4i+GOheA/8AgoGvivRY5Vk8ZeCdP1bVN75X7Sjz2PyDHyjyrOEkc5Yse9fu3X4ff8HI&#10;fjnRPEf7bvh/wjo+q2tzN4d+H1rDqkcEgZ7W5murqYRSYOVbyXgkCnnbKp6MKAPlj9hH9rXxR+xP&#10;+094b+POgNcS2VncfZvEumW8jD+0dLlIW4gKh0DttxJGHOxZoonIOzFf0teGPE2geNPDWn+MfCer&#10;wahperWMN7pt/ayborm3lQPHKhHVWVgwPcGv5Ra/er/ggN+0dP8AG79hO08Aa9qyXGsfDnVpdEkS&#10;S88y4awIE9nIy9UjCSPbx9iLM4PBAAPt6iiigAooooAKKKKACiiigAooooAKKKKACiiigAooooAK&#10;KKKACiiigAooooAKKKKACiiigAooooAKKKKACiiigAooooAKKKKACiiigAooooAKKKKACiiigAoo&#10;ooAKKKKACikd0iRpJHCqoyzMcAD1r81v+Cgv/BwP8PPhNcXnws/YtttP8ZeII/MhvPGV3ufSbCQP&#10;tIt1Ug3zYDESBhCMxsrTgsoAP0T8dfEDwJ8L/C9z44+JfjXSfDui2e37Zq+uajFaWsG5gi75ZWVV&#10;yzKoyeSQBya+PPjX/wAF/v8Agnv8J7yTSvCviTxF48uo5JYpP+ES0U+RFIhI5mu2gR0JHDw+YpBy&#10;MivxJ+PH7Sfx5/ad8Xt46+PnxU1jxRqW5/JbUrnMNqrHLJBCuIrdCedkSque1cPQB+s3iH/g5+jD&#10;3EHhT9jBmXpa3WoePdp+rxJZH8hJ+NcfL/wc2fHkyMYf2ZfCKrn5VbVrpiPx4/lX5k0UAfpp/wAR&#10;NXx+/wCjaPB//g0uv8aP+Imr4/f9G0eD/wDwaXX+NfmXRQB+mn/ETV8fv+jaPB//AINLr/Gj/iJq&#10;+P3/AEbR4P8A/Bpdf41+ZdFAH6af8RNXx+/6No8H/wDg0uv8aP8AiJq+P3/RtHg//wAGl1/jX5l0&#10;UAfpp/xE1fH7/o2jwf8A+DS6/wAaP+Imr4/f9G0eD/8AwaXX+NfmXRQB+mn/ABE1fH7/AKNo8H/+&#10;DS6/xo/4iavj9/0bR4P/APBpdf41+ZdFAH6af8RNXx+/6No8H/8Ag0uv8aP+Imr4/f8ARtHg/wD8&#10;Gl1/jX5l0UAfpp/xE1fH7/o2jwf/AODS6/xo/wCImr4/f9G0eD//AAaXX+NfmXRQB+jnjb/g5W/a&#10;v1nQp9N8E/BbwPod5NC8a6lMt1dtASuBIiGRV3qeRvDrkDKkZB/P34jfEbxx8XfHWq/E34leJbrW&#10;Ne1y8e71TUrxgZJ5WPJ4ACgcAKoCqoCqAAAMWigAr9Jv+DaD4p32hftM+Pvg4RAtl4k8Fx6mzvnz&#10;Dc2N0iRovbBjvrhj/uD3r82a+s/+CHXiCXQf+Cnnw3X+0Gghvhq1pcqrcShtKuyiH1HmrGfqBQB/&#10;QrRRRQAUUUUAFFFFABRRRQAUUUUAFFFFABRRRQAUUUUAFFFFABRRRQAUUUUAFFFFABRRRQAUUUUA&#10;FFFFABRRRQAUUUUAFFFFABRRRQAUUUUAFFFFABRRRQAUUUUAFQ6lqWnaNp1xq+r38NraWsLTXV1c&#10;yiOOGNQWZ2ZiAqgAkknAAyamr8of+DgL/gpDq+kXMv7B3wV8RSWzSWscvxK1C1yrtHIoeLTFfqFZ&#10;Css237yvHHuwZoyAeK/8Fbf+Cx/i79qHxBqn7Pv7NviK40v4Y2rNbahqVvuiuPFDAkOznhktD0SH&#10;gyDLyZ3LHH+f9FFABRRXqX7NX7FX7Un7XuqSab+zz8GtW8QR27sl3qiqlvY2zABikl1MyQo+1gwj&#10;L72H3VNAHltFfp98L/8Ag2S+Mer6e9x8Zf2ovDegXO4GK28N6DPqqsvfc80lrtP0Vh7+vocH/BsV&#10;8NFiUXP7WuutJ/E0fhWFQfwM5/nQB+P1FfsJ/wAQxfwt/wCjsfEH/hMwf/HqP+IYv4W/9HY+IP8A&#10;wmYP/j1AH490V+wn/EMX8Lf+jsfEH/hMwf8Ax6j/AIhi/hb/ANHY+IP/AAmYP/j1AH490V+wn/EM&#10;X8Lf+jsfEH/hMwf/AB6j/iGL+Fv/AEdj4g/8JmD/AOPUAfj3RX7Cf8Qxfwt/6Ox8Qf8AhMwf/HqP&#10;+IYv4W/9HY+IP/CZg/8Aj1AH490V+wn/ABDF/C3/AKOx8Qf+EzB/8eo/4hi/hb/0dj4g/wDCZg/+&#10;PUAfj3RX7Cf8Qxfwt/6Ox8Qf+EzB/wDHqP8AiGL+Fv8A0dj4g/8ACZg/+PUAfj3RX7Cf8Qxfwt/6&#10;Ox8Qf+EzB/8AHqx/Fn/BsNpL2Ukvgb9sG4juFhYwwat4MV0lkx8ql47pTGpOMsEcgc4PSgD8k6K9&#10;A/ag/Zl+LH7IXxp1b4E/GbSYbfWNJZWW4s5DJa31u43R3MEhVd8Tr0JAZSGR1V1ZV8/oAK+gP+CV&#10;t/Np3/BRP4Q3EDYZvGVvFx/dcMh/RjXgun6ff6tfwaVpVjNdXV1MsVtbW8ZeSWRjhUVRyzEkAAck&#10;mv0E/wCCS/8AwSt/bOX9qrwL+0J8TPg9qHg3wl4Z1htQurnxSgtLud4VOyGOzci4yzlcO6LHtDEM&#10;SArAH7fUUUUAFFFFABRRRQAUUUUAFFFFABRRRQAUUUUAFFFFABRRRQAUUUUAFFFFABRRRQAUUUUA&#10;FFFFABRRRQAUUUUAFFFFABRRRQAUUUUAFFFFABRRRQAUUUUAFFFFAHl/7Z37SuhfshfsxeMP2hNc&#10;hSdvD+ls2m2cmcXd9IwitYDt5CvM8aswztUs3RTX8zPjHxf4l+IHi7VPHnjPV5dQ1jW9Rnv9Vv58&#10;b7m5mkMkkjYAGWdiTgY5r9XP+DmX9oL7PpPw6/Zb0jVF3XM0/ifXrPyWDBE3Wtk2/oVZjfZXPWNS&#10;QPlr8kaACiivpL/glX+xKf25v2s9J+H3iG1kPhHQ4/7Y8aSKXXzLGJ1AtQyspVp5GSLKsHVGkkXP&#10;lkUAe+f8Ekf+CL7/ALVWmWf7SH7TiXlh4ANwG0Tw9CzQ3HiNVPzSPICGhtcjbuXEknzbWjAV2/ab&#10;wV4I8G/DfwtZeB/h94V0/Q9G02HytP0vSbNLe3t0yTtSNAFUZJPA5JJ6mrejaNpHh3SLXw/4f0q2&#10;sdPsbaO3sbGzgWKG3hRQqRoigKiKoACgAAAAVZoAKKKM0AFFG4etG4etABRRuHrRuHrQAUUbh60b&#10;h60AFFG4etGR60AFFGQehozQAUUUUAFFFfDv7Qn/AAX2/Y2/Z8+L/ib4Kah4L8e69qnhXUpdOv73&#10;RdLtPsbXcXyyxK811HJ+7kDRsxjxuRiu5drEA+L/APg5atIU/bM8F3yr+8k+GNvGxz/Cuo35H6sa&#10;/Omvf/8AgpH+3Zq//BQb9odfjLdeCY/DunadokOj6HpK3huJEto5JZTJLJhVaR5JpG+VVCrsT5ih&#10;dvAKAP1A/wCDZj4SfD7xR8Tvih8X/EHhyC88QeE7DSbTw9e3EYY2K3v24XDxgj5ZGW2RN4wwRpFz&#10;tkYH9iK/nl/4JU/8FMJ/+Cc3xA8SXOt/Dx/Enhnxha2kWs2tndLDd28ts8hhniZlKuAs86mI7dxd&#10;TvXZhv1a/ZB/4LY/smftmfG/Tv2fvAXhXxxouvava3Eult4i0m2W3uXgiaaSIPb3MxV/KSRwXVVI&#10;jI3BiqsAfYFFFFABRRRQAUUUUAFFFFABRRRQAUUUUAFFFFABRRRQAUUUUAFFFFABRRRQAUUUUAFF&#10;FFABRRRQAUUUUAFFFFABRRRQAUUUUAFFFFABRRRQAUUUUAFFFFABRRRQB+AX/Be74h6342/4KVeL&#10;NA1SeJ7Xwno2k6TpXlpgrA1nHeMGPc+feT8+mB2r40r6Y/4LGTXE/wDwUt+LD3I+Ya1bKP8AdFjb&#10;hf0Ar5noAK/cD/g3I+BMXw//AGNdY+Nd9p8a3/xA8UStBcpKSZNPsc28SsMYUrcG+PGch1+g/D+v&#10;6Fv+CG//ACi2+F+D/wBBr/0939AH1lRRQaAPhn/gs7/wV3g/4Jy+EdJ+Hfwr0Sw1r4m+KrV7nT4N&#10;Qk3W2jWKsU+2zxqweQu4aOKP5VZo5WZsReXJ+Ifjr/gp9/wUT+Inia58W+Iv21viVDdXTbpItF8X&#10;XWm2q/7ltaPFDGPZEUV6v/wcCa5rGrf8FYPiZY6nqM00Om2+iW2nxySErbwnR7OXYnopklkfH952&#10;PevjKvyTiDOMdiMyqU1NxjBuKSdtna7tu2f6H+D/AIc8MZPwXg8ZPDwq18RThUnOcVJ++lJRjdPl&#10;UU0rK12rvU9e/wCHg37e/wD0e98Xv/Dlap/8fo/4eDft7/8AR73xe/8ADlap/wDH68horwvreK/5&#10;+S+9n6v/AKv5D/0CUv8AwXD/ACPXv+Hg37e//R73xe/8OVqn/wAfo/4eDft7/wDR73xe/wDDlap/&#10;8fryGij63iv+fkvvYf6v5D/0CUv/AAXD/I9e/wCHg37e/wD0e98Xv/Dlap/8fo/4eDft7/8AR73x&#10;e/8ADlap/wDH68hoo+t4r/n5L72H+r+Q/wDQJS/8Fw/yPXv+Hg37e/8A0e98Xv8Aw5Wqf/H6P+Hg&#10;37e//R73xe/8OVqv/wAfryGij63iv+fkvvYv9X8h/wCgSl/4Lh/ke++Av+Cp/wDwUd+G+sx674d/&#10;bX+I080Lbkj13xPPqkJPvDetLGw9ipFfT/7P/wDwc2ft2fDa4trL43+GvCvxI05ZC15NcWI0rUZV&#10;xwqTWoECYPc2zk/rX5x0V1YfN80w0r060l8219zujws28O+Bc8puGMy6jK/VQUZfKcOWS+TP6Ov2&#10;M/8Agvx+wd+1fNZ+E/FPiqb4aeLLran9j+NHSK0nm2AssF8p8ll3fIvmmGSQ4Cx5IFfbwYMMg1/H&#10;PX2t/wAE1P8Agtx+0p+wbqmn+AvGF/eeO/hesgjuPCupXha50yLaFDafO+TCFwrfZ2zCwDACNpDK&#10;Prsr4y5pKnjo/wDby/VfqvuP5z48+jTGnRni+F6jbWvsajWvlCemvZT3/n6H9IVfzJft+QzQft1/&#10;GhJ4mRv+Fr+Im2suPlOpXBB+hBBHqDX9E37K/wC1f8Dv2zvg/YfG/wCAHjOLV9FvGMVxGRsudPuV&#10;AL2tzFnMMyblJU8FWV1LI6M0njn9kX9lD4neKbrxz8Sv2Yvh54h1q+2fbdY1zwXY3d1cbEVE3yyx&#10;M77UVVGScKoA4Ar76nUhVgpwd09U1sz+S8VhcVgcTPD4mDhUg2pRkmmmt009U0fy9UV/Tf8A8MEf&#10;sL/9GXfCb/w3Omf/ABij/hgj9hf/AKMu+E3/AIbnTP8A4xVHOfzIV9Zf8ENwT/wVJ+F/H/Qb/wDT&#10;Jf1+3v8AwwR+wv8A9GXfCb/w3Omf/GK3/hv+y/8As0/BzX38V/CH9njwN4V1SS1a2k1Lw34Ss7G4&#10;aFmVmjMkMasUJVSVzglQewoA7qiiigAooooAKKKKACiiigAooooAKKKKACiiigAooooAKKKKACii&#10;igAooooAKKKKACiiigAooooAKKKKACiiigAooooAKKKKACiiigAooooAKKKKACiiigAooooA/nt/&#10;4LleGb7w5/wU5+Ik9zps0Fvqkek3tjJIuBcRtplqjOvqvmpKufVGHavkmv1G/wCDmf4IX1h8TPhx&#10;+0fZrdS2uqaHP4c1DbbfubWS2ma5gzJn78q3VxhSBxakjPOPy5oAK/eb/g3w+LWn+P8A/gnlp/gS&#10;GFYrnwL4m1LSrhTKpaVZpvt6S7Ryqn7YyDPUxNivwZr7e/4ISftp6V+y1+1i/wAOPHuqx2fhP4mQ&#10;waXeXU3CWmpRsxsZmIRjtLSSwHlVX7SJHYLGaAP3qooooA/K/wD4OC/+CTHxH/aSvrP9sr9mXwtc&#10;a14m0rSRYeMPC+nwq1xqVpDveK7t0ADTXCAmNoxueRBEI1zGVf8ADu7tLuwupLG+tZIZoZGjmhmQ&#10;q0bA4KkHkEHgg9DX9ilef/E79k79lv426zH4j+M37NvgHxdqEcflx3/ibwfZX8yr/dDzxMwHHTOK&#10;+PzjhOnmGIdejPkk901dN9/Lz7n9GeHP0gcdwfksMpzHDfWKVPSnJS5Zxj0i7pqSX2dU0tNUlb+S&#10;eiv6sv8Ah3P/AME+v+jF/g7/AOGz0r/5Ho/4dz/8E+v+jF/g7/4bPSv/AJHryP8AUfE/8/l9zP0b&#10;/iabJf8AoW1P/A4/5H8ptFf1Zf8ADuf/AIJ9f9GL/B3/AMNnpX/yPR/w7n/4J9f9GL/B3/w2elf/&#10;ACPR/qPif+fy+5h/xNNkv/Qtqf8Agcf8j+U2iv6sv+Hc/wDwT6/6MX+Dv/hs9K/+R6P+Hc//AAT6&#10;/wCjF/g7/wCGz0r/AOR6P9R8T/z+X3MP+Jpsl/6FtT/wOP8Akfym0V/Vl/w7n/4J9f8ARi/wd/8A&#10;DZ6V/wDI9B/4Jzf8E+j/AM2L/B3/AMNnpX/yPR/qPiv+fy+5j/4mmyT/AKFtT/wOP+R/Kbmiv6Zv&#10;jd/wRA/4JkfHK2nOp/sxaV4bvpIGjg1LwTNJpLWxI/1iw27Lbsw7eZE49jX5s/t4/wDBtN8bfgvp&#10;d/8AEj9jfxhcfETQ7SOSebwrqUCRa5BEoBAhKARX7Y3khVhkOFVI5GbFeZjuE81wcXOKU0v5d/ue&#10;v3XPt+F/pBcBcRYiOGrylhaktF7VJQb8pxbS9Z8qPy/oqbUtO1HR9RuNI1ewmtbu1maG6tbmIxyQ&#10;yKSrIykAqwIIIIyCMGoa+ZP3GMlKN0e8f8E+P+Cg3xu/4J2/G+H4q/Cq9a80m+aODxd4Subgraa5&#10;ZqxOx+D5cybmMU4BaNmbhkeSOT+mL9mD9pT4V/td/A3QP2g/gzq8l5oPiC1MsC3Eflz20qsUlt5k&#10;ydsscisjAEqSuVZlKsf5Ja+/P+CAv/BRm7/ZC/aah+A/xF150+HfxLv4bO5FxckQ6Rq7Yjtr0Agq&#10;qudsEp+UbTG7tiAKfruF88lgcQsNWf7uT0/ut/o+v39z+evHbwtw/FGUTzvL6dsZQjeSS/i04rVP&#10;vOK1i92lya+7b+hyigUV+pH8EhRRRQAUUUUAFFFFABRRRQAUUUUAFFFFABRRRQAUUUUAFFFFABRR&#10;RQAUUUUAFFFFABRRRQAUUUUAFFFFABRRRQAUUUUAFFFFABRRRQAUUUUAFFFFABRRRQAUUUUAFFFF&#10;AHz3/wAFR/2TJf2y/wBi/wAVfCrQ9MW58SWUa6z4PVsbjqVsGZI1LMqhpozNb7mO1RcFj0r+buv6&#10;yK/Dv/gvT/wT61D9n744T/tW/DvS93gv4hao8urJG7MdM1uTdJMG3Z/d3BDzIQSA/nJhFWMMAfn3&#10;RRRQB+yn/BHH/gsro/xO0rRv2TP2tPFv2fxdCqWXhHxhqc3ya6o+WO0uZD0vMYVJGP8ApGArEzEe&#10;d+mlfyb19n/sV/8ABcX9rn9k3TrHwJ4tmh+I3g+yRYrfR/EV06XlpCobEdvegM6KMqAsqzKqIFRU&#10;FAH780V8E/Br/g4o/YR8f/Z7L4n2Pi3wFdGzWS8uNU0f7dZJNgboo5LNpJpBnOGaBARyQvSvRP8A&#10;h+R/wS2/6Og/8snW/wD5CoA+sqK+Tf8Ah+R/wS2/6Og/8snW/wD5Co/4fkf8Etv+joP/ACydb/8A&#10;kKgD6yor5N/4fkf8Etv+joP/ACydb/8AkKj/AIfkf8Etv+joP/LJ1v8A+QqAPrKivk3/AIfkf8Et&#10;v+joP/LJ1v8A+QqP+H5H/BLb/o6D/wAsnW//AJCoA+sqK+Tf+H5H/BLb/o6D/wAsnW//AJCrpvhV&#10;/wAFbP8AgnP8Z/E0fg/wN+1Noa6hNxDHrlnd6SkrEgBEkvoYUdySAEDFj2BoA+jKKKKAPzs/4LZ/&#10;8EavDH7YvgzUP2lv2efDkNh8W9Fs/NvLOzjCR+LraNf9TKB/y+KoxDN1cAQyZXyng/n6IIOCK/sY&#10;IzX89v8AwcYfsWad+zR+2ZD8avBOlrbeG/i1bz6qYo2G2HWInUX6heoDmWC4yer3EgHC4H5/xfk9&#10;OMPr1FW1tJeuz+/R97p9z+vfo6eJWLrYj/VbMZuS5W6Dbu1yq8qd+q5byj/KlJbcqX580UUV+fn9&#10;fn9PH/BHr9sG7/bV/YN8H/E3xJqv2vxPo8beH/GEjSF5H1C0Cr50h2j55oWguGAGAbjA6V9QV+Kn&#10;/Bql8drqw+J3xR/ZmvZbqSDVNDtfE2mx+d+4tntpha3J2/35Rd2vI7W/Pav2rr9pyLGSx2VUqst7&#10;WfqtPx3+Z/mP4r8N0+FePsbgaMbU+bnguijUSmkvKLbj/wBuhRRRXrn52FFFFABRRRQAUUUUAFFF&#10;FABRRRQAUUUUAFFFFABRRRQAUUUUAFFFFABRRRQAUUUUAFFFFABRRRQAUUUUAFFFFABRRRQAUUUU&#10;AFFFFABRRRQAUUUUAFFFFABRRRQAVzvxa+E3w6+Ovw31j4R/Fnwpa634d16za21TTbxcrIhIIYEY&#10;ZHVgrpIpDo6q6lWUEdFRQB/Ob/wUl/4Jr/FP/gn78TmtruG61jwHq10w8K+LPJ+WQcsLW4KjbHcq&#10;oORwJApdBgMqfNNf1TfFj4TfDj46fDrVvhN8XPCFnr3h3XLU2+p6XfKSkq5BBBBDI6sFdJFIdHVW&#10;Uqygj8aP+Cg3/BA74zfAu8vfiX+yPb6h488H7vMk8PRx+ZremAk5URqP9NjB24aMeaN+DGQjSkA/&#10;PCinTwT20z21zC0ckbFZI5FIZWBwQQehFNoAKKKKACiiigAooooAKKKKACiiigD9dv8Ag3o/4KAe&#10;O/HV3f8A7EPxb8QSalFpGinUPAOoXj7poLeJlSbTi5bMiKrpJCuMxoky7tixIn6pV+Cf/Bv18LvE&#10;njn/AIKJ6P430oSLYeC/D+palqsu07GWa2eyjiJ6bi90HCnkiJiPunH72UAFfnr/AMHLvwjh8ff8&#10;E5z8QUEaXHgXxpp2peZ5ILtDOXsWiDdVBe6ic+piWv0Kr4r/AODhDVbLTv8AglB8SLS6mVZNQvND&#10;t7ZSfvONYs5SB/wGNj+FeZnUYzymupfyS/BXX4n3HhnXrYfxCyqdLf6xSXylNRl/5K2fzd0UUV+J&#10;H+oh9tf8G8vjrxH4R/4KqeBNB0S98m18T6XrWmaxHj/XW66bcXap/wB/7WBv+AV/R9X81H/BA5S/&#10;/BWv4SKD/wAtNbP5aHqBr+lev1LguTeUyv8Azv8AKJ/B30nKdOHiBQcd3h4N+vtKq/JIKKKK+uP5&#10;0CiiigAooooAKKKKACiiigAooooAKKKKACiiigAooooAKKKKACiiigAooooAKKKKACiiigAooooA&#10;KKKKACiiigAooooAKKKKACiiigAooooAKKKKACiiigAooooAKKKKACiiigDwr9qv/gm1+xx+2Sk2&#10;ofGf4QWba5JGVj8VaKxstTQ7Ais00ePP2gDas4kRey18DfHX/g2V1qKS71P9mb9pa1nVrhBY6J46&#10;01ojHFj5i97ah97Z5AFqgOcEjGT+t1FAH4C+Pf8AggX/AMFK/CGrf2b4e+Fmh+Koduf7Q0HxdZRw&#10;j2xeyW8mf+AYrBP/AAQ6/wCCpAOD+y83/haaJ/8AJtf0MUUAfzz/APDjv/gqP/0a83/hZ6L/APJt&#10;H/Djv/gqP/0a83/hZ6L/APJtf0MUUAfzz/8ADjv/AIKj/wDRrzf+Fnov/wAm0f8ADjv/AIKj/wDR&#10;rzf+Fnov/wAm1/QxRQB/PP8A8OO/+Co//Rrzf+Fnov8A8m0f8OO/+Co//Rrzf+Fnov8A8m1/QxRQ&#10;B/PP/wAOO/8AgqP/ANGvN/4Wei//ACbW98Of+CB3/BSfxr4ni0PxR8K9H8I2bKWk1rXvFdlLBHjH&#10;y7LKWeUse2I8cckV+/VFAHg//BP79gD4Tf8ABPv4QyfD3wBcNqusapJHceKPFN1arHcapOqkKNoJ&#10;8uFNz+XDuYJvc7mZ3ZveKKKACvyP/wCDqX9o3SLD4cfDj9k3TLyOTUtT1iTxTrEUcxElvbQRS2ts&#10;GXoUlee5I9GtK/UT45/G34afs5fCTXvjd8YPFEGj+HPDdg13qd9cN0UEKsaDq8juVjSMZZ3dVUFm&#10;AP8ALj+3V+1944/bn/af8TftHeN4mtf7XuRFo2k/aGkTS9PiGy3tlJ4+VBucqFDyvI+1S5FfJ8XZ&#10;lDC5e8On71T8I9X89vv7H9B/R44LxOe8XxzipH/Z8Jd36SqNWhFd3G/O+1o3+JHkNFFFflZ/fJ+i&#10;X/Bsr8K9N8c/8FEbzx3q2lTSjwV4B1DUNOulzsgvJpILIBj6tBc3QA9ie1f0DV+Yv/Brz+zhefDv&#10;9k3xZ+0drEMsc/xI8RJb6arMCkmn6b5sSyr3BNzNeoc/88VNfp1X6/wvhXhsmhfeV5fft+CR/nL4&#10;8Z5TzvxKxfs3eNBRpJ+cF76+U3JfIKKKK+hPx0KKKKACiiigAooooAKKKKACiiigAooooAKKKKAC&#10;iiigAooooAKKKKACiiigAooooAKKKKACiiigAooooAKKKKACiiigAooooAKKKKACiiigAooooAKK&#10;KKACivmH/go1/wAFWv2bv+Cb3hy1h+I81zr3jDV7R59B8E6NIn2qeMblE87t8trbmRdnmMGZiH8t&#10;JDG4X8y/G3/B1P8Atb3/AIjnuvhz+zl8OtJ0lsfZrHWmv9QuI+Od08U9ur8+kS49+tePjs+yvL6n&#10;s60/e7JN29bbH6Rwt4S8ecYYH67l2F/cvac5RgpW0fLzNOS6XSaumr3P3Sor8F/+Ipr9u/8A6Ir8&#10;Jf8AwUan/wDJ9H/EU1+3f/0RX4S/+CjU/wD5Prh/1uyX+Z/+As+o/wCJePE7/oHh/wCDYf5n70UV&#10;+C//ABFNft3/APRFfhL/AOCjU/8A5Po/4imv27/+iK/CX/wUan/8n0f63ZL/ADP/AMBYf8S8eJ3/&#10;AEDw/wDBsP8AM/eiivwX/wCIpr9u/wD6Ir8Jf/BRqf8A8n0f8RTX7d//AERX4S/+CjU//k+j/W7J&#10;f5n/AOAsP+JePE7/AKB4f+DYf5n70UV+C/8AxFNft3/9EV+Ev/go1P8A+T6P+Ipr9u//AKIr8Jf/&#10;AAUan/8AJ9H+t2S/zP8A8BYf8S8eJ3/QPD/wbD/M/eiivwX/AOIpr9u//oivwl/8FGp//J9H/EU1&#10;+3f/ANEV+Ev/AIKNT/8Ak+j/AFuyX+Z/+AsP+JePE7/oHh/4Nh/mfvRRX4L/APEU1+3f/wBEV+Ev&#10;/go1P/5Po/4imv27/wDoivwl/wDBRqf/AMn0f63ZL/M//AWH/EvHid/0Dw/8Gw/zP3oor8F/+Ipr&#10;9u//AKIr8Jf/AAUan/8AJ9H/ABFNft3/APRFfhL/AOCjU/8A5Po/1uyX+Z/+AsP+JePE7/oHh/4N&#10;h/mfvRRX4L/8RTX7d/8A0RX4S/8Ago1P/wCT6Rv+Dpr9vHb8nwW+EuffR9T/APk+j/W7Jf5n/wCA&#10;sP8AiXfxO/58U/8AwbD/ADP3pJwMmvKf2sv21/2a/wBiX4eTfEb9of4mWWjw+S7abpSyCTUNVddo&#10;8q1twd8zZZASBsTcGdkUFh+FPxq/4OMf+CmXxcsU0zw7418M+AofLkjuf+EL8OKJLlWAHMl69y8Z&#10;XnDRNGRnqeMfFfjv4g+Pfil4oufHHxN8b6x4i1q82m81jXtSlvLqfACjfLKzO2AABknAGK83Hca4&#10;eMXHCwcn3lovu3f4H2/C/wBGLOsRiI1M/wATGlTW8KT5pvy5mlGPquf0PqD/AIKq/wDBWj4tf8FI&#10;/iAulQQXHhz4Z6HeNJ4X8ICbLSvgqL69KnbJcspYBRlIUYom4mSWX5Hoor8/xWKxGMrutWleT6/1&#10;0P6+yLIcp4ayunl2W0lTpQVkl+Lb3be7bu29wruv2Z/2fPiD+1Z8evC37PPwus1l1rxVqyWdtJIr&#10;GO2j5aW4k2gsIooleVyASEjbAJ4rha/f/wD4ID/8EsdR/ZA+Fs37TXx28MXFj8SvG2niK00q+j2y&#10;+H9JLB1hdOqXExVJJQ3zIqxxlUdZQ3oZLldTNsaqf2VrJ9l29Xsvv6HyHihx9g/D/hmpjG068040&#10;YdZTtvb+WHxS6bRveSPu/wCCHwf8Gfs//B/wz8Efh7ZtDovhXQ7bS9NWTBkaKGMIHcgANI2NzNgb&#10;mYnvXVUUV+zRjGEVGK0R/mbWrVsRWlVqycpSbbb3bbu2/NsKKKKozCiiigAooooAKKKKACiiigAo&#10;oooAKKKKACiiigAooooAKKKKACiiigAooooAKKKKACiiigAooooAKKKKACiiigAooooAKKKKACii&#10;igAooooAKKKKAChjtG40UHkYNAH8nH7av7R2vftb/tWeO/2h9evpp/8AhJfEM82mrPGqtb6eh8qz&#10;gwoA/d2yQx5xk7MkliSfLq+hv+Cov7Gfiv8AYf8A2yvF3ws1Pw/9k8P32qT6r4HuYtxhuNInlZoF&#10;ViBloh+5cY4eJsZUqzfPNfhONjWhjKirfFzO/rc/1f4XrZZiOG8HUy63sHThyW2UeVJLTa2zXRqz&#10;1CiiiuU90KKKKACiiigAooooAKKKKACiiigAooooAKKKKACiiigAqWysr3UryHTtOtJbi4uJVjt7&#10;eCMu8jscKqqOSSTgAck19L/sc/8ABIP9uz9tl7XWPht8I5tE8M3Sh18Z+MN+n6a0ZViHiJUy3Skq&#10;VzBHIAxG4qMkfth/wTi/4Im/svfsAPb+Pbpf+E8+I0Yf/is9asFjWx3cbbK23OtsdvymQs8p3SAS&#10;BHMY9/K+HcwzKSfLyQ/mf6Lr+XmfkfHnjPwfwTRnSVRYjEralTadn/fkrqC7p3l2iz5i/wCCJv8A&#10;wQtufhld6L+2P+2p4X2+I4/LvvBPgG/h50duGjvb5D0uhw0cBH7g4Z/3wCQ/rSOKKK/U8vy7C5Zh&#10;1RorTq+rfdn8E8Y8ZZ5xxnMsxzOd5PSMVpGEekYrou73b1bbCiiiu4+VCiiigAooooAKKKKACiii&#10;gAooooAKKKKACiiigAooooAKKKKACiiigAooooAKKKKACiiigAooooAKKKKACiiigAooooAKKKKA&#10;CiiigAooooAKKKKACiiigAooooA8y/an/Y7/AGcf20fh/wD8K2/aQ+F9j4i0+KQyWM0haG6sJMqf&#10;Mt7iMrJCx2ru2sA4G1wykg/Bmq/8Grn7HE12z6H+0H8TLe3/AIY7qbT5mH/AltUH/jtfqBRXn4rK&#10;8vx0uevSUn36/ej67IOPuMuF8O8PleNqUqbd+VO8b9WoyTSb6tJX6n5bf8Qq/wCyh/0cj8Q/+/dh&#10;/wDGKP8AiFX/AGUP+jkfiH/37sP/AIxX6k0Vy/6u5L/z5X4/5n0H/EZfE7/oZ1Puh/8AIn5bf8Qq&#10;/wCyh/0cj8Q/+/dh/wDGKP8AiFX/AGUP+jkfiH/37sP/AIxX6k0Uf6u5L/z5X4/5h/xGXxO/6GdT&#10;7of/ACJ+W3/EKv8Asof9HI/EP/v3Yf8Axij/AIhV/wBlD/o5H4h/9+7D/wCMV+pNFH+ruS/8+V+P&#10;+Yf8Rl8Tv+hnU+6H/wAiflt/xCr/ALKH/RyPxD/792H/AMYo/wCIVf8AZQ/6OR+If/fuw/8AjFfq&#10;TRR/q7kv/Plfj/mH/EZfE7/oZ1Puh/8AIn5bf8Qq/wCyh/0cj8Q/+/dh/wDGKP8AiFX/AGUP+jkf&#10;iH/37sP/AIxX6k0Uf6u5L/z5X4/5h/xGXxO/6GdT7of/ACJ+W3/EKv8Asof9HI/EP/v3Yf8Axij/&#10;AIhV/wBlD/o5H4h/9+7D/wCMV+pNFH+ruS/8+V+P+Yf8Rl8Tv+hnU+6H/wAiflt/xCr/ALKH/RyP&#10;xD/792H/AMYo/wCIVf8AZQ/6OR+If/fuw/8AjFfqTRR/q7kv/Plfj/mH/EZfE7/oZ1Puh/8AIn5b&#10;f8Qq/wCyh/0cj8Q/+/dh/wDGKVP+DVf9k0NmT9pD4iFe4VLAH/0RX6kUUf6u5L/z5X4/5h/xGXxO&#10;/wChnU+6H/yJ+b/gz/g19/4J9+HNZtdX8SePvid4gjt5N0+mX2vWcNrc/wCy/wBns45QP9yRT719&#10;Qfs+/wDBLL/gn3+y/ex6v8Hf2WPC9rqUF6l3a6xq9u+q31rOoAV4bm+aaWDGAcRsozzjPNfQFFdW&#10;HynLcLK9KjFPvZX+96ng5t4gcb55TdPHZjWnB7x55KL9YpqL+aAADgCiiivQPjwooooAKKKKACii&#10;igAooooAKKKKACiiigAooooAKKKKACiiigAooooAKKKKACiiigAooooAKKKKAMvxn438F/Dnw3de&#10;MviF4v0vQdHslDXmq61qEdrbQKTgF5ZGVVGSByRzXk+o/wDBSP8AYC0u4a2uf2x/hyzL3t/FltMv&#10;/fUbkH86/DP/AIKl/tl+Ov2xf2s/E2r6p4va+8J+GtavNL8CafayMLOCwjl8sXEaHH7y4EaSyORu&#10;JKrnZHGq8P8As3fsNftZ/tdR3d1+zv8AA/VvEVnYu0d1qitFa2UcqhCYftNy8cJlCyI3lhy+1g23&#10;HNAH7+f8PNf+CfX/AEeH4B/8KGL/ABq5pf8AwUZ/YH1h9lp+2T8NV/6+vGVnAP8AyJItfib/AMOP&#10;/wDgqL/0a7J/4WGjf/JleY/tKfsDftf/ALIWlWOv/tD/AAO1Lw/pupTeTa6otzb3lqZsEiJprWSS&#10;OOQhWKo7KzBWIBCkgA/pc8PeI/D/AIu0O18TeFNds9U02+gWax1DT7pJoLiNhlXSRCVdSOQQSDWL&#10;8TfjR8HfgpptvrPxk+LHhnwlZ3k/k2d34m163sI55Nu7YjTuoZsAnAJOBmvwn/4IdftT+NfgT+3F&#10;4V+Gv/CZXlv4Q8eXkmk61o/mM9vNdSwsLSURk7VlFwIE8wDcEd16NivtL/g5m/5Nt+HP/Y8S/wDp&#10;HJQB92eAf2sf2WPir4mh8FfC79pb4f8AiTWbhHe30nQPGVjeXUqopZisUUrOQqgkkDgDJr0CvwB/&#10;4IJf8pL/AAf/ANgfWP8A0gmr9/qACvMdf/bY/Y08Ka7e+F/FH7W/wx03U9Nu5LXUdO1Dx7p0M9rP&#10;GxSSKSN5gyOrAqysAQQQQCK9Or+ZD9vf/k+n40f9lZ8R/wDpzuKAP6WfA3j7wL8T/C1r45+GnjTS&#10;fEWiX2/7FrGh6lFd2txsdo32SxMyPtdGU4JwykHkEVrV8m/8EN/+UW3wv/7jf/p7v6+sqAOd+Jfx&#10;d+FHwY0OHxR8Yfif4d8J6ZcXa2sGo+JtagsIJJ2VnESyTuqlyqOwUHJCMcYBriP+G9/2Fv8Ao9H4&#10;Tf8AhxtM/wDj9fjL/wAFzv21Y/2qf2t5fh34P1JZ/CPwyNxpGlyR4K3V+zL9uuQdoJUyRJCvzMhW&#10;2EiEeac/JOvfC34h+F/AXh/4oeIfCF7Z+H/FUt5H4c1a4i2xai1q6JceUf4hG8iqT03ZGcggAH9T&#10;PhXxZ4W8deHbPxh4I8S6frGk6hCJtP1TSrxLi3uYz0eOSMlXU+oJFaFfk/8A8G5n7cAmt9U/YT+I&#10;GsqGi87Wfh+9xMo3KTvvbBNzgkgk3SIiE4+1uxAVRX6wUAc58S/jD8JPgvo0PiP4xfFLw54T0+5u&#10;hbW9/wCJtbgsIZZirMIled1Vn2qzbQc4UnoDXE/8N7/sL/8AR6Pwm/8ADjaZ/wDH6+Qf+Dlv/kzb&#10;wV/2U23/APTdfV+KEME9w/l28LSMFZiqKSQqgkn6AAk+gFAH9UXwz+Mnwh+NOk3Gv/Bz4qeG/Flj&#10;a3H2e6vfDOuW9/DDNtDeWzwOyq21lO0nOCD3rpK/m4/4Jw/t7eOv2Avj7bfELSZby98K6q0dr428&#10;OW8g26jZgnEiqxC/aISzPExKnJdCwSV8/wBFPwu+KHgL41fDzR/iv8LvE1vrHh/XrFLvS9Stc7Zo&#10;mHcMAyMDlWRgGRlZWAZSAAUfij8fPgX8D/sP/C6fjR4T8H/2p5v9m/8ACUeI7XT/ALX5ezzPK8+R&#10;fM2+Ym7bnbvXOMjNP4a/tOfs2fGbXpPC3wf/AGhPA/ivVIbVrqbTfDXiyzvriOBWVWlMcEjMEDOi&#10;liMAuozkivzT/wCDoX/mhv8A3M3/ALiq8h/4Ns/+T7vEn/ZK7/8A9OOm0AfuESAMk15D4n/b+/Yc&#10;8G302l+I/wBrv4cW91bTPDc2o8ZWcksMinDI6JIWRgQQQQCCK/Pn/g5A/a++JvhjxL4X/Y78Gaxe&#10;6Toup+HRr/iiWzujH/ayS3E9vDaybQD5SG2ldkJKuZIyVzEpr81f2eP2aPjn+1d8Ql+Ff7P3w9uv&#10;EeufY5LqS1gmihSGBMbpZZZnSOJclVBdgCzqoyzKCAf0Nf8ADzX/AIJ9f9Hh+Af/AAoYv8aVf+Cm&#10;f/BPtm2j9sPwB+PiKEf1r8ZB/wAEK/8AgqCR/wAm5wf+FppH/wAl1U13/giH/wAFOvD+jXWuXX7N&#10;LzRWdu80sVj4o0u4mZVUsQkUdyXkbA4RAWY8AEkCgD95vhT+0Z+z98dXuovgr8cPCPi2SxjSS+h8&#10;N+Ira9ktlckKZFidmjBKnG4DOD6V1Ws6zpHhzSLrxD4h1W2sdPsbaS4vr68nWKG3hRSzyO7EKiKo&#10;JLEgAAk1/Kx4B+IHjb4WeMtO+Ifw48U32i65pNwJ9N1TTbhopreQcZVh6gkEdCCQQQSK/ox8X/Ez&#10;WPjT/wAEtNV+MXiGzt7fUPFnwBuNYvrezVhDFNc6I0zqgYkhQzkDJJwBknrQB03/AA3v+wv/ANHo&#10;/Cb/AMONpn/x+vR77xj4S03wjN8QNR8U6bb6Db6a2oT63NfRrZx2ax+Y1w0xOwRCMbzITtC85xzX&#10;8pNf0efGn/lEj4s/7Nzv/wD0wvQB2f8Aw3v+wv8A9Ho/Cb/w42mf/H62fAf7Wf7K3xU8TweCfhh+&#10;0x8P/EmtXSu1tpGg+MrG8upVRSzlYopWdgqgscDgAk8Cv5d66Dwh4u+I3wM+Jlj4x8K3994f8UeF&#10;9WWa1maHy57G7hfoyOOqspVkcEHlWBBIoA/qorO8W+MPCfgHw5eeMfHfijTtF0jT4vNv9V1a+jtr&#10;a2jzjdJLIQqDJHJIHNeDf8Ez/wBv7wn/AMFAfgBD46jjs9P8YaL5dp438P2rnbaXRB2zxqxLC3mC&#10;s8e4tgq8ZZ2jZi7/AIKz/wDKOP4uf9iq3/o6OgDs7T9uz9iG/uo7Cw/bH+FU080ixwww/ELTWeRy&#10;cBVAnySTwAOteq1/Kv8ACX/kqvhn/sYLL/0elf0Hf8Fcv2uPEn7G37FGvfETwFe/ZfFGs3kGheGb&#10;zyRILW6uNzPNgkYZLeKd0JDDzFTKlcigD1/4pftR/s1fA/U10P4yftA+C/Ct/Jbi4j0/xB4mtbS4&#10;kiJIDrFJIHZcgjIBGQfSuHb/AIKaf8E+lOD+2H4A/DxFD/jX83wHjb4oeNsAar4i8SeItV/6a3l9&#10;qd9PJ/wKSaaSR/dnZu5NfUVv/wAEMf8AgqFcQrMf2bY49wztk8ZaOGH/AJN0Afs9/wAPNf8Agn1/&#10;0eH4B/8AChi/xroPAv7c37GPxM1m18N+A/2qvh9qmpX06w2OmW3i60+03Mh6JHEZA7sfRQTX4in/&#10;AIIV/wDBUED/AJNzg/8AC00j/wCS6+dfjv8AAP4u/szfEy++D3xx8FzaD4i05InutPmuIphskjEi&#10;OskLPHIpVh8yMQDkHBBAAP6mKwfiT8Vfhh8G/C8vjj4u/EbQfCuiwyIk2reI9XhsbVGY7VUyzMqg&#10;kkADOSTgV8Qf8G837S/i740/sla18MPiB4tvNY1H4fa8lnpsl6297fSZoFa2h8w/M4SSO6VQ2dkY&#10;jQYVVUfj9/wV8/aP+KX7RP8AwUD+J0nxD8ST3Nl4T8aan4e8N6aJn+z2FlZ3L2yCKNmIRpBCJJCM&#10;bpHY8DAHi55nEcnwyqcvM5OyW3zZ+n+FfhvU8SM6qYR1/Y06Ueecrcz1aSjFXSu9dW7JLZ7H9AF9&#10;/wAFU/8AgnBp1w1rc/ttfDdmU4Jg8VW8q/8AfSMQfwNQ/wDD2H/gmx/0ev8AD3/woYv8a/C/9i7/&#10;AIIc/ts/tyfBq1+Pnw0m8G6J4Y1KWZNGvfFGvSRtqAimkglaOO2hnZQssTofNCEkZUMuDXr3/ELr&#10;/wAFCP8Aop/wj/8ACi1L/wCV1eHSzziKtTVSGEunqnrqvvP1HHeFPgzluMnhMVxC41INxkrwupLR&#10;p2i7NPRq+j0ep+v2kf8ABUP/AIJ0a5N5Nl+278L0b/p88aWluv5yuo/WvcdM1TTda06DV9G1CC7t&#10;LqJZba6tZlkjljYZVlZSQykcgg4Ir+WT9uz/AIJz/tL/APBO7xfpPhb9oTSdJ8nxBFNJoOs6Fqgu&#10;bS/EPl+cE3KkqFDNGCJI0zuGMjmvu7/g1n/aO+JI+N3jr9lS+1u4uvCs/hB/EljZXFwzJp95BeW1&#10;u5hUnCCZbvL46mFD61tl/E2KrZksHiqPJJ6ddHa6un3OHjLwPyPLeC58SZBmP1ilBc2qi1KPNytx&#10;lFpXi73TXRq6asfr98Xv2kf2e/2f30+P46/HXwf4LbVhKdLHizxNa6d9s8vZ5nlee6+Zt8xN23O3&#10;eucZFcZ/w8d/4J9/9Hz/AAf/APDlaX/8fr81P+Dsr/kJfAb/AK4+Jv56VX5g/sx/smftCftk+Prr&#10;4X/s2fDuTxNrtjpEmqXVhHqNtalLRJYomk3XMsaHDzRDAJb5s4wCROZ8TYzB5pLCUqKm1a293dJ7&#10;L1NuB/A/h3iTgahxDmGYyw8ZqbldQUIqNSULuUmrJ8qevVn9NP8Aw8d/4J9/9Hz/AAf/APDlaX/8&#10;fpR/wUc/4J9k4/4bn+D/AP4cvS//AI/X4F/8OHP+CsX/AEaRdf8AhXaN/wDJlea/tLf8E1/25P2P&#10;/C1v45/aI/Z21jQNFuJvKXV47i2vbWJ8gBZZbSWVYSxICiQrvOducHHNU4nzqlBzng2kt21JL77H&#10;sYTwL8McwxEcPheIoVKknaMYzoyk32SU22/JH9SnhLxh4S8feHLPxh4F8UadrWk6hCJrDVNJvo7m&#10;3uYz0eOSMlXU9iCRWlX8zf8AwRj/AGz/AIs/sn/txeCNC8KeI7pvC/jzxNY+H/F3h6S6ItLuG6mW&#10;3S5ZCCBLbvIJUdQHwrR7gkrg/wBMg6V9FkucU84wzqKPK07Nb/NPsz8Z8T/DnFeG+dwwk6yq06ke&#10;aE7craTs1KN3Zp22bTTT01So+KPE/hzwV4cv/GHjHX7LSdJ0uzku9T1TUrpILe0t41LSSyyOQsaK&#10;oLFmIAAJJFeS/wDDx3/gn3n/AJPm+D//AIcrS/8A4/XwD/wc5ft2J4S+Hei/sG+AtVX+0PFAi1nx&#10;y0ZBMOnRS5tbU/KcGWePzThgyrbJkFZufxv8L/CT4l+NfA3if4m+FfBd9feH/BcNrL4p1iGL9xpq&#10;3M4t7fzG6AySnaqjJOGOMKxHkZtxRPA454ahTU+Va777vbst/n2P0fw78B8NxVwtDOc2xcsOqsrU&#10;0lHWLajFtya1nN2iuvutX5kf1lfCX48/BD49aXda58D/AIxeF/GVlY3AgvLzwr4gttQit5SoYI7Q&#10;OwVtpBwSDg5rrK/mx/4Ieft8f8MO/tkWNp4z1xbTwH8QDDonjBriYJDaMXP2S/csyqoglch3YkLD&#10;NOQCcV/ScpyMg16+R5vHOMJ7S1pJ2a7dn6Nfjc/OfFLw7xHhzxAsHzupRqRUqc2rc3SSdtOaMt0u&#10;ji+oVxPxe/aS/Z5/Z/S1f46fHTwf4N+3hzYr4o8SWtg1ztxu8sTupkxkZ25xketcv+3z+0uf2Pf2&#10;OPiF+0dbxW8l54a8Pu+jx3UZeGTUJWW3tFkAZSUNxLEGAIO0nBBr+WX4rfFf4kfHH4h6t8Wfi94z&#10;v/EHiTXLr7Rqmr6lN5ks74CgeiqqqqKigKiKqqFVQByZ9xBHJ3GnGHNOSvvZJf8ABPoPCXwfreJE&#10;K2Lr4j2OHpNRuo80pSau0rtJJJptu+6SW7X9O0v/AAVc/wCCbcMjRSftsfDslTj5fEkLD8wcU0f8&#10;FYf+CbJOP+G1/h5/4UUX+Nfz/wDwb/4I/f8ABSb4++AbL4n/AAw/ZT1q50PUo1l0+81PULLTTdRM&#10;oZJo47yeKR4mVgyyBSjg5UkV1P8Aw4Z/4Kyf9GkXH/hY6L/8m148eJM/nFSjhG0/7sz9HreCvhFh&#10;q0qVbiKMZRdmnVw6aa3TTd012P368D/8FBv2FviRrFn4e8D/ALYfwz1LUdQmWGx0238b2P2m4kPR&#10;EiMgd2PYAEmvYcgjIr+Rz4+fs6fHH9lr4iTfCn9oH4aap4V8QQQrP9h1KEDzoWZlWaKRSY54iyOo&#10;kjZkLIwBypA/Yz/g1+/aw+KnxU+Gfj79m/4k+LrjVtP8CjS7nwg19NJLPaWk6zxSWiuzHFvGbeEx&#10;xgDZ5rgHbtC9uU8T1MdjlhMRS5JO9t90r2aeqPmPETwMwfC/CsuIMox/1ihHlbTUdYzkoqUZxbUl&#10;drS2zvfSx+hfxI/bN/ZD+D3iyfwH8Wf2pvh14X1y1RHudH8Q+NrGyuoldQ6FoppVdQykMCRyCCOK&#10;wv8Ah47/AME+/wDo+f4P/wDhytL/APj9fhZ/wcPf8pU/HH/YH0X/ANNsFeNfspf8E0v20v23PCOp&#10;eO/2ZvhAniLS9I1L7BqFy3iLT7Pyrjy1k2bbqeNm+V1OQCOeuc1zYjinHQzCphaNDncW0rXbdvJH&#10;uZP4C8J4jg/CZ7meayw8KtOnOTkoRhFzSduaTXV2V9z+jj/h47/wT7/6Pn+D/wD4crS//j9H/Dxz&#10;/gn3/wBHz/B//wAOVpf/AMfr8Gv+If8A/wCCs3/RrsX/AIXOif8AyZR/xD//APBWb/o12L/wudE/&#10;+TKr/WDP/wDoCf3S/wAjL/iEHhD/ANFNT/8AA6P/AMkf0TfCj41/B347+HpvFvwS+K/hvxhpVteN&#10;aXGpeF9ct9Qt4rhUR2haSB2UOFkRipOQHU4wRT/ij8ZvhD8EPDy+LfjP8VPDnhHS2mWFdS8Ta5BY&#10;W7SHogkndVLHBwucnFfIn/BBP9kD9of9ib9kHxN8Lv2lvAS+Hdd1D4kXmq2liurWt5vtH0/T4Vk3&#10;20siDLwSjaSGG3JGCCfwv/4KC/tP+P8A9rv9rvxv8YvHXia+1CKbXrq08O215LldN0mKeQWtpGoA&#10;VERDk7QNztJI2Xd2PoZhxBUy3LqVapS/eT+y9Ld79dOx8bwb4R4PjTjTH5Zg8cnhMK/4sUpuabaj&#10;y2ajrZu92lbZ3P6MLr/gqv8A8E3rOdreb9tn4csy8HyvFEEi/mrEH8DUf/D2H/gmx/0ev8Pf/Chi&#10;/wAa/D39kT/gg1+3N+2R8FdN+Pngifwb4d0DWt7aL/wlutTwz30KsU89I7e3mKxllYDzNjMBuAKs&#10;rH1D/iF1/wCChH/RT/hH/wCFFqX/AMrq4KeecSVqanDCXT1W+33n1+M8LPBfL8VPDYjiFxqQbjJX&#10;hpJaNO0Wrp6NX0eh+wOh/wDBTv8A4J2+Ipxb6Z+238LwxICrdeNLO3yfQebIuT9K9yt7iC7gS5tZ&#10;0kjkUNHJGwZWU9CCOor+Ur9tj9hv4+fsBfFuL4O/tA6Xp0d/eaamoaZfaPqAubW+tWd4xLG2FZfn&#10;jdSsiI42527WUn9Nf+DV/wDaV8da5b/Eb9lbxP4pvr7RdGsrXXfCen3Em+PTN80kd6kZPKpI8kEn&#10;lg7A/mOAGkctrlfEuIxOYrB4qjySd++jSvZp90ebx14I5PkfBsuJMjzD6xRiotpqLUoykoc0ZRdr&#10;pvVNd9U1Z/mBqX/IRuP+uzfzNf0Of8EVNNtNM/4JjfC2KzhC+bZ6jNJj+J31O7Yk/ifywK/AL4z/&#10;AA81r4RfGDxX8KfEjRtqHhnxJfaVfNEcq01vO8TlT3BKEg9xX6P/APBMf/guP+z/APsr/sp6B+zh&#10;8d/h54ue88Mz3cdhq/h22trqG5t5rmW4BkWWaJo3VpmjCqHBVFbIJIH2B/OR+wlcX8fP2efg5+1B&#10;8PJfhR8dvBceveH5rqK5k0+S8ngBljOUbfA6OMH0bB75r45/4iOf2BP+hX+JH/hO2v8A8l14T/wU&#10;G/4L9fC/4yfs6ap8Jv2RrH4i+HPFGrXtoP8AhK5pI9LfT7eOZZnaCW1unl8x/LWIrhFMcsmWP3WA&#10;Pt7wB/wSH/4J1/C7xzo/xK8Cfs4W+n634f1SDUdIvl8SapIbe5hkEkcm17llbayg4YEHHIIr5l/4&#10;OZv+Tbfhz/2PEv8A6RyV8F/sSfto/tpeNP2zPhL4S8QftZ/FDVNO1L4l6Fb6lpt9481GaC6t2v4R&#10;LHJG0xV42TcGVgQVJBBFfen/AAczf8m2/Dn/ALHiX/0jkoA/Ir4QfGb4o/ALx3bfE34OeNLzw/r1&#10;nHJHa6pYlfMjWRCjgbgRypI6d69j/wCHtP8AwUd/6O38Uf8AfUP/AMbrov8Agi18L/hz8Yv+Cgnh&#10;fwH8VvA2l+I9FutL1R7jSdasUuLeRkspWQsjgqSGAI44Ir9tP+Hcv7A3/Rm3w1/8I60/+N0AfhT/&#10;AMPaf+Cjv/R2/ij/AL6h/wDjdeDeMPFviTx/4t1Tx34x1eXUNY1rUZ7/AFW/nxvubmaQySytjAyz&#10;szHHc1/Sf/w7l/YG/wCjNvhr/wCEdaf/ABuv56/20/DmgeDv2x/i14R8KaNbabpel/EzXrPTdPso&#10;RHDa28WoTpHFGi4CoqqFCjgAAUAfuV/wQ3/5RbfC/wD7jf8A6e7+rf8AwV8/bZH7Ff7Iuqat4X1d&#10;bfxp4u36N4PWOQCWCV0/fXoG4MBBESwcBgJmgDDD1U/4Ib/8otvhf/3G/wD0939fkj/wV+/baP7a&#10;f7XWqan4W1hrjwV4Q36L4PWOYtDPGj/v71QGKkzygsrgKWhSAMMpQB4X+zr8C/Gv7Tfxy8MfAb4f&#10;w7tW8UatHaQyuhZLePlpbhwOfLiiV5XxztjbGa/eL9uP/gmn4E+Mf/BOuP8AZO+Dvh+OHUPAekw3&#10;Pw63CNZJL61jI2SNuijL3SmWOSRyF8y485gStfMH/BuF+xmdI8Oa9+27420r99q3maH4J86PpbI/&#10;+mXS5GPmlVYFYEMPJuFPD1+qNAH8rnwp+J3j34CfFXQ/iv4A1GTTfEHhfVor2xkZSNk0T52SLkbk&#10;bBR0PDKzKeCRX9Mf7LH7RHg39q/9n3wr+0H4EBjsPEumLO1qzMzWdwrGO4tmJVdzRTJJGWAAbZuX&#10;KkE/jd/wX1/Ykm/Z9/ab/wCGifBekSL4T+J08t3dvHGzR2Wtj5rqNmwQvn5+0LubLM1wFAWKup/4&#10;N5P234vhJ8ZNQ/ZA8e6tHDoHj25+2eG5Z2RFttbWMKY9xx/x8wxqgyTmSCFEXMjEgH0j/wAHLf8A&#10;yZt4K/7Kbb/+m6+r89P+CLHh7QfFv/BSr4e+FPFOjWupaXqdnr9pqWn31ussN1BJoOoJJFIjAq6M&#10;pKlSCCCQa/Qv/g5b/wCTNvBX/ZTbf/03X1fAH/BDf/lKT8L/APuN/wDpkv6AE/4Kyf8ABN3xH+wX&#10;8a5NT8K6fNcfDXxTdSTeEdSVmkFk3LNpszMSwljH3GYnzY8MCWWVU9F/4Iof8FQrr9k74iQ/s5/G&#10;vxHEnwy8UX2be+vm2jw5qL4An3k4W2kICyq3yodsoKAS+Z+yX7T37NHwq/a6+CusfAn4x6M91o+r&#10;RDbPbybLixuFOYrqB8HZLG3IyCrDKOrozo384v7YP7KPxM/Yv+PWsfAf4o2bfaLBhNpepLAyQ6rY&#10;uT5N3DnOUcAggE7HSSMncjAAH6Lf8HQp/wCSG/8Aczf+4qvIf+DbP/k+7xJ/2Su//wDTjptfKPxr&#10;/a++I/x9/Z/+GPwJ+Ig+2f8ACrP7Ut9F1qS5Z5p7G6Fn5VtIGz/qPspVGBx5bRptHl7m+rv+DbP/&#10;AJPu8Sf9krv/AP046bQAn/ByWSf27/DmT0+FlgB7f8TDUa9b/wCDXy3t2ufjddtboZY08NpHLtG5&#10;VY6oWAPYEquR32j0FeXf8HKmk3tt+234S1lrOZbW6+F9pHHcMh2PJHqOob0B6EqrxkjqN6+orif+&#10;CKv/AAUY+Fv7BfxL8X6P8brC+Twz44sbITavptkbiWwurR5fKLoGBMLJcz7iiu4ZY8LgsQAfq/8A&#10;8FQv27Nc/wCCfHwC0f4z6B8O7XxNNqfjC30VrC81BrZY1ktbufzQyoxJBtguMfxE545+D/8AiJ2+&#10;JP8A0aTof/hVzf8AxivoL9pP/gpd/wAERv2v/Aln8Nv2iviRdeINFsdWj1O1sToHiC08u6SKWJZN&#10;9rFGxwk0i7SxX5s4yAR8++M/F3/Bsl4a8N3Ws+H/AIX6x4ivIIi1vo+mXPiiKa5bsqtc3EUS/VnA&#10;+vSgDyiX/gsJ+zLPK08//BHz4GO7sWd20WyJYnqSfsPWv1JuviDpvxW/4JOal8SNF8Eaf4Zs9a+A&#10;97dWfh3SVVbXTIm0iQpbQhVUCNFwqgKAAAAB0r+ci4kjmuJJYbdYUZyViViQgzwuTyce/Nf0L/DC&#10;xm07/giZp9vORub9mt5Rt/uvobOP0YUAfzy1/R58af8AlEj4s/7Nzv8A/wBML1/OHX9Hnxp/5RI+&#10;LP8As3O//wDTC9AH84dfrd/wXB/4JfW3iPwO37dnwF0Cb+1LLTYpfiRo1pHuW6tkiUf2pGo5V41G&#10;J8ZVowJcKY5Wk/JGv6uvDqq/huxRlBBsYgQe/wAgoA/mb/Yu/a6+JH7Efx/0j47fDhjcNaEwazo8&#10;lw0cOrWDkebayEZwDgMrENskSN9rFQD+2X7bP7Q3wx/ao/4I/fED45/CHWGvNF1zwY0kSzKFmtZB&#10;NGJLeZASEljcFWAJGRlSykMfzj/4LU/8ExZ/2P8A4lv8fPhBpKf8K08Xak22ztoQi+HtQfc7Wm1Q&#10;ALdwGaEgAKA0RA2I0nzf8Cf2yPil8EPgx8RP2ebK/kvvBvxG0R7bUtFml/d2t6ChjvoR/BJhBG+M&#10;CRMBsmOIoAcH8Jf+Sq+Gf+xgsv8A0elfs9/wcpf8mK+Fv+ysWH/pt1Ovxh+Ev/JVfDP/AGMFl/6P&#10;Sv20/wCDjHwbr/if/gn9Z63o9g81v4c+IWm6jq0i9ILdoLu0Dn2866hX6uKAPyu/4JS6HpviH/go&#10;v8IrDVYPMij8Xw3Kr6SQo80bfg8an8K/ol+LXjWf4a/CvxN8RbawW6k0Dw/e6lHaySFVmaCB5QhI&#10;BwCVxnBxmv5lf2WfjZN+zh+0f4H+OyWc11H4V8TWmoXVpbsFkubdJB50Kk8AvFvQE9C2a/bS6/4L&#10;if8ABLL4neALnQPG/wAV9Ws7PXdLktdV0XUPCmpCZYpoykkLvbROobaxUtHIcHlW6GgD5V/4idvi&#10;T/0aTof/AIVc3/xiuF+I3/BdP4X/ABh8QL4s+Lf/AAS/+FPinVVt1t11LxGkF9cCFSSsfmTWbNtB&#10;ZiFzgFj6mvTH1P8A4NelUsug3TY/hDeMef8Ax+vgD9tnxV+yb4s+Pd9c/sU/DK+8L+AbW1itrCDU&#10;r64mmvplyZboi4mleNXY4VC/3EViqMzKAD9gf+CKv7YPwy/awj+JUXw4/Y+8C/CdfD50c3i+C7KG&#10;EaoZ/t20zeVBFny/Jbbnd/rW6c5/G3/grz+zh8Vf2eP2/wD4nf8ACxPC11aWPizxtqmv+GtUNu/2&#10;bULK8uXuUMUjKFkaMTCOQLnZIrL2BP6Q/wDBsBpWqQ6T8a9ck0+ZbO5uPD0EF00Z8uSSNdSaRA3Q&#10;soljJHYOvqK8S/bN/wCDhL9r/wAH/Hj4nfs26n8C/g3r/hnw9421fQY7LxL4Vvrr7Xa2t7LCn2hT&#10;fCORisalvkCluQB0r5PiyngamDgsRNx10aV+mqauj+gvo9YrijB8RYqplGGhXXs0qkZVPZu3N7so&#10;y5Zap30a1T6bnxx+zl/wVc/4KB/sl/DS3+DvwB/aMvNE8M2lxLNZ6TPoen30ds0jl5BEbu3laNWd&#10;mcopC7nZsZYk97/w/wBf+Ctf/R2bf+ENoX/yDX2x+xt/wUc/4Ie/En4C6Xr37bP7O3wN8H/En7Rd&#10;R67pWl/AVpLJkE7+RJA8drc/K0Bi3B5N3mCT5Qu3Pqh/bW/4NkiMHwb8Gf8AwwU//wAqq8HDYHFe&#10;wi6WZJRsrLnasu1r6W7dD9ZzrijIo5tXjj+C51Kyk+eaoQmpSvrJT9n76lupX1Tufm/of/Bfv/gp&#10;dbahDe+OPib4Z8YR27Ex2viTwDphjGcZANvBCwBwM4YHiv0W/wCCNH/BarR/20fitL+zx8bfg34Y&#10;8J+PLrTZ7nw/rHhKzMNnq8cQ8ya1MUjPJDMsa+aP3jpIschPllFWT4l/4LQfF/8A4I4fFTwH4ZvP&#10;+CefhTR4PHC64F1u88K+E7zRdPi0tIJcxyQSxQQvM80kLK8cTNthcM6jYreaf8EDw7f8FaPhKE6+&#10;ZrZ/D+w9Qz+lY4XMMywOdU8O8R7WLlFN35k1JpbvZryZ6OfcH8F8UeF+MzanlDwFWnSqzjFw9lOM&#10;qacleMbJxla3vLVO6SdmfYf/AAdlf8hL4Df9cfE389Kr5V/4IMftgfs9fsU/tg+Ivir+0r48bw7o&#10;N98N7zSrW+XS7q833cl/p8qx7LaKRxlIJTuICjbgnJAP1V/wdlf8hL4Df9cfE389Kr85/wBgz9gz&#10;4xf8FEPjDqHwT+CXiDw3purab4bm1u4n8UXk8Fu1vHcW8DKrQQTMX3XKEAqBgNyCADOb1MTS4rlP&#10;Dx5ppxsu75V6HV4eYPJcw+j/AEcNm9V0sNKFVVJppOMfbz1Taklrboz93v8AiIF/4JNdR+1DN/4Q&#10;+t//ACHXyt/wWV/4LPfsH/tLfsI+J/2cv2efiHqXivX/ABbd6citD4dvLOGwjtr+3u2kla7ii3Bh&#10;BsVUDHLZOAM14J/xC2/8FB/+ir/B/wD8KLVP/lbR/wAQtv8AwUH/AOir/B//AMKLVP8A5W16eIx3&#10;FmJw8qMsOkpJp2TvZ6PeTPhcl4U+j3keb4fMaWczlOjOM4qVSPK5Rakr8tGLtdJ2TR8S/sXaReeI&#10;P2xPhPoOn/8AHxffErQreD/ffUIFH6mv6nPj38bvAP7N3wW8S/Hb4n6p9k0Lwro81/qEisoeRUX5&#10;YowzKGlkfbGiZG53VRyRX59f8EoP+Df1v2N/i3a/tI/tSeOtD8UeLNFZ/wDhF9D8PLNJp2nTMCv2&#10;x5Z0jaeYKxCKYlWJvnBdwjR+Nf8ABzl+3q2oaxo//BP74c6yRDYmDXPiI9vKw3zFd1jYPtcZCq32&#10;p0dCCWtHUgowrTK6dbhvJa2IxCtOTXLHz2V/xb8kcfHeMyvxs8TMuyfJpueHoxk6lVJpcradRxuk&#10;7JKMYtqznKy01f5eftOftCeO/wBq34/eLP2iPiTOG1jxXq8l5NErlktY+EhtkJ58uGJY4lzztjXO&#10;Tk1/QN/wSv8A+CZPgj4C/wDBNyT4DfGzwak2s/FbR5bv4mWs6bJl+1wbEsSwAdDbwMqYDHZOZnQj&#10;fX5L/wDBBz9hkftkftsaf4m8XaOLjwV8NDDr3iITRhorm5Dn7DZsCCCJJkMjKwKvFbTKcFhX9H44&#10;GKXCOXyre0x9dXcrpX63+J/Pb7zT6RHGVPLvqnCeVS9nGgoTnyu3K4r9zBW25V79vOD3R/Jl+2H+&#10;zH4z/Y4/aW8Xfs3eO38688M6q0FvfeWFW+tHAktroKGYKJYXjk2biULFT8ykV+8n/BA39vmT9sb9&#10;j6D4e+OtZa58dfDFYNI1ySeRmlvrEqRZXrMw+ZmSN4nJZmMluztjzFryL/g5d/YMl+LfwU0z9tf4&#10;faNJN4g+H8IsPFUdujO9zockpZZcDP8Ax7TyMxwBiO4md2xEMflj/wAEv/23dY/YE/bB8O/G8PLJ&#10;4fuG/snxrYwxhmudJndPN2jBJeJkjnQKVLPAqkhWYHzqMpcL8QOEv4U//SXs/WL3+fc+wzClR8df&#10;B+OJppPH4e7st/bQXvx8lWjZpbJuN/hP3M/4OAOf+CSXxX/3tB/9Pun1/PB+zx4S0Tx/8f8AwP4E&#10;8S25m03WvGGm2GoQqxXfDNdRxuuRyMqx5Ff0W/8ABanQbj42/wDBJD4pTfDO6t9Wt7jw7p2u2t3Z&#10;TCSKewtr+0v5J0Zchk+zwu4YEggZ6V/Nf4Z8R6z4P8R6f4u8N3rWuoaXfRXlhcqoJimjcOjjPHDA&#10;Hn0p8ZWjmlKb25V/6UzP6NUZVOAcfh4O1T28/VN0qaTfbVP7j+wiNESNURAFUYAA6U7A9K/NDwJ/&#10;wdG/sNat4Ys7nx98J/iVousNaxnUrKz0uyvLeOcqN6xTfakaRA2QGaOMkclV6VsN/wAHPP8AwTpC&#10;5HhP4ot7Dw1Z8/8Ak7X2sc+ydxv7eP3n8x1PCbxJp1HB5XWbWmkbr5NXT9UfUv7T/wDwTZ/Yn/bN&#10;8aWPxD/aW+B8HibWNN0tdOsr6TWr+1MdsJHkEeLaeNSN8jnJBPzdcVa/Za/4J6fsefsV6zq3iD9m&#10;T4NxeF7zXLWO31SaPWb668+ONiyLi5nkC4LE5UAnPNfix/wVS/4Ll/EH9rD4leG7r9i74hfE/wCG&#10;fhjQdJmjvPs/iOXSbvVLuWQFmmjsblkZERECFnLAvJ0BxXtf/Btn+0L+1z8e/wBr/wAaP8ZP2hfi&#10;B4y8NaT8N5g1p4o8YX2oWtvfS39n5LiOeV1WQxx3IDAZ27wDgmvKo55k+IzhUqNJSm3ZTSXbV338&#10;v+AfoGZ+FviNk/hxPMMwzCVPDwheWGlOpoudKMXC/s7ttSS6Nr7R8z/8HD3/AClT8cf9gfRf/TbB&#10;Xn/7Df8AwVp/ar/4J8eAtY+HPwDg8Ltp+t6v/aV7/b2jvcyed5SRfKVlTC7UHGDzXoH/AAcPf8pU&#10;/HH/AGB9F/8ATbBXX/8ABHr9sr/gmJ+zX8FvFHhj9uX4PaX4k1+/8UfatHur/wCHttrDRWf2eJNg&#10;klQlB5iudo45z3r4+pzf6yVuWt7L3p+8+m/57H9HYL2H/EF8u9tlzx8fYYf9zFXctI62s/h+LboJ&#10;/wARM3/BSP8A58vh1/4S0v8A8k0f8RM3/BSP/ny+HX/hLS//ACTX15/w9Z/4N6P+jWfDn/hkLD/4&#10;3R/w9Z/4N6P+jWfDn/hkLD/43Xsf7R/0NF9//BPzfmyf/og6n/gC/wDkD7e/4JsftB+P/wBq/wDY&#10;d8AftA/FJLFdf8TadcTakNLtjDAGS7miGxCzFRtjXuec1/OH/wAFAv2XfiJ+yN+1n42+E/jvwnqW&#10;n20fiK9n8N3l9b7U1TS3nc211E4ysitGVztJ2PuRsOjKP6NP+CfX7X/7KH7WnwfvNR/Y70JtL8K+&#10;FdSOl/2Wvh5dMhtpSgnKxQphQp8zdwAMk96/IP4yf8HG37aXiK71r4WfE39m/wCCGtabb6hNa3mj&#10;+IvBd/cxsYpCu2SKW/KkgrzleCO1dnESy/EZbh/b1nfpJLmUmkk76rd+Z834NS4uynjfN/7My6Kj&#10;de0oVJ+ylTUpSlTSbi/hi2muXVNao+b/AIA/8Fc/+CiX7L/wu0/4L/A/9pC50fwzpRkOm6XN4d0y&#10;9Fv5kjSMqvdW0kgUuzHbu2jJwBXaf8P9f+Ctf/R2bf8AhC6F/wDINfdP7K3/AAUR/wCCDfxD+A/h&#10;/wAS/tZfAD4IeEfiJPbSDxNoVj8CXmt4ZlmdFaKSOwmUo6BJAvmuy79pOQa9DP7a3/BskRg+Dfgz&#10;/wCGDn/+Vdefh8DivYx9nmSUbKy52rLta+lu3Q+yzbijh+OZ1ljOCpzq80uaSw8J80ru8lP2fvcz&#10;1Ur+9e99T84/Dn/Bf3/gpHYanHqfjnx14T8Z+UMLD4n8A6cV2/3c2sUDAfRhX6Xf8EZf+Cxvhn9u&#10;PXdb+Evxa+EfhvwX460fRW1RtU8Nw+RpuqWYuUiYBJC0kEiGa3GwySCTLOCmNg/OX/gtP8TP+CU3&#10;xR1nwV4g/wCCcGiaTa6ntvY/Gb+G/DF5o9iYlEP2UfZ54oY/Mz553xR5I++xwmPkv4GeEfip408W&#10;3Gl/CHRdZvtSj055ZodDikeYQCSMMxEfO3cyA9slfauOjm2ZZbmns3W9slvrzJ3XRvW68uuh9FmP&#10;h7wTxxwG8ZTy15dUkm43h7KcHGVvegmouMracy1TTVna37/f8FKf+CLnwV/bB8S6j+0N4a8e3ngj&#10;xf8AY/N1y5t9NW+tNVWCEhWeAyRFJtqxr5iybdqcozHdX4YeJfDn/CO63daN9s877NcPF5nl7d21&#10;iM4ycdPWiiv1Q/gUoeR/t/pUltY/aJlh83bu77aKKAP3C/4JP/8ABHr4T/szXfhz9rnxJ8Q73xb4&#10;p1Dw9FeeH4208WVroy3lqPM+QSyNPLskkjEjMq7Xb93uwy5v/BxZ4L/4TX9nvwBZf2l9l8nxlI+7&#10;yd+f9EkGOooooA+Qf+CIPwn/AOEU/wCCifhTWv7f+0eXpOqjy/su3ObKUddx/lX7nUUUAFfzl/tv&#10;/BP+1f20vi9qn/CTeX9p+KHiCXy/sedu7UZzjO/nrRRQB95aL8QfGn7Pv/Bvn4X8O+ANba31LxJd&#10;ap4eGspHte0gutW1J53Vcn5jCkkQIZSpkDg5QA/mn4B/Zb/4Tjx1ovgr/hOfsv8AbGrW1l9p/svf&#10;5XmyrHv2+aN2N2cZGcdRRRQB/Sd8KPhh4N+Cnwz0H4R/D3S/seh+G9Jg07S7fduZYYkCAs38TnG5&#10;mPLMSTyTXQUUUAeD/wDBS79nnwL+0v8AsU+PPAvjiHadO0O41rR9QSBHlsb6zieaKVNwOM7WifBD&#10;NFLIoZd2a/n+8PfCTXfCuu2Pirwx8RLrTtS028jutO1CxgaKa1njcPHLG6yBkdWAYMCCCARRRQB+&#10;oP8AwWC1nxB+0t/wS/8Agx8QfFd3a2Wqa1r2majqTWdqfJa4fSrvzNiM+UQsSQpZiowCWxk/Kn/B&#10;GL4R/wDCL/8ABSn4b67/AMJB5/kf2x+6+ybd2dGvl67z6+lFFAH7x18qf8Fff2MPhv8Atafsk69r&#10;/iWf+zvEHw/0e+17w5rkNqJJIvJgMs9qwJUmKZIgpAYbXWN/m2bWKKAPwm/4UJ/1Nf8A5I//AGdf&#10;dn/BvZ8Mv+EL/bX8Q6r/AG39p3/DO+i8v7Nsxm/085zuP939aKKAP0m/by/YD+C3/BQD4WQ+APik&#10;Liw1LSpJJ/DPibT1U3WlzuoDYDcSQvtTzIjgOEUgo6o6/gv+3l+xv/wxJ8f9Q+Bn/Cxv+Em+wWsE&#10;39qf2P8AYvM8xN2PL86XGP8AeOfaiigDxXyP9v8ASnRWnmNt8zH/AAGiigD7u/4JQ/8ABIjwJ+3P&#10;pV18V/iZ8XNQsdD0HWkt9Q8N6ZpaibUF2FsC6Mv7kZABxExIzgqSGH7EftKeE9D0X9jfx/4G8MaZ&#10;b6Zptp8M9VsNPs7O3VIbSBdOljjjRFwFVVAAUYAAAGKKKAP5x/8AhQn/AFNf/kj/APZ1/QN8X9H+&#10;0/8ABLTxRoH2jb5nwBvrfztnTOiOu7GfxxmiigD+fn/hQn/U1/8Akj/9nX9PHh5dmgWKZ+7Zxj/x&#10;wUUUAZPxa+E/w8+Onw31j4R/Ffwta614e16ya11PTrpcrIh5DAjlHVgrpIpDI6q6kMoI/nR/aL/Y&#10;2074LfHnxh8JdH8fT3ln4d8RXVha3V1p4EkkccpVS+18bsYzgAE9AOlFFAGT8LPgT5HxO8OT/wDC&#10;VZ2a9Ztj7D1xMn+3X9JXxM+Gvgb4x/D/AFj4WfEzw3b6voGvWElnqum3OQs0LjBGVIZGHVXUhlYB&#10;lIIBBRQB+H//AAVT/wCCQng39gzw/Y/E74ffGnUdY0fXNYktrHQ9W0dBcWSKgb57pJAsxye0Kcev&#10;U/DDW21sb/0oooAQW+Tjf+le4fsGfsW/8NufH/T/AIGf8LK/4Rn7dZ3Fx/an9jfbdnlIW2+X50Wc&#10;9M7hj3oooA/fb9iH9jL4X/sJ/Ai1+B/wuuby8jN5JqGtavqD/vtSvpFRXnZR8sY2xxoqKMKka5LN&#10;udvz7/4La/8ABFb4ReJLTx3+3/8ADb4jT+FdSisX1TxP4Yj0NLi11W7+RTNGyyRm2eQ5eQkS+Y7F&#10;8AlixRXm5tg8NjMDONaN7JteTS30PtvD7iLOuG+KcPWy2s6cqkowlZJqUJSV4tSTTXyunqrM/FGe&#10;w8iXy/Oz77aaLcn/AJa/pRRX4zKnFSasf6WYfGYidGMnLVpdEbnw+8Bf8J54w0zwp/a32X+0r+K2&#10;+0eR5nl72C7tu4ZxnpkV/QZ/wSn/AOCKHwd/4J+eIrj46an8Rrrx1421DT2ttN1W60dbG30q1kCl&#10;1hg82U+c2CrTGTOw7FVAz7yivuOEcvwdSTryheUdnrp8tj+WvpDcXcRYOjTyyhiHGhWTU4pRXMlb&#10;RytzW7pOz2d0fPf/AAdEfDv/AITy/wDgi/8AbH2X7LD4j/5d/M3bjpn+0MdK8o/4NqvhZ/whX7dn&#10;ijVv7d+1eZ8KL+Ly/suzGdS0w5zuP93070UV6FbC0HxIqrXvXWt3/Kj5XL89zSn4IywMan7rkqLl&#10;tHrVk3ra+/mfuLRRRX2B/NhzPxp+IT/CX4P+K/ipHpQv28M+G77VlsTN5f2g29u8vl78Nt3bMbsH&#10;Gc4PSv5dfit4L8bfGz4m698XfiT8SG1DXvEurT6lq942mhfNuJXLuQofCLk4VRhVUAAAACiivk+J&#10;qNPEezjUV0ru13vp2P6E8DMyxmUxxtfCSUZy5It8sW7e87e8nZX1drXsr7I/e7/ghn+y/wCCf2av&#10;+Cffhe48OS/a9U8bNJ4g8Q6m0Oxp5pTsjjA3NtSOGONAAcFg74UyMK+wqKK+hwFOnRwVOEFZKK/I&#10;/G+LMdi8y4mxuJxM3Kcqs22+vvNeiSWiS0S0Whn+LPC3hvxx4W1LwV4x0O11TSNYsZrLVNNvoRJD&#10;d28qFJIpEbIZGRipU8EEiv5ef2nv2MNB+C/7R3jv4R+FfHF3NpfhrxdqGm6bLf2avO1vDcPHGZGV&#10;lVn2qNzBVBOSFUHAKK8PibC4fEUacqkbtN2+a8j9W8Dc/wA4yfMMZSwlVxjOEW1ZNNqVk7NPVJta&#10;dz9pv+CBHjrxb8Tf2A7j4QfFe/h8QWPg3Wrjw9p0l7AW8/S2gjlS2mWRnDqgmeJRwoiEabcJlviH&#10;/grt/wAEJfg5+yJ8O9d/ah+BPxc1Ox8PrqESW/gTU9N+1fZWmkOVjvTMr+UgwFWSOR8D5pGPNFFL&#10;EYHC4vIYutHmcI6PW6tpvuVlPFWf8PeLVaGXV3TjiKsfaRSjyy5rSd4tOKd22mkmruzSZ+Xklnsd&#10;l8z7p/u037Nzjf8ApRRX5c4Ruf3dHFV3TTb/ACPSf2RP2cf+Gqf2i/CfwB/4TL+wf+Eo1aOx/tb+&#10;z/tX2bcCd/leZHv6dN6/Wv6Pv+Cbv/BNb4L/APBNn4TXngf4b6nd63rmvSw3HirxVqMKRzajLGhV&#10;EWNciKBC0hSLc5Uyvl2JJoor9B4PwWF9i8Ry++nZPsvyP49+kdxPn39o0snVdrDSipSgkkpST0ba&#10;V2luk3a6TtdH5Cf8F7fhB/wln/BTLxlrv/CRfZ/O0nRx5X2PdjGnwDrvHp6V8bf8M+f9Td/5T/8A&#10;7ZRRXm5jgMJUx9WUo6uT6vv6n3XBfFnEGF4RwFGlWtGNKmkuWDslFW3jcP8Ahnz/AKm7/wAp/wD9&#10;so/4Z8/6m7/yn/8A2yiiuP8As3Bfyfi/8z6b/XTiX/n/AP8AkkP/AJE/aj/g2Z8D/wDCDfst/ECw&#10;/tT7V53j4SbvJ8vH+hW4x9414x/wW8/4Ir/Cvwpa+Pv2/wD4X/FO80U311/aeveDbjSRdQ3OoTzD&#10;zp4bjzkaBZGcyNGySYdn2lVKohRX108BhK3DsYThdRi2t9Hr13P5vo8XcRZX4xVsThcQ4Tr1IwqW&#10;UbSi1HRxacemjtddGj8fprMwyFBL0/2aaLcn/lr+lFFfl8qcVLY/vKjisRKmm5dPI6z4K/CT/hcP&#10;xP0L4cf8JB/Z39talFafbPsvneTvbG7ZvXdj0yPrX9C3/BLH/gjX8IP+Cb11rHxDj+IV5428aa9p&#10;/wDZ82vXWmixt7WwMqymCG2EkuC7xxM7vI5PlJtCDcGKK+74RwGDnzV5QvONrPXS/lsfyX9Ibi7i&#10;PDyp5TSxDjh6qfPFKK5rOLSckua1+l7Pqmf/2VBLAwQUAAYACAAAACEArEfGueMAAAAOAQAADwAA&#10;AGRycy9kb3ducmV2LnhtbEyPwWrDMBBE74X+g9hAb4msGIfYsRxCaHsKhSaF0tvG2tgmlmQsxXb+&#10;vsqpvc2ww+ybfDvplg3Uu8YaCWIRASNTWtWYSsLX6W2+BuY8GoWtNSThTg62xfNTjpmyo/mk4egr&#10;FkqMy1BC7X2Xce7KmjS6he3IhNvF9hp9sH3FVY9jKNctX0bRimtsTPhQY0f7msrr8aYlvI847mLx&#10;Ohyul/3955R8fB8ESfkym3YbYJ4m/xeGB35AhyIwne3NKMdaCfO1iMMYH5RIxQrYIxMlyRLYOag0&#10;ToEXOf8/o/gF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IPEfWSK&#10;BQAAuhMAAA4AAAAAAAAAAAAAAAAAPAIAAGRycy9lMm9Eb2MueG1sUEsBAi0ACgAAAAAAAAAhALnO&#10;LMkvaAAAL2gAABUAAAAAAAAAAAAAAAAA8gcAAGRycy9tZWRpYS9pbWFnZTEuanBlZ1BLAQItABQA&#10;BgAIAAAAIQCsR8a54wAAAA4BAAAPAAAAAAAAAAAAAAAAAFRwAABkcnMvZG93bnJldi54bWxQSwEC&#10;LQAUAAYACAAAACEAWGCzG7oAAAAiAQAAGQAAAAAAAAAAAAAAAABkcQAAZHJzL19yZWxzL2Uyb0Rv&#10;Yy54bWwucmVsc1BLBQYAAAAABgAGAH0BAABVcgAAAAA=&#10;">
                <v:rect id="Rectangle 59" o:spid="_x0000_s1040" style="position:absolute;left:50482;top:-47488;width:17665;height:11863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mcxAAAANsAAAAPAAAAZHJzL2Rvd25yZXYueG1sRI/RagIx&#10;FETfhf5DuIW+FE2sKLo1ihW0fVJc/YDL5rq7dHOzJKm7/n1TKPg4zMwZZrnubSNu5EPtWMN4pEAQ&#10;F87UXGq4nHfDOYgQkQ02jknDnQKsV0+DJWbGdXyiWx5LkSAcMtRQxdhmUoaiIoth5Fri5F2dtxiT&#10;9KU0HrsEt418U2omLdacFipsaVtR8Z3/WA1qfsxPlg/TD3W977evk8/cdxOtX577zTuISH18hP/b&#10;X0bDdAF/X9IPkKtfAAAA//8DAFBLAQItABQABgAIAAAAIQDb4fbL7gAAAIUBAAATAAAAAAAAAAAA&#10;AAAAAAAAAABbQ29udGVudF9UeXBlc10ueG1sUEsBAi0AFAAGAAgAAAAhAFr0LFu/AAAAFQEAAAsA&#10;AAAAAAAAAAAAAAAAHwEAAF9yZWxzLy5yZWxzUEsBAi0AFAAGAAgAAAAhAO2wWZzEAAAA2wAAAA8A&#10;AAAAAAAAAAAAAAAABwIAAGRycy9kb3ducmV2LnhtbFBLBQYAAAAAAwADALcAAAD4AgAAAAA=&#10;" fillcolor="#7f7f7f [1612]" stroked="f" strokeweight="1pt"/>
                <v:shape id="Right Triangle 60" o:spid="_x0000_s1041" type="#_x0000_t6" style="position:absolute;left:45910;top:18589;width:3715;height:4001;rotation:-30692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rjRwgAAANsAAAAPAAAAZHJzL2Rvd25yZXYueG1sRE/JasMw&#10;EL0X8g9iAr01cgsxxY1iTEmgpJSQNIf2NlgT29gaGUle8vfRodDj4+2bfDadGMn5xrKC51UCgri0&#10;uuFKweV7//QKwgdkjZ1lUnAjD/l28bDBTNuJTzSeQyViCPsMFdQh9JmUvqzJoF/ZnjhyV+sMhghd&#10;JbXDKYabTr4kSSoNNhwbauzpvaayPQ9GwS+tp8th3BVf7vPUHn+Og77Og1KPy7l4AxFoDv/iP/eH&#10;VpDG9fFL/AFyewcAAP//AwBQSwECLQAUAAYACAAAACEA2+H2y+4AAACFAQAAEwAAAAAAAAAAAAAA&#10;AAAAAAAAW0NvbnRlbnRfVHlwZXNdLnhtbFBLAQItABQABgAIAAAAIQBa9CxbvwAAABUBAAALAAAA&#10;AAAAAAAAAAAAAB8BAABfcmVscy8ucmVsc1BLAQItABQABgAIAAAAIQAWmrjRwgAAANsAAAAPAAAA&#10;AAAAAAAAAAAAAAcCAABkcnMvZG93bnJldi54bWxQSwUGAAAAAAMAAwC3AAAA9gIAAAAA&#10;" fillcolor="#7f7f7f" stroked="f" strokeweight="1pt"/>
                <v:shape id="Text Box 61" o:spid="_x0000_s1042" type="#_x0000_t202" style="position:absolute;left:58375;top:6124;width:38957;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8MdwgAAANsAAAAPAAAAZHJzL2Rvd25yZXYueG1sRI9Bi8Iw&#10;FITvC/6H8ARva6qgSNcoiyB4Uqor6O3RPNvuNi8liW3990YQ9jjMzDfMct2bWrTkfGVZwWScgCDO&#10;ra64UPBz2n4uQPiArLG2TAoe5GG9GnwsMdW244zaYyhEhLBPUUEZQpNK6fOSDPqxbYijd7POYIjS&#10;FVI77CLc1HKaJHNpsOK4UGJDm5Lyv+PdKJi5IvPXaRb2l0N3v/26etHSWanRsP/+AhGoD//hd3un&#10;Fcwn8PoSf4BcPQEAAP//AwBQSwECLQAUAAYACAAAACEA2+H2y+4AAACFAQAAEwAAAAAAAAAAAAAA&#10;AAAAAAAAW0NvbnRlbnRfVHlwZXNdLnhtbFBLAQItABQABgAIAAAAIQBa9CxbvwAAABUBAAALAAAA&#10;AAAAAAAAAAAAAB8BAABfcmVscy8ucmVsc1BLAQItABQABgAIAAAAIQAik8MdwgAAANsAAAAPAAAA&#10;AAAAAAAAAAAAAAcCAABkcnMvZG93bnJldi54bWxQSwUGAAAAAAMAAwC3AAAA9gIAAAAA&#10;" fillcolor="#c00000" stroked="f" strokeweight=".5pt">
                  <v:textbox>
                    <w:txbxContent>
                      <w:p w14:paraId="7FCBD77E"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v:textbox>
                </v:shape>
                <v:oval id="Oval 62" o:spid="_x0000_s1043" style="position:absolute;left:85721;width:28003;height:2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B9vgAAANsAAAAPAAAAZHJzL2Rvd25yZXYueG1sRI/LCsIw&#10;EEX3gv8QRnAjmuqiSjWKCILgSu3G3dBMH9pMShO1/r0RBJeX+zjc1aYztXhS6yrLCqaTCARxZnXF&#10;hYL0sh8vQDiPrLG2TAre5GCz7vdWmGj74hM9z74QYYRdggpK75tESpeVZNBNbEMcvNy2Bn2QbSF1&#10;i68wbmo5i6JYGqw4EEpsaFdSdj8/jILHKJ9u85T21/nCHlzgH9NbrNRw0G2XIDx1/h/+tQ9aQTyD&#10;75fwA+T6AwAA//8DAFBLAQItABQABgAIAAAAIQDb4fbL7gAAAIUBAAATAAAAAAAAAAAAAAAAAAAA&#10;AABbQ29udGVudF9UeXBlc10ueG1sUEsBAi0AFAAGAAgAAAAhAFr0LFu/AAAAFQEAAAsAAAAAAAAA&#10;AAAAAAAAHwEAAF9yZWxzLy5yZWxzUEsBAi0AFAAGAAgAAAAhAFhJIH2+AAAA2wAAAA8AAAAAAAAA&#10;AAAAAAAABwIAAGRycy9kb3ducmV2LnhtbFBLBQYAAAAAAwADALcAAADyAgAAAAA=&#10;" fillcolor="window" stroked="f" strokeweight="1pt">
                  <v:stroke joinstyle="miter"/>
                </v:oval>
                <v:shape id="Picture 63" o:spid="_x0000_s1044" type="#_x0000_t75" style="position:absolute;left:88223;top:6124;width:23837;height:10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5FmxAAAANsAAAAPAAAAZHJzL2Rvd25yZXYueG1sRI9Pi8Iw&#10;FMTvC36H8AQvi6bqUqQaRXZVFvYg/rl4ezTPpti8lCbW+u3NwsIeh5n5DbNYdbYSLTW+dKxgPEpA&#10;EOdOl1woOJ+2wxkIH5A1Vo5JwZM8rJa9twVm2j34QO0xFCJC2GeowIRQZ1L63JBFP3I1cfSurrEY&#10;omwKqRt8RLit5CRJUmmx5LhgsKZPQ/nteLcKrh/tV5vkk7QYn36CqTa0v+zelRr0u/UcRKAu/If/&#10;2t9aQTqF3y/xB8jlCwAA//8DAFBLAQItABQABgAIAAAAIQDb4fbL7gAAAIUBAAATAAAAAAAAAAAA&#10;AAAAAAAAAABbQ29udGVudF9UeXBlc10ueG1sUEsBAi0AFAAGAAgAAAAhAFr0LFu/AAAAFQEAAAsA&#10;AAAAAAAAAAAAAAAAHwEAAF9yZWxzLy5yZWxzUEsBAi0AFAAGAAgAAAAhABa/kWbEAAAA2wAAAA8A&#10;AAAAAAAAAAAAAAAABwIAAGRycy9kb3ducmV2LnhtbFBLBQYAAAAAAwADALcAAAD4AgAAAAA=&#10;">
                  <v:imagedata r:id="rId27" o:title="" chromakey="white"/>
                </v:shape>
              </v:group>
            </w:pict>
          </mc:Fallback>
        </mc:AlternateContent>
      </w:r>
    </w:p>
    <w:p w14:paraId="50D23F7A" w14:textId="5B95C1BE" w:rsidR="000970E2" w:rsidRDefault="000970E2"/>
    <w:p w14:paraId="42A8CBB4" w14:textId="609BA290" w:rsidR="000970E2" w:rsidRDefault="000970E2"/>
    <w:p w14:paraId="4DB856E9" w14:textId="67153B78" w:rsidR="000970E2" w:rsidRDefault="000970E2"/>
    <w:p w14:paraId="5D127AF4" w14:textId="3A992F65" w:rsidR="000970E2" w:rsidRDefault="000D7EC8">
      <w:r w:rsidRPr="000D7EC8">
        <w:rPr>
          <w:noProof/>
        </w:rPr>
        <w:drawing>
          <wp:anchor distT="0" distB="0" distL="114300" distR="114300" simplePos="0" relativeHeight="251760640" behindDoc="0" locked="0" layoutInCell="1" allowOverlap="1" wp14:anchorId="338879E7" wp14:editId="6BB1A24B">
            <wp:simplePos x="0" y="0"/>
            <wp:positionH relativeFrom="column">
              <wp:posOffset>3079115</wp:posOffset>
            </wp:positionH>
            <wp:positionV relativeFrom="paragraph">
              <wp:posOffset>4247515</wp:posOffset>
            </wp:positionV>
            <wp:extent cx="3361690" cy="203835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2366" b="12032"/>
                    <a:stretch/>
                  </pic:blipFill>
                  <pic:spPr bwMode="auto">
                    <a:xfrm>
                      <a:off x="0" y="0"/>
                      <a:ext cx="3361690" cy="2038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9616" behindDoc="0" locked="0" layoutInCell="1" allowOverlap="1" wp14:anchorId="20519DA1" wp14:editId="559FBA0F">
            <wp:simplePos x="0" y="0"/>
            <wp:positionH relativeFrom="column">
              <wp:posOffset>2269490</wp:posOffset>
            </wp:positionH>
            <wp:positionV relativeFrom="paragraph">
              <wp:posOffset>7040880</wp:posOffset>
            </wp:positionV>
            <wp:extent cx="2840355" cy="4826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54177" t="39732" r="34356" b="53328"/>
                    <a:stretch/>
                  </pic:blipFill>
                  <pic:spPr bwMode="auto">
                    <a:xfrm>
                      <a:off x="0" y="0"/>
                      <a:ext cx="2840355" cy="482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mc:AlternateContent>
          <mc:Choice Requires="wps">
            <w:drawing>
              <wp:anchor distT="0" distB="0" distL="114300" distR="114300" simplePos="0" relativeHeight="251758592" behindDoc="0" locked="0" layoutInCell="1" allowOverlap="1" wp14:anchorId="267F10AA" wp14:editId="309B2B6C">
                <wp:simplePos x="0" y="0"/>
                <wp:positionH relativeFrom="column">
                  <wp:posOffset>3758565</wp:posOffset>
                </wp:positionH>
                <wp:positionV relativeFrom="paragraph">
                  <wp:posOffset>7552690</wp:posOffset>
                </wp:positionV>
                <wp:extent cx="2730500" cy="390525"/>
                <wp:effectExtent l="0" t="0" r="0" b="0"/>
                <wp:wrapNone/>
                <wp:docPr id="76" name="Text Box 76"/>
                <wp:cNvGraphicFramePr/>
                <a:graphic xmlns:a="http://schemas.openxmlformats.org/drawingml/2006/main">
                  <a:graphicData uri="http://schemas.microsoft.com/office/word/2010/wordprocessingShape">
                    <wps:wsp>
                      <wps:cNvSpPr txBox="1"/>
                      <wps:spPr>
                        <a:xfrm>
                          <a:off x="0" y="0"/>
                          <a:ext cx="2730500" cy="390525"/>
                        </a:xfrm>
                        <a:prstGeom prst="rect">
                          <a:avLst/>
                        </a:prstGeom>
                        <a:noFill/>
                        <a:ln w="6350">
                          <a:noFill/>
                        </a:ln>
                      </wps:spPr>
                      <wps:txbx>
                        <w:txbxContent>
                          <w:p w14:paraId="1F9FF16C" w14:textId="77777777" w:rsidR="000D7EC8" w:rsidRPr="004709D2" w:rsidRDefault="000D7EC8" w:rsidP="000D7EC8">
                            <w:pPr>
                              <w:numPr>
                                <w:ilvl w:val="0"/>
                                <w:numId w:val="5"/>
                              </w:numPr>
                              <w:rPr>
                                <w:rFonts w:ascii="Microsoft JhengHei UI Light" w:eastAsia="Microsoft JhengHei UI Light" w:hAnsi="Microsoft JhengHei UI Light"/>
                                <w:sz w:val="20"/>
                                <w:szCs w:val="20"/>
                              </w:rPr>
                            </w:pPr>
                            <w:r w:rsidRPr="004709D2">
                              <w:rPr>
                                <w:rFonts w:ascii="Microsoft JhengHei UI Light" w:eastAsia="Microsoft JhengHei UI Light" w:hAnsi="Microsoft JhengHei UI Light"/>
                                <w:sz w:val="20"/>
                                <w:szCs w:val="20"/>
                              </w:rPr>
                              <w:t>Joe, Managing Director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F10AA" id="Text Box 76" o:spid="_x0000_s1045" type="#_x0000_t202" style="position:absolute;margin-left:295.95pt;margin-top:594.7pt;width:215pt;height:30.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UMxGwIAADQEAAAOAAAAZHJzL2Uyb0RvYy54bWysU8lu2zAQvRfoPxC815LXJILlwE3gokCQ&#10;BHCKnGmKtASQHJakLblf3yHlDWlPRS/UDGc0y3uP8/tOK7IXzjdgSjoc5JQIw6FqzLakP95WX24p&#10;8YGZiikwoqQH4en94vOneWsLMYIaVCUcwSLGF60taR2CLbLM81po5gdghcGgBKdZQNdts8qxFqtr&#10;lY3yfJa14CrrgAvv8faxD9JFqi+l4OFFSi8CUSXF2UI6XTo38cwWc1ZsHbN1w49jsH+YQrPGYNNz&#10;qUcWGNm55o9SuuEOPMgw4KAzkLLhIu2A2wzzD9usa2ZF2gXB8fYMk/9/Zfnzfm1fHQndV+iQwAhI&#10;a33h8TLu00mn4xcnJRhHCA9n2EQXCMfL0c04n+YY4hgb3+XT0TSWyS5/W+fDNwGaRKOkDmlJaLH9&#10;kw996iklNjOwapRK1ChD2pLOxtM8/XCOYHFlsMdl1miFbtORpsIpZqdFNlAdcD8HPfXe8lWDQzwx&#10;H16ZQ65xbtRveMFDKsBmcLQoqcH9+tt9zEcKMEpJi9opqf+5Y05Qor4bJOduOJlEsSVnMr0ZoeOu&#10;I5vriNnpB0B5DvGlWJ7MmB/UyZQO9DvKfBm7YogZjr1LGk7mQ+gVjc+Ei+UyJaG8LAtPZm15LB1h&#10;jRC/de/M2SMPARl8hpPKWPGBjj63J2S5CyCbxFUEukf1iD9KM7F9fEZR+9d+yro89sVvAAAA//8D&#10;AFBLAwQUAAYACAAAACEAMVqvueMAAAAOAQAADwAAAGRycy9kb3ducmV2LnhtbEyPT0+DQBDF7yZ+&#10;h82YeLMLRAwgS9OQNCZGD629eBvYKRD3D7LbFv30Lid7m5n38ub3yvWsFTvT5AZrBMSrCBiZ1srB&#10;dAIOH9uHDJjzaCQqa0jADzlYV7c3JRbSXsyOznvfsRBiXIECeu/HgnPX9qTRrexIJmhHO2n0YZ06&#10;Lie8hHCteBJFT1zjYMKHHkeqe2q/9ict4LXevuOuSXT2q+qXt+Nm/D58pkLc382bZ2CeZv9vhgU/&#10;oEMVmBp7MtIxJSDN4zxYgxBn+SOwxRIly60JU5JGOfCq5Nc1qj8AAAD//wMAUEsBAi0AFAAGAAgA&#10;AAAhALaDOJL+AAAA4QEAABMAAAAAAAAAAAAAAAAAAAAAAFtDb250ZW50X1R5cGVzXS54bWxQSwEC&#10;LQAUAAYACAAAACEAOP0h/9YAAACUAQAACwAAAAAAAAAAAAAAAAAvAQAAX3JlbHMvLnJlbHNQSwEC&#10;LQAUAAYACAAAACEAAaFDMRsCAAA0BAAADgAAAAAAAAAAAAAAAAAuAgAAZHJzL2Uyb0RvYy54bWxQ&#10;SwECLQAUAAYACAAAACEAMVqvueMAAAAOAQAADwAAAAAAAAAAAAAAAAB1BAAAZHJzL2Rvd25yZXYu&#10;eG1sUEsFBgAAAAAEAAQA8wAAAIUFAAAAAA==&#10;" filled="f" stroked="f" strokeweight=".5pt">
                <v:textbox>
                  <w:txbxContent>
                    <w:p w14:paraId="1F9FF16C" w14:textId="77777777" w:rsidR="000D7EC8" w:rsidRPr="004709D2" w:rsidRDefault="000D7EC8" w:rsidP="000D7EC8">
                      <w:pPr>
                        <w:numPr>
                          <w:ilvl w:val="0"/>
                          <w:numId w:val="5"/>
                        </w:numPr>
                        <w:rPr>
                          <w:rFonts w:ascii="Microsoft JhengHei UI Light" w:eastAsia="Microsoft JhengHei UI Light" w:hAnsi="Microsoft JhengHei UI Light"/>
                          <w:sz w:val="20"/>
                          <w:szCs w:val="20"/>
                        </w:rPr>
                      </w:pPr>
                      <w:r w:rsidRPr="004709D2">
                        <w:rPr>
                          <w:rFonts w:ascii="Microsoft JhengHei UI Light" w:eastAsia="Microsoft JhengHei UI Light" w:hAnsi="Microsoft JhengHei UI Light"/>
                          <w:sz w:val="20"/>
                          <w:szCs w:val="20"/>
                        </w:rPr>
                        <w:t>Joe, Managing Director</w:t>
                      </w:r>
                    </w:p>
                  </w:txbxContent>
                </v:textbox>
              </v:shape>
            </w:pict>
          </mc:Fallback>
        </mc:AlternateContent>
      </w:r>
      <w:r w:rsidRPr="000D7EC8">
        <w:rPr>
          <w:noProof/>
        </w:rPr>
        <w:drawing>
          <wp:anchor distT="0" distB="0" distL="114300" distR="114300" simplePos="0" relativeHeight="251757568" behindDoc="0" locked="0" layoutInCell="1" allowOverlap="1" wp14:anchorId="10B6A9BE" wp14:editId="799724E4">
            <wp:simplePos x="0" y="0"/>
            <wp:positionH relativeFrom="column">
              <wp:posOffset>118745</wp:posOffset>
            </wp:positionH>
            <wp:positionV relativeFrom="paragraph">
              <wp:posOffset>3530600</wp:posOffset>
            </wp:positionV>
            <wp:extent cx="2063750" cy="3416935"/>
            <wp:effectExtent l="9207" t="0" r="2858" b="2857"/>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0">
                      <a:extLst>
                        <a:ext uri="{28A0092B-C50C-407E-A947-70E740481C1C}">
                          <a14:useLocalDpi xmlns:a14="http://schemas.microsoft.com/office/drawing/2010/main" val="0"/>
                        </a:ext>
                      </a:extLst>
                    </a:blip>
                    <a:srcRect l="25654"/>
                    <a:stretch/>
                  </pic:blipFill>
                  <pic:spPr bwMode="auto">
                    <a:xfrm rot="5400000">
                      <a:off x="0" y="0"/>
                      <a:ext cx="2063750" cy="3416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6544" behindDoc="0" locked="0" layoutInCell="1" allowOverlap="1" wp14:anchorId="32B41B93" wp14:editId="75D1039D">
            <wp:simplePos x="0" y="0"/>
            <wp:positionH relativeFrom="column">
              <wp:posOffset>-377825</wp:posOffset>
            </wp:positionH>
            <wp:positionV relativeFrom="paragraph">
              <wp:posOffset>6457315</wp:posOffset>
            </wp:positionV>
            <wp:extent cx="4248150" cy="58293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l="53907" t="39390" r="31199" b="53328"/>
                    <a:stretch/>
                  </pic:blipFill>
                  <pic:spPr bwMode="auto">
                    <a:xfrm>
                      <a:off x="0" y="0"/>
                      <a:ext cx="4248150" cy="582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5520" behindDoc="0" locked="0" layoutInCell="1" allowOverlap="1" wp14:anchorId="6DBBBB19" wp14:editId="65A4F714">
            <wp:simplePos x="0" y="0"/>
            <wp:positionH relativeFrom="column">
              <wp:posOffset>3031490</wp:posOffset>
            </wp:positionH>
            <wp:positionV relativeFrom="paragraph">
              <wp:posOffset>189865</wp:posOffset>
            </wp:positionV>
            <wp:extent cx="3409315" cy="1917065"/>
            <wp:effectExtent l="0" t="0" r="635" b="698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2">
                      <a:extLst>
                        <a:ext uri="{28A0092B-C50C-407E-A947-70E740481C1C}">
                          <a14:useLocalDpi xmlns:a14="http://schemas.microsoft.com/office/drawing/2010/main" val="0"/>
                        </a:ext>
                      </a:extLst>
                    </a:blip>
                    <a:srcRect t="26609"/>
                    <a:stretch/>
                  </pic:blipFill>
                  <pic:spPr bwMode="auto">
                    <a:xfrm>
                      <a:off x="0" y="0"/>
                      <a:ext cx="3409315" cy="1917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4496" behindDoc="0" locked="0" layoutInCell="1" allowOverlap="1" wp14:anchorId="722A3685" wp14:editId="72B4DF49">
            <wp:simplePos x="0" y="0"/>
            <wp:positionH relativeFrom="column">
              <wp:posOffset>-559435</wp:posOffset>
            </wp:positionH>
            <wp:positionV relativeFrom="paragraph">
              <wp:posOffset>189865</wp:posOffset>
            </wp:positionV>
            <wp:extent cx="3420110" cy="1926590"/>
            <wp:effectExtent l="0" t="0" r="889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3472" behindDoc="0" locked="0" layoutInCell="1" allowOverlap="1" wp14:anchorId="08B03F35" wp14:editId="7732CB79">
            <wp:simplePos x="0" y="0"/>
            <wp:positionH relativeFrom="column">
              <wp:posOffset>3031490</wp:posOffset>
            </wp:positionH>
            <wp:positionV relativeFrom="paragraph">
              <wp:posOffset>2207260</wp:posOffset>
            </wp:positionV>
            <wp:extent cx="3409315" cy="1924050"/>
            <wp:effectExtent l="0" t="0" r="635"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a:extLst>
                        <a:ext uri="{28A0092B-C50C-407E-A947-70E740481C1C}">
                          <a14:useLocalDpi xmlns:a14="http://schemas.microsoft.com/office/drawing/2010/main" val="0"/>
                        </a:ext>
                      </a:extLst>
                    </a:blip>
                    <a:srcRect t="19492"/>
                    <a:stretch/>
                  </pic:blipFill>
                  <pic:spPr bwMode="auto">
                    <a:xfrm>
                      <a:off x="0" y="0"/>
                      <a:ext cx="3409315" cy="1924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7EC8">
        <w:rPr>
          <w:noProof/>
        </w:rPr>
        <w:drawing>
          <wp:anchor distT="0" distB="0" distL="114300" distR="114300" simplePos="0" relativeHeight="251752448" behindDoc="0" locked="0" layoutInCell="1" allowOverlap="1" wp14:anchorId="1328472B" wp14:editId="202746F2">
            <wp:simplePos x="0" y="0"/>
            <wp:positionH relativeFrom="column">
              <wp:posOffset>-562610</wp:posOffset>
            </wp:positionH>
            <wp:positionV relativeFrom="paragraph">
              <wp:posOffset>2207260</wp:posOffset>
            </wp:positionV>
            <wp:extent cx="3420110" cy="1924050"/>
            <wp:effectExtent l="0" t="0" r="889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0110" cy="1924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F4A33C" w14:textId="7643DD37" w:rsidR="000970E2" w:rsidRDefault="000970E2"/>
    <w:p w14:paraId="44ACA27B" w14:textId="0BCBA1F3" w:rsidR="000970E2" w:rsidRDefault="000970E2"/>
    <w:p w14:paraId="59DCE31F" w14:textId="0A021161" w:rsidR="000970E2" w:rsidRDefault="000970E2"/>
    <w:p w14:paraId="0C61660C" w14:textId="5EDC016E" w:rsidR="000970E2" w:rsidRDefault="000970E2"/>
    <w:p w14:paraId="506B63EA" w14:textId="021D5D06" w:rsidR="000970E2" w:rsidRDefault="000970E2"/>
    <w:p w14:paraId="62FB0504" w14:textId="3349EDB9" w:rsidR="000970E2" w:rsidRDefault="000970E2"/>
    <w:p w14:paraId="0F4B5956" w14:textId="6715D5B8" w:rsidR="000970E2" w:rsidRDefault="000D7EC8">
      <w:pPr>
        <w:sectPr w:rsidR="000970E2" w:rsidSect="000D7EC8">
          <w:pgSz w:w="11906" w:h="16838"/>
          <w:pgMar w:top="1440" w:right="1440" w:bottom="1440" w:left="1440" w:header="709" w:footer="709" w:gutter="0"/>
          <w:cols w:space="708"/>
          <w:docGrid w:linePitch="360"/>
        </w:sectPr>
      </w:pPr>
      <w:r w:rsidRPr="00245A43">
        <w:rPr>
          <w:noProof/>
          <w:lang w:eastAsia="en-AU"/>
        </w:rPr>
        <mc:AlternateContent>
          <mc:Choice Requires="wps">
            <w:drawing>
              <wp:anchor distT="0" distB="0" distL="114300" distR="114300" simplePos="0" relativeHeight="251762688" behindDoc="0" locked="0" layoutInCell="1" allowOverlap="1" wp14:anchorId="7A79EDEC" wp14:editId="7587FE9C">
                <wp:simplePos x="0" y="0"/>
                <wp:positionH relativeFrom="column">
                  <wp:posOffset>-1209675</wp:posOffset>
                </wp:positionH>
                <wp:positionV relativeFrom="paragraph">
                  <wp:posOffset>5991225</wp:posOffset>
                </wp:positionV>
                <wp:extent cx="10810875" cy="342900"/>
                <wp:effectExtent l="0" t="0" r="9525" b="0"/>
                <wp:wrapNone/>
                <wp:docPr id="85" name="Text Box 85"/>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1EA5B689"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9EDEC" id="Text Box 85" o:spid="_x0000_s1046" type="#_x0000_t202" style="position:absolute;margin-left:-95.25pt;margin-top:471.75pt;width:851.25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1LQwIAAIEEAAAOAAAAZHJzL2Uyb0RvYy54bWysVNtuGjEQfa/Uf7D8XnYhEBLEElEiqko0&#10;iUSqPBuvl7Vke1zbsEu/vmMvN6V5qoqQmfHcPOfMMH1otSJ74bwEU9B+L6dEGA6lNNuC/nxdfrmj&#10;xAdmSqbAiIIehKcPs8+fpo2diAHUoErhCCYxftLYgtYh2EmWeV4LzXwPrDBorMBpFlB126x0rMHs&#10;WmWDPL/NGnCldcCF93j72BnpLOWvKsHDc1V5EYgqKL4tpNOlcxPPbDZlk61jtpb8+Az2D6/QTBos&#10;ek71yAIjOyf/SqUld+ChCj0OOoOqklykHrCbfv6um3XNrEi9IDjenmHy/y8tf9qv7Ysjof0KLRIY&#10;AWmsn3i8jP20ldPxF19K0I4QHs6wiTYQHoPyO/yOR5RwNN4MB/d5Aja7hFvnwzcBmkShoA55SXCx&#10;/coHLImuJ5dYzYOS5VIqlZQ4C2KhHNkzZHGz7adQtdM/oOzuRjl+4tMxTxqd6N5p15mUIU1Bb29G&#10;ecpgIJboopRB90vjUQrtpiWyxI7GJ1Q2UB4QLAfdHHnLlxIbWjEfXpjDwUF8cBnCMx6VAiwGR4mS&#10;Gtzvj+6jP/KJVkoaHMSC+l875gQl6rtBpu/7w2Gc3KQMR+MBKu7asrm2mJ1eAKLUx7WzPInRP6iT&#10;WDnQb7gz81gVTcxwrF3QcBIXoVsP3Dku5vPkhLNqWViZteUxdWQl0vXavjFnj5wGHIcnOI0sm7yj&#10;tvONkQbmuwCVTLxHoDtUj/jjnCfijjsZF+laT16Xf47ZHwAAAP//AwBQSwMEFAAGAAgAAAAhABd1&#10;iU3hAAAADQEAAA8AAABkcnMvZG93bnJldi54bWxMj0FPwzAMhe9I/IfISNy2tBsFWppOYxJDOzJ2&#10;2S1rTFvROKHJtsKvxzvBzfZ7ev5euRhtL044hM6RgnSagECqnemoUbB7f5k8gghRk9G9I1TwjQEW&#10;1fVVqQvjzvSGp21sBIdQKLSCNkZfSBnqFq0OU+eRWPtwg9WR16GRZtBnDre9nCXJvbS6I/7Qao+r&#10;FuvP7dEqGOdf5FtZr5P9ElevwdufzfNaqdubcfkEIuIY/8xwwWd0qJjp4I5kgugVTNI8ydirIL+b&#10;83CxZOmM+x34lD9kIKtS/m9R/QIAAP//AwBQSwECLQAUAAYACAAAACEAtoM4kv4AAADhAQAAEwAA&#10;AAAAAAAAAAAAAAAAAAAAW0NvbnRlbnRfVHlwZXNdLnhtbFBLAQItABQABgAIAAAAIQA4/SH/1gAA&#10;AJQBAAALAAAAAAAAAAAAAAAAAC8BAABfcmVscy8ucmVsc1BLAQItABQABgAIAAAAIQDbsZ1LQwIA&#10;AIEEAAAOAAAAAAAAAAAAAAAAAC4CAABkcnMvZTJvRG9jLnhtbFBLAQItABQABgAIAAAAIQAXdYlN&#10;4QAAAA0BAAAPAAAAAAAAAAAAAAAAAJ0EAABkcnMvZG93bnJldi54bWxQSwUGAAAAAAQABADzAAAA&#10;qwUAAAAA&#10;" fillcolor="#7f7f7f [1612]" stroked="f" strokeweight=".5pt">
                <v:textbox>
                  <w:txbxContent>
                    <w:p w14:paraId="1EA5B689"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01CC97EA" w14:textId="31AD03EF" w:rsidR="000D7EC8" w:rsidRDefault="000D7EC8">
      <w:pPr>
        <w:rPr>
          <w:b/>
          <w:u w:val="single"/>
        </w:rPr>
      </w:pPr>
      <w:r w:rsidRPr="000D7EC8">
        <w:rPr>
          <w:b/>
          <w:noProof/>
          <w:u w:val="single"/>
        </w:rPr>
        <w:lastRenderedPageBreak/>
        <mc:AlternateContent>
          <mc:Choice Requires="wps">
            <w:drawing>
              <wp:anchor distT="0" distB="0" distL="114300" distR="114300" simplePos="0" relativeHeight="251768832" behindDoc="0" locked="0" layoutInCell="1" allowOverlap="1" wp14:anchorId="02653982" wp14:editId="512161E2">
                <wp:simplePos x="0" y="0"/>
                <wp:positionH relativeFrom="column">
                  <wp:posOffset>-469265</wp:posOffset>
                </wp:positionH>
                <wp:positionV relativeFrom="paragraph">
                  <wp:posOffset>597535</wp:posOffset>
                </wp:positionV>
                <wp:extent cx="371475" cy="400050"/>
                <wp:effectExtent l="80963" t="0" r="90487" b="90488"/>
                <wp:wrapNone/>
                <wp:docPr id="90" name="Right Triangle 90"/>
                <wp:cNvGraphicFramePr/>
                <a:graphic xmlns:a="http://schemas.openxmlformats.org/drawingml/2006/main">
                  <a:graphicData uri="http://schemas.microsoft.com/office/word/2010/wordprocessingShape">
                    <wps:wsp>
                      <wps:cNvSpPr/>
                      <wps:spPr>
                        <a:xfrm rot="18790047">
                          <a:off x="0" y="0"/>
                          <a:ext cx="371475" cy="400050"/>
                        </a:xfrm>
                        <a:prstGeom prst="rtTriangle">
                          <a:avLst/>
                        </a:prstGeom>
                        <a:solidFill>
                          <a:sysClr val="window" lastClr="FFFFFF">
                            <a:lumMod val="50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764BA8" id="Right Triangle 90" o:spid="_x0000_s1026" type="#_x0000_t6" style="position:absolute;margin-left:-36.95pt;margin-top:47.05pt;width:29.25pt;height:31.5pt;rotation:-3069218fd;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4IedwIAAOcEAAAOAAAAZHJzL2Uyb0RvYy54bWysVFFPGzEMfp+0/xDlfdy1a1eouKIK1GkS&#10;AyRAPIdc0ouUxJmT9tr9+jm5FtjY07Q+RHbs2J+/+9zzi52zbKswGvANH53UnCkvoTV+3fDHh9Wn&#10;U85iEr4VFrxq+F5FfrH4+OG8D3M1hg5sq5BRER/nfWh4l1KYV1WUnXIinkBQnoIa0IlELq6rFkVP&#10;1Z2txnX9peoB24AgVYx0ezUE+aLU11rJdKt1VInZhhO2VE4s53M+q8W5mK9RhM7IAwzxDyicMJ6a&#10;vpS6EkmwDZp3pZyRCBF0OpHgKtDaSFVmoGlG9R/T3HciqDILkRPDC03x/5WVN9v7cIdEQx/iPJKZ&#10;p9hpdAyB2Bqdzs7qejIrwxFctivc7V+4U7vEJF1+no0msylnkkKTuq6nhdtqqJVrBozpqwLHstFw&#10;TA9ohF/bPKCYi+11TISCHhwT83UEa9qVsbY4+3hpkW0FfUuSQAs9Z1bERJcNX5VfqWU37ju0Q96U&#10;oByRxPK+9PitrvWsp0nHM8pkUpAKtRWJTBfahke/5kzYNclbJiwNPGRIRToZ7JWI3dCtlB005Uwi&#10;YVvjGn6aMRxBWJ9HUUWah5Ffmc/WM7T7OxzYJzwxyJWhJtc06J1AEidd0sKlWzq0BUIOB4uzDvDn&#10;3+5zPmmGopz1JHaa6sdGoCL+vnlS09loMsnbUZzJdDYmB99Gnt9G/MZdAn2DUUFXzJyf7NHUCO6J&#10;9nKZu1JIeEm9B/4OzmUalpA2W6rlsqTRRgSRrv19kLl45inT+7B7EhgOskmktxs4LsY73Qy5+aWH&#10;5SaBNkVUr7zS188ObVPRwWHz87q+9UvW6//T4hcAAAD//wMAUEsDBBQABgAIAAAAIQBLVK/L4QAA&#10;AAoBAAAPAAAAZHJzL2Rvd25yZXYueG1sTI/LTsMwEEX3SPyDNUjsUieUhhLiVBWCDaiqWrpod248&#10;TaLGdmQ7D/6eYQXLmTm6c26+mnTLBnS+sUZAMouBoSmtakwl4PD1Hi2B+SCNkq01KOAbPayK25tc&#10;ZsqOZofDPlSMQozPpIA6hC7j3Jc1aulntkNDt4t1WgYaXcWVkyOF65Y/xHHKtWwMfahlh681ltd9&#10;rwWccDEePoa39cZ97q7b47ZXl6kX4v5uWr8ACziFPxh+9UkdCnI6294oz1oB0VOaECrgOZ0DIyBK&#10;5rQ4E7l4XAIvcv6/QvEDAAD//wMAUEsBAi0AFAAGAAgAAAAhALaDOJL+AAAA4QEAABMAAAAAAAAA&#10;AAAAAAAAAAAAAFtDb250ZW50X1R5cGVzXS54bWxQSwECLQAUAAYACAAAACEAOP0h/9YAAACUAQAA&#10;CwAAAAAAAAAAAAAAAAAvAQAAX3JlbHMvLnJlbHNQSwECLQAUAAYACAAAACEA0LOCHncCAADnBAAA&#10;DgAAAAAAAAAAAAAAAAAuAgAAZHJzL2Uyb0RvYy54bWxQSwECLQAUAAYACAAAACEAS1Svy+EAAAAK&#10;AQAADwAAAAAAAAAAAAAAAADRBAAAZHJzL2Rvd25yZXYueG1sUEsFBgAAAAAEAAQA8wAAAN8FAAAA&#10;AA==&#10;" fillcolor="#7f7f7f" stroked="f" strokeweight="1pt"/>
            </w:pict>
          </mc:Fallback>
        </mc:AlternateContent>
      </w:r>
      <w:r w:rsidRPr="000D7EC8">
        <w:rPr>
          <w:b/>
          <w:noProof/>
          <w:u w:val="single"/>
        </w:rPr>
        <mc:AlternateContent>
          <mc:Choice Requires="wps">
            <w:drawing>
              <wp:anchor distT="0" distB="0" distL="114300" distR="114300" simplePos="0" relativeHeight="251764736" behindDoc="0" locked="0" layoutInCell="1" allowOverlap="1" wp14:anchorId="367A7BFA" wp14:editId="09B07266">
                <wp:simplePos x="0" y="0"/>
                <wp:positionH relativeFrom="column">
                  <wp:posOffset>-8890</wp:posOffset>
                </wp:positionH>
                <wp:positionV relativeFrom="paragraph">
                  <wp:posOffset>-6010275</wp:posOffset>
                </wp:positionV>
                <wp:extent cx="1766570" cy="11863070"/>
                <wp:effectExtent l="0" t="0" r="5080" b="5080"/>
                <wp:wrapNone/>
                <wp:docPr id="86" name="Rectangle 86"/>
                <wp:cNvGraphicFramePr/>
                <a:graphic xmlns:a="http://schemas.openxmlformats.org/drawingml/2006/main">
                  <a:graphicData uri="http://schemas.microsoft.com/office/word/2010/wordprocessingShape">
                    <wps:wsp>
                      <wps:cNvSpPr/>
                      <wps:spPr>
                        <a:xfrm rot="5400000">
                          <a:off x="0" y="0"/>
                          <a:ext cx="1766570" cy="1186307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95AAE7" id="Rectangle 86" o:spid="_x0000_s1026" style="position:absolute;margin-left:-.7pt;margin-top:-473.25pt;width:139.1pt;height:934.1pt;rotation:90;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3zzjAIAAJIFAAAOAAAAZHJzL2Uyb0RvYy54bWysVNtu2zAMfR+wfxD0vjrOkrQL6hRBiw4D&#10;ujZYO/RZkaXYgCRqkhIn+/pRkuNe1mHAMD8Yonh4eBHJ84u9VmQnnG/BVLQ8GVEiDIe6NZuKfn+4&#10;/nBGiQ/M1EyBERU9CE8vFu/fnXd2LsbQgKqFI0hi/LyzFW1CsPOi8LwRmvkTsMKgUoLTLKDoNkXt&#10;WIfsWhXj0WhWdOBq64AL7/H2KivpIvFLKXi4k9KLQFRFMbaQ/i791/FfLM7ZfOOYbVreh8H+IQrN&#10;WoNOB6orFhjZuvY3Kt1yBx5kOOGgC5Cy5SLlgNmUo1fZ3DfMipQLFsfboUz+/9Hy2929XTksQ2f9&#10;3OMxZrGXThMHWK3pZBS/lBtGS/apdIehdGIfCMfL8nQ2m55ihTnqyvJs9nGEEtIWmS2yWufDZwGa&#10;xENFHT5O4mW7Gx8y9AiJcA+qra9bpZIQG0JcKkd2DJ9yvSmTqdrqr1Dnu2kKNPOk/onwFMALJmUi&#10;n4HInMHxpnhKP53CQYmIU+abkKStMcVx8jgwZ6eMc2FCDsY3rBZ/iyURRmaJ/gfunuBlkkfuHGWP&#10;j6YiNfZgnF/nD4Fl48EieQYTBmPdGnBvZaYwq95zxh+LlEsTq7SG+rByuVHw6b3l1y0+7Q3zYcUc&#10;zhFe4m4Id/iTCrqKQn+ipAH38637iMf2Ri0lHc5lRf2PLXOCEvXFYON/KieTOMhJmExPxyi455r1&#10;c43Z6kvAfilTdOkY8UEdj9KBfsQVsoxeUcUMR98V5cEdhcuQ9wUuIS6WywTD4bUs3Jh7yyN5rGps&#10;3Yf9I3O27++As3ELxxlm81dtnrHR0sByG0C2aQae6trXGwc/NXG/pOJmeS4n1NMqXfwCAAD//wMA&#10;UEsDBBQABgAIAAAAIQD7MZ7I4wAAAA4BAAAPAAAAZHJzL2Rvd25yZXYueG1sTI/BTsMwEETvSPyD&#10;tUhcUGunJUkb4lRQCXoDNfQD3NhNIuJ1FLtN+vdsT3Cb0T7NzuSbyXbsYgbfOpQQzQUwg5XTLdYS&#10;Dt/vsxUwHxRq1Tk0Eq7Gw6a4v8tVpt2Ie3MpQ80oBH2mJDQh9BnnvmqMVX7ueoN0O7nBqkB2qLke&#10;1EjhtuMLIRJuVYv0oVG92Tam+inPVoJYfZV7i5/xmzhdP7ZPy105jEspHx+m1xdgwUzhD4ZbfaoO&#10;BXU6ujNqzzoJs3SdPBNLKoqjGNiNEWlEe46kFkkKvMj5/xnFLwAAAP//AwBQSwECLQAUAAYACAAA&#10;ACEAtoM4kv4AAADhAQAAEwAAAAAAAAAAAAAAAAAAAAAAW0NvbnRlbnRfVHlwZXNdLnhtbFBLAQIt&#10;ABQABgAIAAAAIQA4/SH/1gAAAJQBAAALAAAAAAAAAAAAAAAAAC8BAABfcmVscy8ucmVsc1BLAQIt&#10;ABQABgAIAAAAIQCVO3zzjAIAAJIFAAAOAAAAAAAAAAAAAAAAAC4CAABkcnMvZTJvRG9jLnhtbFBL&#10;AQItABQABgAIAAAAIQD7MZ7I4wAAAA4BAAAPAAAAAAAAAAAAAAAAAOYEAABkcnMvZG93bnJldi54&#10;bWxQSwUGAAAAAAQABADzAAAA9gUAAAAA&#10;" fillcolor="#7f7f7f [1612]" stroked="f" strokeweight="1pt"/>
            </w:pict>
          </mc:Fallback>
        </mc:AlternateContent>
      </w:r>
      <w:r w:rsidRPr="000D7EC8">
        <w:rPr>
          <w:b/>
          <w:noProof/>
          <w:u w:val="single"/>
        </w:rPr>
        <w:drawing>
          <wp:anchor distT="0" distB="0" distL="114300" distR="114300" simplePos="0" relativeHeight="251767808" behindDoc="0" locked="0" layoutInCell="1" allowOverlap="1" wp14:anchorId="7143A4C5" wp14:editId="30C4D1C6">
            <wp:simplePos x="0" y="0"/>
            <wp:positionH relativeFrom="column">
              <wp:posOffset>3763645</wp:posOffset>
            </wp:positionH>
            <wp:positionV relativeFrom="paragraph">
              <wp:posOffset>-644525</wp:posOffset>
            </wp:positionV>
            <wp:extent cx="2383790" cy="101854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383790" cy="1018540"/>
                    </a:xfrm>
                    <a:prstGeom prst="rect">
                      <a:avLst/>
                    </a:prstGeom>
                  </pic:spPr>
                </pic:pic>
              </a:graphicData>
            </a:graphic>
          </wp:anchor>
        </w:drawing>
      </w:r>
      <w:r w:rsidRPr="000D7EC8">
        <w:rPr>
          <w:b/>
          <w:noProof/>
          <w:u w:val="single"/>
        </w:rPr>
        <mc:AlternateContent>
          <mc:Choice Requires="wps">
            <w:drawing>
              <wp:anchor distT="0" distB="0" distL="114300" distR="114300" simplePos="0" relativeHeight="251766784" behindDoc="0" locked="0" layoutInCell="1" allowOverlap="1" wp14:anchorId="0D1F0FBB" wp14:editId="49327BD1">
                <wp:simplePos x="0" y="0"/>
                <wp:positionH relativeFrom="column">
                  <wp:posOffset>3513455</wp:posOffset>
                </wp:positionH>
                <wp:positionV relativeFrom="paragraph">
                  <wp:posOffset>-1257300</wp:posOffset>
                </wp:positionV>
                <wp:extent cx="2800350" cy="2447925"/>
                <wp:effectExtent l="0" t="0" r="0" b="9525"/>
                <wp:wrapNone/>
                <wp:docPr id="89" name="Oval 89"/>
                <wp:cNvGraphicFramePr/>
                <a:graphic xmlns:a="http://schemas.openxmlformats.org/drawingml/2006/main">
                  <a:graphicData uri="http://schemas.microsoft.com/office/word/2010/wordprocessingShape">
                    <wps:wsp>
                      <wps:cNvSpPr/>
                      <wps:spPr>
                        <a:xfrm>
                          <a:off x="0" y="0"/>
                          <a:ext cx="2800350" cy="2447925"/>
                        </a:xfrm>
                        <a:prstGeom prst="ellips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53AF603" id="Oval 89" o:spid="_x0000_s1026" style="position:absolute;margin-left:276.65pt;margin-top:-99pt;width:220.5pt;height:192.7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3cbWgIAALYEAAAOAAAAZHJzL2Uyb0RvYy54bWysVFtv2jAUfp+0/2D5fSRkdG0RoUJUTJNQ&#10;i0SnPruOTSzZPp5tCOzX79hJC1v3NC0Pzrn5XL58J7O7o9HkIHxQYGs6HpWUCMuhUXZX0+9Pq083&#10;lITIbMM0WFHTkwj0bv7xw6xzU1FBC7oRnmASG6adq2kbo5sWReCtMCyMwAmLTgnesIiq3xWNZx1m&#10;N7qoyvJL0YFvnAcuQkDrfe+k85xfSsHjo5RBRKJrir3FfPp8vqSzmM/YdOeZaxUf2mD/0IVhymLR&#10;t1T3LDKy9+pdKqO4hwAyjjiYAqRUXOQZcJpx+cc025Y5kWdBcIJ7gyn8v7T84bB1G48wdC5MA4pp&#10;iqP0Jr2xP3LMYJ3ewBLHSDgaq5uy/HyFmHL0VZPJ9W11leAsztedD/GrAEOSUFOhtXIhDcSm7LAO&#10;sY9+jUrmAFo1K6V1Vk5hqT05MPx2+Mkb6CjRLEQ01nSVn6Hgb9e0JR1SsbouU3MMSSU1iyga19Q0&#10;2B0lTO+QrTz63IuFVDEzIfVyz0LbF81pe4oYFZGnWpma4tz4DJW1TZ2KzLRhojOQSXqB5rTxxENP&#10;veD4SmGRNc6xYR65hk3i/sRHPKQG7BwGiZIW/M+/2VM8UgC9lHTIXZzqx555gfB8s0iO2/Fkksie&#10;lcnVdYWKv/S8XHrs3iwBIR7jpjqexRQf9asoPZhnXLNFqoouZjnW7vEblGXsdwoXlYvFIochwR2L&#10;a7t1PCVPOCV4n47PzLuBEhHZ9ACvPH9Hiz423bSw2EeQKnPmjCvSLSm4HJl4wyKn7bvUc9T5dzP/&#10;BQAA//8DAFBLAwQUAAYACAAAACEAdxIA6+AAAAAMAQAADwAAAGRycy9kb3ducmV2LnhtbEyPTU+D&#10;QBCG7yb+h82YeDHtgpUWkKVpTJqYeLJy8baF4aNlZwm7tPjvHU/2OO88eT+y7Wx6ccHRdZYUhMsA&#10;BFJpq44aBcXXfhGDcF5TpXtLqOAHHWzz+7tMp5W90ideDr4RbEIu1Qpa74dUSle2aLRb2gGJf7Ud&#10;jfZ8jo2sRn1lc9PL5yBYS6M74oRWD/jWYnk+TEbB9FSHu7rA/fcmtu+O8z+K01qpx4d59wrC4+z/&#10;Yfirz9Uh505HO1HlRK8gilYrRhUswiTmVYwkyQtLR2bjTQQyz+TtiPwXAAD//wMAUEsBAi0AFAAG&#10;AAgAAAAhALaDOJL+AAAA4QEAABMAAAAAAAAAAAAAAAAAAAAAAFtDb250ZW50X1R5cGVzXS54bWxQ&#10;SwECLQAUAAYACAAAACEAOP0h/9YAAACUAQAACwAAAAAAAAAAAAAAAAAvAQAAX3JlbHMvLnJlbHNQ&#10;SwECLQAUAAYACAAAACEAwlt3G1oCAAC2BAAADgAAAAAAAAAAAAAAAAAuAgAAZHJzL2Uyb0RvYy54&#10;bWxQSwECLQAUAAYACAAAACEAdxIA6+AAAAAMAQAADwAAAAAAAAAAAAAAAAC0BAAAZHJzL2Rvd25y&#10;ZXYueG1sUEsFBgAAAAAEAAQA8wAAAMEFAAAAAA==&#10;" fillcolor="window" stroked="f" strokeweight="1pt">
                <v:stroke joinstyle="miter"/>
              </v:oval>
            </w:pict>
          </mc:Fallback>
        </mc:AlternateContent>
      </w:r>
      <w:r w:rsidRPr="000D7EC8">
        <w:rPr>
          <w:b/>
          <w:noProof/>
          <w:u w:val="single"/>
        </w:rPr>
        <mc:AlternateContent>
          <mc:Choice Requires="wps">
            <w:drawing>
              <wp:anchor distT="0" distB="0" distL="114300" distR="114300" simplePos="0" relativeHeight="251765760" behindDoc="0" locked="0" layoutInCell="1" allowOverlap="1" wp14:anchorId="6B4413B4" wp14:editId="64478AE3">
                <wp:simplePos x="0" y="0"/>
                <wp:positionH relativeFrom="column">
                  <wp:posOffset>779145</wp:posOffset>
                </wp:positionH>
                <wp:positionV relativeFrom="paragraph">
                  <wp:posOffset>-644525</wp:posOffset>
                </wp:positionV>
                <wp:extent cx="3895725" cy="561975"/>
                <wp:effectExtent l="0" t="0" r="9525" b="9525"/>
                <wp:wrapNone/>
                <wp:docPr id="88" name="Text Box 88"/>
                <wp:cNvGraphicFramePr/>
                <a:graphic xmlns:a="http://schemas.openxmlformats.org/drawingml/2006/main">
                  <a:graphicData uri="http://schemas.microsoft.com/office/word/2010/wordprocessingShape">
                    <wps:wsp>
                      <wps:cNvSpPr txBox="1"/>
                      <wps:spPr>
                        <a:xfrm>
                          <a:off x="0" y="0"/>
                          <a:ext cx="3895725" cy="561975"/>
                        </a:xfrm>
                        <a:prstGeom prst="rect">
                          <a:avLst/>
                        </a:prstGeom>
                        <a:solidFill>
                          <a:srgbClr val="C00000"/>
                        </a:solidFill>
                        <a:ln w="6350">
                          <a:noFill/>
                        </a:ln>
                      </wps:spPr>
                      <wps:txbx>
                        <w:txbxContent>
                          <w:p w14:paraId="50AEA38B"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4413B4" id="Text Box 88" o:spid="_x0000_s1047" type="#_x0000_t202" style="position:absolute;margin-left:61.35pt;margin-top:-50.75pt;width:306.75pt;height:44.2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RwTMQIAAF0EAAAOAAAAZHJzL2Uyb0RvYy54bWysVFFv2jAQfp+0/2D5fSRQoCUiVIyKaRJq&#10;K9Gpz8axSSTH59mGhP36nZ1AabenaTyYO9/5u7vv7jK/b2tFjsK6CnROh4OUEqE5FJXe5/THy/rL&#10;HSXOM10wBVrk9CQcvV98/jRvTCZGUIIqhCUIol3WmJyW3pssSRwvRc3cAIzQaJRga+ZRtfuksKxB&#10;9FolozSdJg3Ywljgwjm8feiMdBHxpRTcP0nphCcqp5ibj6eN5y6cyWLOsr1lpqx4nwb7hyxqVmkM&#10;eoF6YJ6Rg63+gKorbsGB9AMOdQJSVlzEGrCaYfqhmm3JjIi1IDnOXGhy/w+WPx635tkS336FFhsY&#10;CGmMyxxehnpaaevwj5kStCOFpwttovWE4+XN3WxyO5pQwtE2mQ5nt5MAk7y9Ntb5bwJqEoScWmxL&#10;ZIsdN853rmeXEMyBqop1pVRU7H63UpYcGbZwlYZfj/7OTWnS5HR6M0kjsobwvoNWGpN5KypIvt21&#10;pCpC7ueKd1CckAgL3Yw4w9cVZrthzj8zi0OBteOg+yc8pAIMBr1ESQn219/ugz/2Cq2UNDhkOXU/&#10;D8wKStR3jV2cDcfjMJVRGSOJqNhry+7aog/1CpCEIa6U4VEM/l6dRWmhfsV9WIaoaGKaY+yc+rO4&#10;8t3o4z5xsVxGJ5xDw/xGbw0P0IHy0IuX9pVZ0zfMY6sf4TyOLPvQt843vNSwPHiQVWxqILpjtecf&#10;ZziORb9vYUmu9ej19lVY/AYAAP//AwBQSwMEFAAGAAgAAAAhAF88V2jfAAAADAEAAA8AAABkcnMv&#10;ZG93bnJldi54bWxMj8tOwzAQRfdI/IM1SOxaO676UIhTISS2oJQiwc6Np0laPyLbefD3uCtY3pmj&#10;O2eK/Ww0GdGHzlkB2ZIBQVs71dlGwPHjdbEDEqK0SmpnUcAPBtiX93eFzJWbbIXjITYkldiQSwFt&#10;jH1OaahbNDIsXY827c7OGxlT9A1VXk6p3GjKGdtQIzubLrSyx5cW6+thMALWvqnCN6/i29f7NJwv&#10;Xu9G/BTi8WF+fgIScY5/MNz0kzqUyenkBqsC0Slzvk2ogEXGsjWQhGxXGw7kdButGNCyoP+fKH8B&#10;AAD//wMAUEsBAi0AFAAGAAgAAAAhALaDOJL+AAAA4QEAABMAAAAAAAAAAAAAAAAAAAAAAFtDb250&#10;ZW50X1R5cGVzXS54bWxQSwECLQAUAAYACAAAACEAOP0h/9YAAACUAQAACwAAAAAAAAAAAAAAAAAv&#10;AQAAX3JlbHMvLnJlbHNQSwECLQAUAAYACAAAACEA6MUcEzECAABdBAAADgAAAAAAAAAAAAAAAAAu&#10;AgAAZHJzL2Uyb0RvYy54bWxQSwECLQAUAAYACAAAACEAXzxXaN8AAAAMAQAADwAAAAAAAAAAAAAA&#10;AACLBAAAZHJzL2Rvd25yZXYueG1sUEsFBgAAAAAEAAQA8wAAAJcFAAAAAA==&#10;" fillcolor="#c00000" stroked="f" strokeweight=".5pt">
                <v:textbox>
                  <w:txbxContent>
                    <w:p w14:paraId="50AEA38B" w14:textId="77777777" w:rsidR="000D7EC8" w:rsidRPr="002B3A40" w:rsidRDefault="000D7EC8" w:rsidP="000D7EC8">
                      <w:pPr>
                        <w:rPr>
                          <w:rFonts w:ascii="Eras Demi ITC" w:eastAsia="Microsoft JhengHei UI Light" w:hAnsi="Eras Demi ITC"/>
                          <w:sz w:val="56"/>
                          <w:szCs w:val="56"/>
                        </w:rPr>
                      </w:pPr>
                      <w:r>
                        <w:rPr>
                          <w:rFonts w:ascii="Eras Demi ITC" w:eastAsia="Microsoft JhengHei UI Light" w:hAnsi="Eras Demi ITC"/>
                          <w:sz w:val="56"/>
                          <w:szCs w:val="56"/>
                        </w:rPr>
                        <w:t>CASE STUDY</w:t>
                      </w:r>
                    </w:p>
                  </w:txbxContent>
                </v:textbox>
              </v:shape>
            </w:pict>
          </mc:Fallback>
        </mc:AlternateContent>
      </w:r>
    </w:p>
    <w:p w14:paraId="31392384" w14:textId="315B2AA6" w:rsidR="000D7EC8" w:rsidRDefault="000D7EC8">
      <w:pPr>
        <w:rPr>
          <w:b/>
          <w:u w:val="single"/>
        </w:rPr>
      </w:pPr>
    </w:p>
    <w:p w14:paraId="3C5ABB0D" w14:textId="4713B461" w:rsidR="000D7EC8" w:rsidRDefault="000D7EC8">
      <w:pPr>
        <w:rPr>
          <w:b/>
          <w:u w:val="single"/>
        </w:rPr>
      </w:pPr>
      <w:r w:rsidRPr="000D7EC8">
        <w:rPr>
          <w:b/>
          <w:noProof/>
          <w:u w:val="single"/>
        </w:rPr>
        <w:drawing>
          <wp:anchor distT="0" distB="0" distL="114300" distR="114300" simplePos="0" relativeHeight="251659262" behindDoc="0" locked="0" layoutInCell="1" allowOverlap="1" wp14:anchorId="6904EB8A" wp14:editId="27A78726">
            <wp:simplePos x="0" y="0"/>
            <wp:positionH relativeFrom="column">
              <wp:posOffset>-981075</wp:posOffset>
            </wp:positionH>
            <wp:positionV relativeFrom="paragraph">
              <wp:posOffset>231776</wp:posOffset>
            </wp:positionV>
            <wp:extent cx="7724140" cy="904875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724140" cy="9048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86446F" w14:textId="6212C661" w:rsidR="000D7EC8" w:rsidRDefault="000D7EC8">
      <w:pPr>
        <w:rPr>
          <w:b/>
          <w:u w:val="single"/>
        </w:rPr>
      </w:pPr>
    </w:p>
    <w:p w14:paraId="15753F1C" w14:textId="1F405EE6" w:rsidR="000D7EC8" w:rsidRDefault="000D7EC8">
      <w:pPr>
        <w:rPr>
          <w:b/>
          <w:u w:val="single"/>
        </w:rPr>
      </w:pPr>
      <w:r w:rsidRPr="000D7EC8">
        <w:rPr>
          <w:b/>
          <w:noProof/>
          <w:u w:val="single"/>
        </w:rPr>
        <mc:AlternateContent>
          <mc:Choice Requires="wps">
            <w:drawing>
              <wp:anchor distT="0" distB="0" distL="114300" distR="114300" simplePos="0" relativeHeight="251771904" behindDoc="0" locked="0" layoutInCell="1" allowOverlap="1" wp14:anchorId="60A817DF" wp14:editId="5910FF84">
                <wp:simplePos x="0" y="0"/>
                <wp:positionH relativeFrom="column">
                  <wp:posOffset>-568325</wp:posOffset>
                </wp:positionH>
                <wp:positionV relativeFrom="paragraph">
                  <wp:posOffset>178436</wp:posOffset>
                </wp:positionV>
                <wp:extent cx="6972300" cy="2962275"/>
                <wp:effectExtent l="0" t="0" r="0" b="0"/>
                <wp:wrapNone/>
                <wp:docPr id="92" name="Text Box 92"/>
                <wp:cNvGraphicFramePr/>
                <a:graphic xmlns:a="http://schemas.openxmlformats.org/drawingml/2006/main">
                  <a:graphicData uri="http://schemas.microsoft.com/office/word/2010/wordprocessingShape">
                    <wps:wsp>
                      <wps:cNvSpPr txBox="1"/>
                      <wps:spPr>
                        <a:xfrm>
                          <a:off x="0" y="0"/>
                          <a:ext cx="6972300" cy="2962275"/>
                        </a:xfrm>
                        <a:prstGeom prst="rect">
                          <a:avLst/>
                        </a:prstGeom>
                        <a:noFill/>
                        <a:ln w="6350">
                          <a:noFill/>
                        </a:ln>
                      </wps:spPr>
                      <wps:txbx>
                        <w:txbxContent>
                          <w:p w14:paraId="00F5EAE4"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PROJECT CHALLENGES:</w:t>
                            </w:r>
                          </w:p>
                          <w:p w14:paraId="7540ED1D"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Given the practice wanted to continue operating while the works were taking place the project had an extremely tight time frame. The challenge was to complete the works as quickly as possible while causing little disruption and accommodating the needs of every animal brought into the clinic as their safety and comfort was our highest priority</w:t>
                            </w:r>
                          </w:p>
                          <w:p w14:paraId="56D56BE5"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Meeting the clients budget required a few alternative option quotes to be provided. Given the tenancy is leased the client understandably did not want to spend a fortune on a premises they did not own</w:t>
                            </w:r>
                          </w:p>
                          <w:p w14:paraId="54990708"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Functionality was important in the small premises and we had to ensure that the layout was practical for staff efficiency without been able to make any changes to the size of the building</w:t>
                            </w:r>
                          </w:p>
                          <w:p w14:paraId="0DAFABC1"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products and materials used had to be very hard wearing, given the clients are all animals everything had to be suitable for the environment and long lasting – from the type of paint used right down to the type of flooring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817DF" id="Text Box 92" o:spid="_x0000_s1048" type="#_x0000_t202" style="position:absolute;margin-left:-44.75pt;margin-top:14.05pt;width:549pt;height:233.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mJAHAIAADUEAAAOAAAAZHJzL2Uyb0RvYy54bWysU8lu2zAQvRfoPxC815LlJbFgOXATuChg&#10;JAGcImeaIi0BFIclaUvu13dIeUPaU9ELNcMZzfLe4/yhaxQ5COtq0AUdDlJKhOZQ1npX0B9vqy/3&#10;lDjPdMkUaFHQo3D0YfH507w1ucigAlUKS7CIdnlrClp5b/IkcbwSDXMDMEJjUIJtmEfX7pLSshar&#10;NyrJ0nSatGBLY4EL5/D2qQ/SRawvpeD+RUonPFEFxdl8PG08t+FMFnOW7ywzVc1PY7B/mKJhtcam&#10;l1JPzDOyt/UfpZqaW3Ag/YBDk4CUNRdxB9xmmH7YZlMxI+IuCI4zF5jc/yvLnw8b82qJ775ChwQG&#10;QFrjcoeXYZ9O2iZ8cVKCcYTweIFNdJ5wvJzO7rJRiiGOsWw2zbK7SaiTXH831vlvAhoSjIJa5CXC&#10;xQ5r5/vUc0ropmFVKxW5UZq02GI0SeMPlwgWVxp7XIcNlu+2HanLgo5m5022UB5xQQs9987wVY1D&#10;rJnzr8wi2Tg4Cti/4CEVYDM4WZRUYH/97T7kIwcYpaRF8RTU/dwzKyhR3zWyMxuOx0Ft0RlP7jJ0&#10;7G1kexvR++YRUJ9DfCqGRzPke3U2pYXmHXW+DF0xxDTH3gX1Z/PR95LGd8LFchmTUF+G+bXeGB5K&#10;B1gDxG/dO7PmxINHCp/hLDOWf6Cjz+0JWe49yDpyFYDuUT3hj9qMbJ/eURD/rR+zrq998RsAAP//&#10;AwBQSwMEFAAGAAgAAAAhACUETiDiAAAACwEAAA8AAABkcnMvZG93bnJldi54bWxMj8FuwjAMhu9I&#10;e4fIk3aDhApQ6JoiVAlNmsYBxmU3tw1ttcTpmgDdnn7htB1tf/r9/dlmtIZd9eA7RwrmMwFMU+Xq&#10;jhoFp/fdVALzAalG40gr+NYeNvnDJMO0djc66OsxNCyGkE9RQRtCn3Luq1Zb9DPXa4q3sxsshjgO&#10;Da8HvMVwa3gixIpb7Ch+aLHXRaurz+PFKngtdns8lImVP6Z4eTtv+6/Tx1Kpp8dx+wws6DH8wXDX&#10;j+qQR6fSXaj2zCiYyvUyogoSOQd2B4SQcVMqWKwXK+B5xv93yH8BAAD//wMAUEsBAi0AFAAGAAgA&#10;AAAhALaDOJL+AAAA4QEAABMAAAAAAAAAAAAAAAAAAAAAAFtDb250ZW50X1R5cGVzXS54bWxQSwEC&#10;LQAUAAYACAAAACEAOP0h/9YAAACUAQAACwAAAAAAAAAAAAAAAAAvAQAAX3JlbHMvLnJlbHNQSwEC&#10;LQAUAAYACAAAACEAcx5iQBwCAAA1BAAADgAAAAAAAAAAAAAAAAAuAgAAZHJzL2Uyb0RvYy54bWxQ&#10;SwECLQAUAAYACAAAACEAJQROIOIAAAALAQAADwAAAAAAAAAAAAAAAAB2BAAAZHJzL2Rvd25yZXYu&#10;eG1sUEsFBgAAAAAEAAQA8wAAAIUFAAAAAA==&#10;" filled="f" stroked="f" strokeweight=".5pt">
                <v:textbox>
                  <w:txbxContent>
                    <w:p w14:paraId="00F5EAE4"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PROJECT CHALLENGES:</w:t>
                      </w:r>
                    </w:p>
                    <w:p w14:paraId="7540ED1D"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Given the practice wanted to continue operating while the works were taking place the project had an extremely tight time frame. The challenge was to complete the works as quickly as possible while causing little disruption and accommodating the needs of every animal brought into the clinic as their safety and comfort was our highest priority</w:t>
                      </w:r>
                    </w:p>
                    <w:p w14:paraId="56D56BE5"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Meeting the clients budget required a few alternative option quotes to be provided. Given the tenancy is leased the client understandably did not want to spend a fortune on a premises they did not own</w:t>
                      </w:r>
                    </w:p>
                    <w:p w14:paraId="54990708"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Functionality was important in the small premises and we had to ensure that the layout was practical for staff efficiency without been able to make any changes to the size of the building</w:t>
                      </w:r>
                    </w:p>
                    <w:p w14:paraId="0DAFABC1"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products and materials used had to be very hard wearing, given the clients are all animals everything had to be suitable for the environment and long lasting – from the type of paint used right down to the type of flooring</w:t>
                      </w:r>
                    </w:p>
                  </w:txbxContent>
                </v:textbox>
              </v:shape>
            </w:pict>
          </mc:Fallback>
        </mc:AlternateContent>
      </w:r>
    </w:p>
    <w:p w14:paraId="5FAF6DBF" w14:textId="602F6E7E" w:rsidR="000D7EC8" w:rsidRDefault="000D7EC8">
      <w:pPr>
        <w:rPr>
          <w:b/>
          <w:u w:val="single"/>
        </w:rPr>
      </w:pPr>
    </w:p>
    <w:p w14:paraId="19C1FC31" w14:textId="3B914489" w:rsidR="000D7EC8" w:rsidRDefault="000D7EC8">
      <w:pPr>
        <w:rPr>
          <w:b/>
          <w:u w:val="single"/>
        </w:rPr>
      </w:pPr>
    </w:p>
    <w:p w14:paraId="60BB00AF" w14:textId="4AFAE7AC" w:rsidR="000D7EC8" w:rsidRDefault="000D7EC8">
      <w:pPr>
        <w:rPr>
          <w:b/>
          <w:u w:val="single"/>
        </w:rPr>
      </w:pPr>
    </w:p>
    <w:p w14:paraId="4C06E0B9" w14:textId="014B2B9F" w:rsidR="000D7EC8" w:rsidRDefault="000D7EC8">
      <w:pPr>
        <w:rPr>
          <w:b/>
          <w:u w:val="single"/>
        </w:rPr>
      </w:pPr>
    </w:p>
    <w:p w14:paraId="65E213C8" w14:textId="1D71A5A6" w:rsidR="000D7EC8" w:rsidRDefault="000D7EC8">
      <w:pPr>
        <w:rPr>
          <w:b/>
          <w:u w:val="single"/>
        </w:rPr>
      </w:pPr>
    </w:p>
    <w:p w14:paraId="6DBD311E" w14:textId="100D7F76" w:rsidR="000D7EC8" w:rsidRDefault="000D7EC8">
      <w:pPr>
        <w:rPr>
          <w:b/>
          <w:u w:val="single"/>
        </w:rPr>
      </w:pPr>
    </w:p>
    <w:p w14:paraId="6D8B83F3" w14:textId="0A8B9817" w:rsidR="000D7EC8" w:rsidRDefault="000D7EC8">
      <w:pPr>
        <w:rPr>
          <w:b/>
          <w:u w:val="single"/>
        </w:rPr>
      </w:pPr>
    </w:p>
    <w:p w14:paraId="0C8371E3" w14:textId="77777777" w:rsidR="000D7EC8" w:rsidRDefault="000D7EC8">
      <w:pPr>
        <w:rPr>
          <w:b/>
          <w:u w:val="single"/>
        </w:rPr>
      </w:pPr>
    </w:p>
    <w:p w14:paraId="16224CAB" w14:textId="77777777" w:rsidR="000D7EC8" w:rsidRDefault="000D7EC8">
      <w:pPr>
        <w:rPr>
          <w:b/>
          <w:u w:val="single"/>
        </w:rPr>
      </w:pPr>
    </w:p>
    <w:p w14:paraId="0E717D82" w14:textId="77777777" w:rsidR="000D7EC8" w:rsidRDefault="000D7EC8">
      <w:pPr>
        <w:rPr>
          <w:b/>
          <w:u w:val="single"/>
        </w:rPr>
      </w:pPr>
    </w:p>
    <w:p w14:paraId="21FC2FF3" w14:textId="77777777" w:rsidR="000D7EC8" w:rsidRDefault="000D7EC8">
      <w:pPr>
        <w:rPr>
          <w:b/>
          <w:u w:val="single"/>
        </w:rPr>
      </w:pPr>
    </w:p>
    <w:p w14:paraId="389264CA" w14:textId="6B9D4518" w:rsidR="000D7EC8" w:rsidRDefault="000D7EC8">
      <w:pPr>
        <w:rPr>
          <w:b/>
          <w:u w:val="single"/>
        </w:rPr>
      </w:pPr>
      <w:r w:rsidRPr="000D7EC8">
        <w:rPr>
          <w:b/>
          <w:noProof/>
          <w:u w:val="single"/>
        </w:rPr>
        <mc:AlternateContent>
          <mc:Choice Requires="wps">
            <w:drawing>
              <wp:anchor distT="0" distB="0" distL="114300" distR="114300" simplePos="0" relativeHeight="251772928" behindDoc="0" locked="0" layoutInCell="1" allowOverlap="1" wp14:anchorId="008A6E8B" wp14:editId="0CABCD36">
                <wp:simplePos x="0" y="0"/>
                <wp:positionH relativeFrom="column">
                  <wp:posOffset>-569595</wp:posOffset>
                </wp:positionH>
                <wp:positionV relativeFrom="paragraph">
                  <wp:posOffset>179706</wp:posOffset>
                </wp:positionV>
                <wp:extent cx="6972300" cy="2962275"/>
                <wp:effectExtent l="0" t="0" r="0" b="0"/>
                <wp:wrapNone/>
                <wp:docPr id="93" name="Text Box 93"/>
                <wp:cNvGraphicFramePr/>
                <a:graphic xmlns:a="http://schemas.openxmlformats.org/drawingml/2006/main">
                  <a:graphicData uri="http://schemas.microsoft.com/office/word/2010/wordprocessingShape">
                    <wps:wsp>
                      <wps:cNvSpPr txBox="1"/>
                      <wps:spPr>
                        <a:xfrm>
                          <a:off x="0" y="0"/>
                          <a:ext cx="6972300" cy="2962275"/>
                        </a:xfrm>
                        <a:prstGeom prst="rect">
                          <a:avLst/>
                        </a:prstGeom>
                        <a:noFill/>
                        <a:ln w="6350">
                          <a:noFill/>
                        </a:ln>
                      </wps:spPr>
                      <wps:txbx>
                        <w:txbxContent>
                          <w:p w14:paraId="2DAC25A6"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RESULTS:</w:t>
                            </w:r>
                          </w:p>
                          <w:p w14:paraId="402D1078"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project was completed safely, on time and in budget!</w:t>
                            </w:r>
                          </w:p>
                          <w:p w14:paraId="1BDDAA28"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process of effectiveness and pro- activity that led to such great outcomes is typical of what to expect from Changing Spaces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6E8B" id="Text Box 93" o:spid="_x0000_s1049" type="#_x0000_t202" style="position:absolute;margin-left:-44.85pt;margin-top:14.15pt;width:549pt;height:233.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3ulGwIAADUEAAAOAAAAZHJzL2Uyb0RvYy54bWysU8lu2zAQvRfoPxC815IVL7FgOXATuChg&#10;JAGcImeaIi0BFIclaUvu13dIeUPaU9ELNZw3muW94fyhaxQ5COtq0AUdDlJKhOZQ1npX0B9vqy/3&#10;lDjPdMkUaFHQo3D0YfH507w1ucigAlUKSzCJdnlrClp5b/IkcbwSDXMDMEIjKME2zOPV7pLSshaz&#10;NyrJ0nSStGBLY4EL59D71IN0EfNLKbh/kdIJT1RBsTcfTxvPbTiTxZzlO8tMVfNTG+wfumhYrbHo&#10;JdUT84zsbf1HqqbmFhxIP+DQJCBlzUWcAacZph+m2VTMiDgLkuPMhSb3/9Ly58PGvFriu6/QoYCB&#10;kNa43KEzzNNJ24QvdkoQRwqPF9pE5wlH52Q2ze5ShDhi2WySZdNxyJNcfzfW+W8CGhKMglrUJdLF&#10;Dmvn+9BzSKimYVUrFbVRmrRY4m6cxh8uCCZXGmtcmw2W77YdqcuCjqK0wbWF8ogDWui1d4avamxi&#10;zZx/ZRbFxsZxgf0LHlIBFoOTRUkF9tff/CEeNUCUkhaXp6Du555ZQYn6rlGd2XCEDRAfL6PxNMOL&#10;vUW2t4jeN4+A+znEp2J4NEO8V2dTWmjecc+XoSpCTHOsXVB/Nh99v9L4TrhYLmMQ7pdhfq03hofU&#10;gdZA8Vv3zqw56eBRwmc4rxnLP8jRx/aCLPceZB21urJ64h93M6p9ekdh+W/vMer62he/AQAA//8D&#10;AFBLAwQUAAYACAAAACEAXtZ8juIAAAALAQAADwAAAGRycy9kb3ducmV2LnhtbEyPwU7DMAyG70i8&#10;Q2QkbltCGZCVptNUaUJC7LCxC7e08dqKxilNthWenvQEN1v+9Pv7s9VoO3bGwbeOFNzNBTCkypmW&#10;agWH981MAvNBk9GdI1TwjR5W+fVVplPjLrTD8z7ULIaQT7WCJoQ+5dxXDVrt565HirejG6wOcR1q&#10;bgZ9ieG244kQj9zqluKHRvdYNFh97k9WwWux2epdmVj50xUvb8d1/3X4eFDq9mZcPwMLOIY/GCb9&#10;qA55dCrdiYxnnYKZXD5FVEEi74FNgBDTVCpYLBcSeJ7x/x3yXwAAAP//AwBQSwECLQAUAAYACAAA&#10;ACEAtoM4kv4AAADhAQAAEwAAAAAAAAAAAAAAAAAAAAAAW0NvbnRlbnRfVHlwZXNdLnhtbFBLAQIt&#10;ABQABgAIAAAAIQA4/SH/1gAAAJQBAAALAAAAAAAAAAAAAAAAAC8BAABfcmVscy8ucmVsc1BLAQIt&#10;ABQABgAIAAAAIQAvw3ulGwIAADUEAAAOAAAAAAAAAAAAAAAAAC4CAABkcnMvZTJvRG9jLnhtbFBL&#10;AQItABQABgAIAAAAIQBe1nyO4gAAAAsBAAAPAAAAAAAAAAAAAAAAAHUEAABkcnMvZG93bnJldi54&#10;bWxQSwUGAAAAAAQABADzAAAAhAUAAAAA&#10;" filled="f" stroked="f" strokeweight=".5pt">
                <v:textbox>
                  <w:txbxContent>
                    <w:p w14:paraId="2DAC25A6" w14:textId="77777777" w:rsidR="000D7EC8" w:rsidRDefault="000D7EC8" w:rsidP="000D7EC8">
                      <w:pPr>
                        <w:rPr>
                          <w:rFonts w:ascii="Microsoft JhengHei UI Light" w:eastAsia="Microsoft JhengHei UI Light" w:hAnsi="Microsoft JhengHei UI Light"/>
                          <w:b/>
                          <w:u w:val="single"/>
                        </w:rPr>
                      </w:pPr>
                      <w:r>
                        <w:rPr>
                          <w:rFonts w:ascii="Microsoft JhengHei UI Light" w:eastAsia="Microsoft JhengHei UI Light" w:hAnsi="Microsoft JhengHei UI Light"/>
                          <w:b/>
                          <w:u w:val="single"/>
                        </w:rPr>
                        <w:t>RESULTS:</w:t>
                      </w:r>
                    </w:p>
                    <w:p w14:paraId="402D1078" w14:textId="77777777" w:rsidR="000D7EC8" w:rsidRPr="004709D2"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project was completed safely, on time and in budget!</w:t>
                      </w:r>
                    </w:p>
                    <w:p w14:paraId="1BDDAA28" w14:textId="77777777" w:rsidR="000D7EC8" w:rsidRPr="00C345D3" w:rsidRDefault="000D7EC8" w:rsidP="000D7EC8">
                      <w:pPr>
                        <w:numPr>
                          <w:ilvl w:val="0"/>
                          <w:numId w:val="4"/>
                        </w:numPr>
                        <w:rPr>
                          <w:rFonts w:ascii="Microsoft JhengHei UI Light" w:eastAsia="Microsoft JhengHei UI Light" w:hAnsi="Microsoft JhengHei UI Light"/>
                          <w:b/>
                          <w:sz w:val="20"/>
                          <w:szCs w:val="20"/>
                          <w:u w:val="single"/>
                        </w:rPr>
                      </w:pPr>
                      <w:r>
                        <w:rPr>
                          <w:rFonts w:ascii="Microsoft JhengHei UI Light" w:eastAsia="Microsoft JhengHei UI Light" w:hAnsi="Microsoft JhengHei UI Light"/>
                          <w:sz w:val="20"/>
                          <w:szCs w:val="20"/>
                        </w:rPr>
                        <w:t>The process of effectiveness and pro- activity that led to such great outcomes is typical of what to expect from Changing Spaces</w:t>
                      </w:r>
                    </w:p>
                  </w:txbxContent>
                </v:textbox>
              </v:shape>
            </w:pict>
          </mc:Fallback>
        </mc:AlternateContent>
      </w:r>
    </w:p>
    <w:p w14:paraId="7ABF47A5" w14:textId="77777777" w:rsidR="000D7EC8" w:rsidRDefault="000D7EC8">
      <w:pPr>
        <w:rPr>
          <w:b/>
          <w:u w:val="single"/>
        </w:rPr>
      </w:pPr>
    </w:p>
    <w:p w14:paraId="1F4DAD06" w14:textId="77777777" w:rsidR="000D7EC8" w:rsidRDefault="000D7EC8">
      <w:pPr>
        <w:rPr>
          <w:b/>
          <w:u w:val="single"/>
        </w:rPr>
      </w:pPr>
    </w:p>
    <w:p w14:paraId="7750DCDC" w14:textId="7AFFE9CE" w:rsidR="000D7EC8" w:rsidRDefault="000D7EC8">
      <w:pPr>
        <w:rPr>
          <w:b/>
          <w:u w:val="single"/>
        </w:rPr>
      </w:pPr>
    </w:p>
    <w:p w14:paraId="500804B2" w14:textId="77777777" w:rsidR="000D7EC8" w:rsidRDefault="000D7EC8">
      <w:pPr>
        <w:rPr>
          <w:b/>
          <w:u w:val="single"/>
        </w:rPr>
      </w:pPr>
    </w:p>
    <w:p w14:paraId="16455A04" w14:textId="0B708CA1" w:rsidR="000D7EC8" w:rsidRDefault="000D7EC8">
      <w:pPr>
        <w:rPr>
          <w:b/>
          <w:u w:val="single"/>
        </w:rPr>
      </w:pPr>
      <w:r w:rsidRPr="000D7EC8">
        <w:rPr>
          <w:b/>
          <w:noProof/>
          <w:u w:val="single"/>
        </w:rPr>
        <w:drawing>
          <wp:anchor distT="0" distB="0" distL="114300" distR="114300" simplePos="0" relativeHeight="251773952" behindDoc="0" locked="0" layoutInCell="1" allowOverlap="1" wp14:anchorId="1FFAA608" wp14:editId="437EA415">
            <wp:simplePos x="0" y="0"/>
            <wp:positionH relativeFrom="column">
              <wp:posOffset>-157480</wp:posOffset>
            </wp:positionH>
            <wp:positionV relativeFrom="paragraph">
              <wp:posOffset>99696</wp:posOffset>
            </wp:positionV>
            <wp:extent cx="2039089" cy="2740025"/>
            <wp:effectExtent l="0" t="0" r="0" b="317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39089" cy="2740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BD7F9" w14:textId="77777777" w:rsidR="000D7EC8" w:rsidRDefault="000D7EC8">
      <w:pPr>
        <w:rPr>
          <w:b/>
          <w:u w:val="single"/>
        </w:rPr>
      </w:pPr>
    </w:p>
    <w:p w14:paraId="5AB64859" w14:textId="77777777" w:rsidR="000D7EC8" w:rsidRDefault="000D7EC8">
      <w:pPr>
        <w:rPr>
          <w:b/>
          <w:u w:val="single"/>
        </w:rPr>
      </w:pPr>
    </w:p>
    <w:p w14:paraId="5F0DF2D7" w14:textId="5515C176" w:rsidR="000D7EC8" w:rsidRDefault="000D7EC8">
      <w:pPr>
        <w:rPr>
          <w:b/>
          <w:u w:val="single"/>
        </w:rPr>
      </w:pPr>
    </w:p>
    <w:p w14:paraId="2748BDDD" w14:textId="77777777" w:rsidR="000D7EC8" w:rsidRDefault="000D7EC8">
      <w:pPr>
        <w:rPr>
          <w:b/>
          <w:u w:val="single"/>
        </w:rPr>
      </w:pPr>
    </w:p>
    <w:p w14:paraId="58CA81DF" w14:textId="01C911F1" w:rsidR="000D7EC8" w:rsidRDefault="000D7EC8">
      <w:pPr>
        <w:rPr>
          <w:b/>
          <w:u w:val="single"/>
        </w:rPr>
      </w:pPr>
    </w:p>
    <w:p w14:paraId="4F81832E" w14:textId="5E79EE8A" w:rsidR="000D7EC8" w:rsidRDefault="000D7EC8">
      <w:pPr>
        <w:rPr>
          <w:b/>
          <w:u w:val="single"/>
        </w:rPr>
      </w:pPr>
    </w:p>
    <w:p w14:paraId="25566601" w14:textId="22E51477" w:rsidR="000D7EC8" w:rsidRDefault="000D7EC8">
      <w:pPr>
        <w:rPr>
          <w:b/>
          <w:u w:val="single"/>
        </w:rPr>
      </w:pPr>
    </w:p>
    <w:p w14:paraId="0B5A32F8" w14:textId="56711D52" w:rsidR="000D7EC8" w:rsidRDefault="000D7EC8">
      <w:pPr>
        <w:rPr>
          <w:b/>
          <w:u w:val="single"/>
        </w:rPr>
      </w:pPr>
    </w:p>
    <w:p w14:paraId="34921DA4" w14:textId="1E54A3C4" w:rsidR="000D7EC8" w:rsidRDefault="000D7EC8">
      <w:pPr>
        <w:rPr>
          <w:b/>
          <w:u w:val="single"/>
        </w:rPr>
      </w:pPr>
      <w:r w:rsidRPr="00245A43">
        <w:rPr>
          <w:noProof/>
          <w:lang w:eastAsia="en-AU"/>
        </w:rPr>
        <mc:AlternateContent>
          <mc:Choice Requires="wps">
            <w:drawing>
              <wp:anchor distT="0" distB="0" distL="114300" distR="114300" simplePos="0" relativeHeight="251776000" behindDoc="0" locked="0" layoutInCell="1" allowOverlap="1" wp14:anchorId="2F8A8E50" wp14:editId="25C8FD23">
                <wp:simplePos x="0" y="0"/>
                <wp:positionH relativeFrom="column">
                  <wp:posOffset>-1266825</wp:posOffset>
                </wp:positionH>
                <wp:positionV relativeFrom="paragraph">
                  <wp:posOffset>640715</wp:posOffset>
                </wp:positionV>
                <wp:extent cx="10810875" cy="342900"/>
                <wp:effectExtent l="0" t="0" r="9525" b="0"/>
                <wp:wrapNone/>
                <wp:docPr id="96" name="Text Box 96"/>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1975D2A0"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A8E50" id="Text Box 96" o:spid="_x0000_s1050" type="#_x0000_t202" style="position:absolute;margin-left:-99.75pt;margin-top:50.45pt;width:851.25pt;height:2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TH1QgIAAIEEAAAOAAAAZHJzL2Uyb0RvYy54bWysVNtuGjEQfa/Uf7D8XnYhkMuKJaJEVJXS&#10;JBKp8my8NruS7XFtwy79+o693JTmqSpCZsZz85wzw/S+04rshPMNmJIOBzklwnCoGrMp6c/X5Zdb&#10;SnxgpmIKjCjpXnh6P/v8adraQoygBlUJRzCJ8UVrS1qHYIss87wWmvkBWGHQKMFpFlB1m6xyrMXs&#10;WmWjPL/OWnCVdcCF93j70BvpLOWXUvDwLKUXgaiS4ttCOl061/HMZlNWbByzdcMPz2D/8ArNGoNF&#10;T6keWGBk65q/UumGO/Agw4CDzkDKhovUA3YzzN91s6qZFakXBMfbE0z+/6XlT7uVfXEkdF+hQwIj&#10;IK31hcfL2E8nnY6/+FKCdoRwf4JNdIHwGJTf4vdmQglH49V4dJcnYLNzuHU+fBOgSRRK6pCXBBfb&#10;PfqAJdH16BKreVBNtWyUSkqcBbFQjuwYsrjeDFOo2uofUPV3kxw/8emYJ41OdO+1y0zKkLak11eT&#10;PGUwEEv0Ucqg+7nxKIVu3ZGmKun4hMoaqj2C5aCfI2/5ssGGHpkPL8zh4CA+uAzhGQ+pAIvBQaKk&#10;Bvf7o/voj3yilZIWB7Gk/teWOUGJ+m6Q6bvheBwnNynjyc0IFXdpWV9azFYvAFEa4tpZnsToH9RR&#10;lA70G+7MPFZFEzMca5c0HMVF6NcDd46L+Tw54axaFh7NyvKYOrIS6Xrt3pizB04DjsMTHEeWFe+o&#10;7X1jpIH5NoBsEu8R6B7VA/4454m4w07GRbrUk9f5n2P2BwAA//8DAFBLAwQUAAYACAAAACEA03E6&#10;Gt8AAAANAQAADwAAAGRycy9kb3ducmV2LnhtbEyPwU7DMBBE70j8g7VI3Fq7lKImxKlKJYo4tnDp&#10;zY2XOCJeh9htA1/P5gS3Hc3T7EyxGnwrztjHJpCG2VSBQKqCbajW8P72PFmCiMmQNW0g1PCNEVbl&#10;9VVhchsutMPzPtWCQyjmRoNLqculjJVDb+I0dEjsfYTem8Syr6XtzYXDfSvvlHqQ3jTEH5zpcOOw&#10;+tyfvIZh/kWdk9VWHda4eYmd/3l92mp9ezOsH0EkHNIfDGN9rg4ldzqGE9koWg2TWZYtmGVHqQzE&#10;iCzUnPcdx+s+A1kW8v+K8hcAAP//AwBQSwECLQAUAAYACAAAACEAtoM4kv4AAADhAQAAEwAAAAAA&#10;AAAAAAAAAAAAAAAAW0NvbnRlbnRfVHlwZXNdLnhtbFBLAQItABQABgAIAAAAIQA4/SH/1gAAAJQB&#10;AAALAAAAAAAAAAAAAAAAAC8BAABfcmVscy8ucmVsc1BLAQItABQABgAIAAAAIQCE9TH1QgIAAIEE&#10;AAAOAAAAAAAAAAAAAAAAAC4CAABkcnMvZTJvRG9jLnhtbFBLAQItABQABgAIAAAAIQDTcToa3wAA&#10;AA0BAAAPAAAAAAAAAAAAAAAAAJwEAABkcnMvZG93bnJldi54bWxQSwUGAAAAAAQABADzAAAAqAUA&#10;AAAA&#10;" fillcolor="#7f7f7f [1612]" stroked="f" strokeweight=".5pt">
                <v:textbox>
                  <w:txbxContent>
                    <w:p w14:paraId="1975D2A0" w14:textId="77777777" w:rsidR="000D7EC8" w:rsidRPr="00245A43" w:rsidRDefault="000D7EC8" w:rsidP="000D7EC8">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4B4523BD" w14:textId="49E29512" w:rsidR="000D7EC8" w:rsidRDefault="0006388F">
      <w:pPr>
        <w:rPr>
          <w:b/>
          <w:u w:val="single"/>
        </w:rPr>
      </w:pPr>
      <w:r w:rsidRPr="0006388F">
        <w:rPr>
          <w:b/>
          <w:noProof/>
          <w:u w:val="single"/>
        </w:rPr>
        <w:lastRenderedPageBreak/>
        <w:drawing>
          <wp:anchor distT="0" distB="0" distL="114300" distR="114300" simplePos="0" relativeHeight="251786240" behindDoc="0" locked="0" layoutInCell="1" allowOverlap="1" wp14:anchorId="4023EDC6" wp14:editId="1436518B">
            <wp:simplePos x="0" y="0"/>
            <wp:positionH relativeFrom="column">
              <wp:posOffset>-1095375</wp:posOffset>
            </wp:positionH>
            <wp:positionV relativeFrom="paragraph">
              <wp:posOffset>-1028700</wp:posOffset>
            </wp:positionV>
            <wp:extent cx="3943350" cy="295656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43350" cy="2956560"/>
                    </a:xfrm>
                    <a:prstGeom prst="rect">
                      <a:avLst/>
                    </a:prstGeom>
                  </pic:spPr>
                </pic:pic>
              </a:graphicData>
            </a:graphic>
            <wp14:sizeRelH relativeFrom="page">
              <wp14:pctWidth>0</wp14:pctWidth>
            </wp14:sizeRelH>
            <wp14:sizeRelV relativeFrom="page">
              <wp14:pctHeight>0</wp14:pctHeight>
            </wp14:sizeRelV>
          </wp:anchor>
        </w:drawing>
      </w:r>
      <w:r w:rsidRPr="0006388F">
        <w:rPr>
          <w:b/>
          <w:noProof/>
          <w:u w:val="single"/>
        </w:rPr>
        <w:drawing>
          <wp:anchor distT="0" distB="0" distL="114300" distR="114300" simplePos="0" relativeHeight="251787264" behindDoc="0" locked="0" layoutInCell="1" allowOverlap="1" wp14:anchorId="7D46CBB8" wp14:editId="5AB95D1F">
            <wp:simplePos x="0" y="0"/>
            <wp:positionH relativeFrom="column">
              <wp:posOffset>2919730</wp:posOffset>
            </wp:positionH>
            <wp:positionV relativeFrom="paragraph">
              <wp:posOffset>-1028700</wp:posOffset>
            </wp:positionV>
            <wp:extent cx="3943350" cy="295656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43350" cy="2956560"/>
                    </a:xfrm>
                    <a:prstGeom prst="rect">
                      <a:avLst/>
                    </a:prstGeom>
                  </pic:spPr>
                </pic:pic>
              </a:graphicData>
            </a:graphic>
            <wp14:sizeRelH relativeFrom="page">
              <wp14:pctWidth>0</wp14:pctWidth>
            </wp14:sizeRelH>
            <wp14:sizeRelV relativeFrom="page">
              <wp14:pctHeight>0</wp14:pctHeight>
            </wp14:sizeRelV>
          </wp:anchor>
        </w:drawing>
      </w:r>
    </w:p>
    <w:p w14:paraId="55F8FFF7" w14:textId="6FB69689" w:rsidR="000D7EC8" w:rsidRDefault="000D7EC8">
      <w:pPr>
        <w:rPr>
          <w:b/>
          <w:u w:val="single"/>
        </w:rPr>
      </w:pPr>
    </w:p>
    <w:p w14:paraId="7A805F4F" w14:textId="17478BB7" w:rsidR="000D7EC8" w:rsidRDefault="000D7EC8">
      <w:pPr>
        <w:rPr>
          <w:b/>
          <w:u w:val="single"/>
        </w:rPr>
      </w:pPr>
    </w:p>
    <w:p w14:paraId="782ECCF0" w14:textId="6EDBDFB7" w:rsidR="000D7EC8" w:rsidRDefault="000D7EC8">
      <w:pPr>
        <w:rPr>
          <w:b/>
          <w:u w:val="single"/>
        </w:rPr>
      </w:pPr>
    </w:p>
    <w:p w14:paraId="5E2BD22C" w14:textId="4520CC2D" w:rsidR="000D7EC8" w:rsidRDefault="000D7EC8">
      <w:pPr>
        <w:rPr>
          <w:b/>
          <w:u w:val="single"/>
        </w:rPr>
      </w:pPr>
    </w:p>
    <w:p w14:paraId="5184C4FF" w14:textId="0FAC3163" w:rsidR="000D7EC8" w:rsidRDefault="000D7EC8">
      <w:pPr>
        <w:rPr>
          <w:b/>
          <w:u w:val="single"/>
        </w:rPr>
      </w:pPr>
    </w:p>
    <w:p w14:paraId="561A0A2B" w14:textId="504FCADF" w:rsidR="000D7EC8" w:rsidRDefault="0006388F">
      <w:pPr>
        <w:rPr>
          <w:b/>
          <w:u w:val="single"/>
        </w:rPr>
      </w:pPr>
      <w:r w:rsidRPr="0006388F">
        <w:rPr>
          <w:b/>
          <w:noProof/>
          <w:u w:val="single"/>
        </w:rPr>
        <w:drawing>
          <wp:anchor distT="0" distB="0" distL="114300" distR="114300" simplePos="0" relativeHeight="251788288" behindDoc="0" locked="0" layoutInCell="1" allowOverlap="1" wp14:anchorId="142F26D1" wp14:editId="5DFF6A04">
            <wp:simplePos x="0" y="0"/>
            <wp:positionH relativeFrom="column">
              <wp:posOffset>3107373</wp:posOffset>
            </wp:positionH>
            <wp:positionV relativeFrom="paragraph">
              <wp:posOffset>79057</wp:posOffset>
            </wp:positionV>
            <wp:extent cx="3383280" cy="3754755"/>
            <wp:effectExtent l="4762"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1451"/>
                    <a:stretch/>
                  </pic:blipFill>
                  <pic:spPr bwMode="auto">
                    <a:xfrm rot="5400000">
                      <a:off x="0" y="0"/>
                      <a:ext cx="3383280" cy="3754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6388F">
        <w:rPr>
          <w:b/>
          <w:noProof/>
          <w:u w:val="single"/>
        </w:rPr>
        <w:drawing>
          <wp:anchor distT="0" distB="0" distL="114300" distR="114300" simplePos="0" relativeHeight="251790336" behindDoc="0" locked="0" layoutInCell="1" allowOverlap="1" wp14:anchorId="5E8D0E6B" wp14:editId="75C76D75">
            <wp:simplePos x="0" y="0"/>
            <wp:positionH relativeFrom="column">
              <wp:posOffset>-990600</wp:posOffset>
            </wp:positionH>
            <wp:positionV relativeFrom="paragraph">
              <wp:posOffset>267335</wp:posOffset>
            </wp:positionV>
            <wp:extent cx="3860165" cy="2828925"/>
            <wp:effectExtent l="0" t="0" r="6985" b="9525"/>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60165" cy="2828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6F8A06" w14:textId="156EA229" w:rsidR="000D7EC8" w:rsidRDefault="000D7EC8">
      <w:pPr>
        <w:rPr>
          <w:b/>
          <w:u w:val="single"/>
        </w:rPr>
      </w:pPr>
    </w:p>
    <w:p w14:paraId="3BD1A73D" w14:textId="40C82631" w:rsidR="000D7EC8" w:rsidRDefault="000D7EC8">
      <w:pPr>
        <w:rPr>
          <w:b/>
          <w:u w:val="single"/>
        </w:rPr>
      </w:pPr>
    </w:p>
    <w:p w14:paraId="0C71D006" w14:textId="04FB1D9E" w:rsidR="000D7EC8" w:rsidRDefault="000D7EC8">
      <w:pPr>
        <w:rPr>
          <w:b/>
          <w:u w:val="single"/>
        </w:rPr>
      </w:pPr>
    </w:p>
    <w:p w14:paraId="6FFDE099" w14:textId="212E885E" w:rsidR="000D7EC8" w:rsidRDefault="000D7EC8">
      <w:pPr>
        <w:rPr>
          <w:b/>
          <w:u w:val="single"/>
        </w:rPr>
      </w:pPr>
    </w:p>
    <w:p w14:paraId="45B6D0D3" w14:textId="630495C7" w:rsidR="000D7EC8" w:rsidRDefault="000D7EC8">
      <w:pPr>
        <w:rPr>
          <w:b/>
          <w:u w:val="single"/>
        </w:rPr>
      </w:pPr>
    </w:p>
    <w:p w14:paraId="75F7750D" w14:textId="77777777" w:rsidR="000D7EC8" w:rsidRDefault="000D7EC8">
      <w:pPr>
        <w:rPr>
          <w:b/>
          <w:u w:val="single"/>
        </w:rPr>
      </w:pPr>
    </w:p>
    <w:p w14:paraId="3EF1CDFD" w14:textId="77777777" w:rsidR="000D7EC8" w:rsidRDefault="000D7EC8">
      <w:pPr>
        <w:rPr>
          <w:b/>
          <w:u w:val="single"/>
        </w:rPr>
      </w:pPr>
    </w:p>
    <w:p w14:paraId="68B10411" w14:textId="3D7D971C" w:rsidR="000D7EC8" w:rsidRDefault="000D7EC8">
      <w:pPr>
        <w:rPr>
          <w:b/>
          <w:u w:val="single"/>
        </w:rPr>
      </w:pPr>
    </w:p>
    <w:p w14:paraId="1ABEDA57" w14:textId="77777777" w:rsidR="000D7EC8" w:rsidRDefault="000D7EC8">
      <w:pPr>
        <w:rPr>
          <w:b/>
          <w:u w:val="single"/>
        </w:rPr>
      </w:pPr>
    </w:p>
    <w:p w14:paraId="52C9E439" w14:textId="04FFFAD2" w:rsidR="000D7EC8" w:rsidRDefault="0006388F">
      <w:pPr>
        <w:rPr>
          <w:b/>
          <w:u w:val="single"/>
        </w:rPr>
      </w:pPr>
      <w:r w:rsidRPr="0006388F">
        <w:rPr>
          <w:b/>
          <w:noProof/>
          <w:u w:val="single"/>
        </w:rPr>
        <w:drawing>
          <wp:anchor distT="0" distB="0" distL="114300" distR="114300" simplePos="0" relativeHeight="251789312" behindDoc="0" locked="0" layoutInCell="1" allowOverlap="1" wp14:anchorId="0577C1C2" wp14:editId="24CCC890">
            <wp:simplePos x="0" y="0"/>
            <wp:positionH relativeFrom="column">
              <wp:posOffset>-990600</wp:posOffset>
            </wp:positionH>
            <wp:positionV relativeFrom="paragraph">
              <wp:posOffset>306705</wp:posOffset>
            </wp:positionV>
            <wp:extent cx="3857226" cy="259588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57226" cy="2595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3E088A" w14:textId="2B76BB66" w:rsidR="000D7EC8" w:rsidRDefault="000D7EC8">
      <w:pPr>
        <w:rPr>
          <w:b/>
          <w:u w:val="single"/>
        </w:rPr>
      </w:pPr>
    </w:p>
    <w:p w14:paraId="6EDB000C" w14:textId="7773D540" w:rsidR="000D7EC8" w:rsidRDefault="0006388F">
      <w:pPr>
        <w:rPr>
          <w:b/>
          <w:u w:val="single"/>
        </w:rPr>
      </w:pPr>
      <w:r>
        <w:rPr>
          <w:noProof/>
        </w:rPr>
        <w:drawing>
          <wp:anchor distT="0" distB="0" distL="114300" distR="114300" simplePos="0" relativeHeight="251792384" behindDoc="0" locked="0" layoutInCell="1" allowOverlap="1" wp14:anchorId="3783E4DA" wp14:editId="3D030DDD">
            <wp:simplePos x="0" y="0"/>
            <wp:positionH relativeFrom="column">
              <wp:posOffset>2924175</wp:posOffset>
            </wp:positionH>
            <wp:positionV relativeFrom="paragraph">
              <wp:posOffset>268605</wp:posOffset>
            </wp:positionV>
            <wp:extent cx="3816350" cy="329565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16350" cy="3295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BE0483" w14:textId="10E9E145" w:rsidR="000D7EC8" w:rsidRDefault="000D7EC8">
      <w:pPr>
        <w:rPr>
          <w:b/>
          <w:u w:val="single"/>
        </w:rPr>
      </w:pPr>
    </w:p>
    <w:p w14:paraId="752B1445" w14:textId="3A37E6AD" w:rsidR="000D7EC8" w:rsidRDefault="000D7EC8">
      <w:pPr>
        <w:rPr>
          <w:b/>
          <w:u w:val="single"/>
        </w:rPr>
      </w:pPr>
    </w:p>
    <w:p w14:paraId="22E44E4D" w14:textId="1606ED81" w:rsidR="000D7EC8" w:rsidRDefault="000D7EC8">
      <w:pPr>
        <w:rPr>
          <w:b/>
          <w:u w:val="single"/>
        </w:rPr>
      </w:pPr>
    </w:p>
    <w:p w14:paraId="31A90AC0" w14:textId="392161BB" w:rsidR="000D7EC8" w:rsidRDefault="000D7EC8">
      <w:pPr>
        <w:rPr>
          <w:b/>
          <w:u w:val="single"/>
        </w:rPr>
      </w:pPr>
    </w:p>
    <w:p w14:paraId="6692740D" w14:textId="23947B69" w:rsidR="000D7EC8" w:rsidRDefault="000D7EC8">
      <w:pPr>
        <w:rPr>
          <w:b/>
          <w:u w:val="single"/>
        </w:rPr>
      </w:pPr>
    </w:p>
    <w:p w14:paraId="5AB88474" w14:textId="03CBBE5F" w:rsidR="000D7EC8" w:rsidRDefault="000D7EC8">
      <w:pPr>
        <w:rPr>
          <w:b/>
          <w:u w:val="single"/>
        </w:rPr>
      </w:pPr>
    </w:p>
    <w:p w14:paraId="61606C12" w14:textId="702F1965" w:rsidR="000D7EC8" w:rsidRDefault="000D7EC8">
      <w:pPr>
        <w:rPr>
          <w:b/>
          <w:u w:val="single"/>
        </w:rPr>
      </w:pPr>
    </w:p>
    <w:p w14:paraId="79B7635A" w14:textId="0F28FE0A" w:rsidR="000D7EC8" w:rsidRDefault="0006388F">
      <w:pPr>
        <w:rPr>
          <w:b/>
          <w:u w:val="single"/>
        </w:rPr>
      </w:pPr>
      <w:r>
        <w:rPr>
          <w:noProof/>
        </w:rPr>
        <w:drawing>
          <wp:anchor distT="0" distB="0" distL="114300" distR="114300" simplePos="0" relativeHeight="251794432" behindDoc="0" locked="0" layoutInCell="1" allowOverlap="1" wp14:anchorId="2594A348" wp14:editId="3E7D3B88">
            <wp:simplePos x="0" y="0"/>
            <wp:positionH relativeFrom="column">
              <wp:posOffset>-837908</wp:posOffset>
            </wp:positionH>
            <wp:positionV relativeFrom="paragraph">
              <wp:posOffset>160655</wp:posOffset>
            </wp:positionV>
            <wp:extent cx="3604437" cy="1544521"/>
            <wp:effectExtent l="0" t="0" r="0" b="0"/>
            <wp:wrapNone/>
            <wp:docPr id="112" name="Picture 112" descr="Image result for nexus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nexus risk"/>
                    <pic:cNvPicPr>
                      <a:picLocks noChangeAspect="1" noChangeArrowheads="1"/>
                    </pic:cNvPicPr>
                  </pic:nvPicPr>
                  <pic:blipFill rotWithShape="1">
                    <a:blip r:embed="rId43">
                      <a:extLst>
                        <a:ext uri="{28A0092B-C50C-407E-A947-70E740481C1C}">
                          <a14:useLocalDpi xmlns:a14="http://schemas.microsoft.com/office/drawing/2010/main" val="0"/>
                        </a:ext>
                      </a:extLst>
                    </a:blip>
                    <a:srcRect t="30806" b="26332"/>
                    <a:stretch/>
                  </pic:blipFill>
                  <pic:spPr bwMode="auto">
                    <a:xfrm>
                      <a:off x="0" y="0"/>
                      <a:ext cx="3604437" cy="15445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025F0C" w14:textId="65542D1D" w:rsidR="000D7EC8" w:rsidRDefault="000D7EC8">
      <w:pPr>
        <w:rPr>
          <w:b/>
          <w:u w:val="single"/>
        </w:rPr>
      </w:pPr>
    </w:p>
    <w:p w14:paraId="46AEE1DE" w14:textId="77777777" w:rsidR="000D7EC8" w:rsidRDefault="000D7EC8">
      <w:pPr>
        <w:rPr>
          <w:b/>
          <w:u w:val="single"/>
        </w:rPr>
      </w:pPr>
    </w:p>
    <w:p w14:paraId="4E6114D7" w14:textId="77777777" w:rsidR="000D7EC8" w:rsidRDefault="000D7EC8">
      <w:pPr>
        <w:rPr>
          <w:b/>
          <w:u w:val="single"/>
        </w:rPr>
      </w:pPr>
    </w:p>
    <w:p w14:paraId="7BAEBCFD" w14:textId="7ED98192" w:rsidR="000970E2" w:rsidRPr="00D23091" w:rsidRDefault="0006388F">
      <w:pPr>
        <w:rPr>
          <w:b/>
          <w:u w:val="single"/>
        </w:rPr>
      </w:pPr>
      <w:r w:rsidRPr="00245A43">
        <w:rPr>
          <w:noProof/>
          <w:lang w:eastAsia="en-AU"/>
        </w:rPr>
        <mc:AlternateContent>
          <mc:Choice Requires="wps">
            <w:drawing>
              <wp:anchor distT="0" distB="0" distL="114300" distR="114300" simplePos="0" relativeHeight="251796480" behindDoc="0" locked="0" layoutInCell="1" allowOverlap="1" wp14:anchorId="671A7DFD" wp14:editId="56BE945C">
                <wp:simplePos x="0" y="0"/>
                <wp:positionH relativeFrom="column">
                  <wp:posOffset>-1085850</wp:posOffset>
                </wp:positionH>
                <wp:positionV relativeFrom="paragraph">
                  <wp:posOffset>647700</wp:posOffset>
                </wp:positionV>
                <wp:extent cx="10810875" cy="342900"/>
                <wp:effectExtent l="0" t="0" r="9525" b="0"/>
                <wp:wrapNone/>
                <wp:docPr id="114" name="Text Box 114"/>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4B622C94" w14:textId="3C00FA52" w:rsidR="0006388F" w:rsidRPr="00245A43" w:rsidRDefault="0006388F" w:rsidP="0006388F">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A7DFD" id="Text Box 114" o:spid="_x0000_s1051" type="#_x0000_t202" style="position:absolute;margin-left:-85.5pt;margin-top:51pt;width:851.25pt;height:27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ZBRQwIAAIEEAAAOAAAAZHJzL2Uyb0RvYy54bWysVNtuGjEQfa/Uf7D8XnYhkMuKJaJEVJVo&#10;EolUeTZem7Xk9bi2YZd+fcdeCCjNU1WEzIzn5jlnhul912iyF84rMCUdDnJKhOFQKbMt6c+X5Zdb&#10;SnxgpmIajCjpQXh6P/v8adraQoygBl0JRzCJ8UVrS1qHYIss87wWDfMDsMKgUYJrWEDVbbPKsRaz&#10;Nzob5fl11oKrrAMuvMfbh95IZym/lIKHJym9CESXFN8W0unSuYlnNpuyYuuYrRU/PoP9wysapgwW&#10;fUv1wAIjO6f+StUo7sCDDAMOTQZSKi5SD9jNMH/XzbpmVqReEBxv32Dy/y8tf9yv7bMjofsKHRIY&#10;AWmtLzxexn466Zr4iy8laEcID2+wiS4QHoPyW/zeTCjhaLwaj+7yBGx2DrfOh28CGhKFkjrkJcHF&#10;9isfsCS6nlxiNQ9aVUuldVLiLIiFdmTPkMXNdphC9a75AVV/N8nxE5+OedLoRPdeu8ykDWlLen01&#10;yVMGA7FEH6UNup8bj1LoNh1RVUnHoxMqG6gOCJaDfo685UuFDa2YD8/M4eAgPrgM4QkPqQGLwVGi&#10;pAb3+6P76I98opWSFgexpP7XjjlBif5ukOm74XgcJzcp48nNCBV3adlcWsyuWQCiNMS1szyJ0T/o&#10;kygdNK+4M/NYFU3McKxd0nASF6FfD9w5Lubz5ISzallYmbXlMXVkJdL10r0yZ4+cBhyHRziNLCve&#10;Udv7xkgD810AqRLvEege1SP+OOeJuONOxkW61JPX+Z9j9gcAAP//AwBQSwMEFAAGAAgAAAAhAHrX&#10;RznfAAAADQEAAA8AAABkcnMvZG93bnJldi54bWxMj8FOwzAQRO9I/IO1SNxaO61aqjROVSpRxJHC&#10;hZsbL3FEvA6x2wa+ns2J3mY1o9k3xWbwrThjH5tAGrKpAoFUBdtQreH97WmyAhGTIWvaQKjhByNs&#10;ytubwuQ2XOgVz4dUCy6hmBsNLqUulzJWDr2J09AhsfcZem8Sn30tbW8uXO5bOVNqKb1piD840+HO&#10;YfV1OHkNw/ybOiervfrY4u45dv735XGv9f3dsF2DSDik/zCM+IwOJTMdw4lsFK2GSfaQ8ZjEjpqx&#10;GCOLebYAcRzVUoEsC3m9ovwDAAD//wMAUEsBAi0AFAAGAAgAAAAhALaDOJL+AAAA4QEAABMAAAAA&#10;AAAAAAAAAAAAAAAAAFtDb250ZW50X1R5cGVzXS54bWxQSwECLQAUAAYACAAAACEAOP0h/9YAAACU&#10;AQAACwAAAAAAAAAAAAAAAAAvAQAAX3JlbHMvLnJlbHNQSwECLQAUAAYACAAAACEARCWQUUMCAACB&#10;BAAADgAAAAAAAAAAAAAAAAAuAgAAZHJzL2Uyb0RvYy54bWxQSwECLQAUAAYACAAAACEAetdHOd8A&#10;AAANAQAADwAAAAAAAAAAAAAAAACdBAAAZHJzL2Rvd25yZXYueG1sUEsFBgAAAAAEAAQA8wAAAKkF&#10;AAAAAA==&#10;" fillcolor="#7f7f7f [1612]" stroked="f" strokeweight=".5pt">
                <v:textbox>
                  <w:txbxContent>
                    <w:p w14:paraId="4B622C94" w14:textId="3C00FA52" w:rsidR="0006388F" w:rsidRPr="00245A43" w:rsidRDefault="0006388F" w:rsidP="0006388F">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027DC4BF" w14:textId="3F471635" w:rsidR="000970E2" w:rsidRDefault="000D6BAC">
      <w:r>
        <w:rPr>
          <w:noProof/>
        </w:rPr>
        <w:lastRenderedPageBreak/>
        <mc:AlternateContent>
          <mc:Choice Requires="wps">
            <w:drawing>
              <wp:anchor distT="0" distB="0" distL="114300" distR="114300" simplePos="0" relativeHeight="251797504" behindDoc="0" locked="0" layoutInCell="1" allowOverlap="1" wp14:anchorId="2BEB459F" wp14:editId="2ECDA18B">
                <wp:simplePos x="0" y="0"/>
                <wp:positionH relativeFrom="column">
                  <wp:posOffset>-257175</wp:posOffset>
                </wp:positionH>
                <wp:positionV relativeFrom="paragraph">
                  <wp:posOffset>-285750</wp:posOffset>
                </wp:positionV>
                <wp:extent cx="6038850" cy="381952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038850" cy="3819525"/>
                        </a:xfrm>
                        <a:prstGeom prst="rect">
                          <a:avLst/>
                        </a:prstGeom>
                        <a:noFill/>
                        <a:ln w="6350">
                          <a:noFill/>
                        </a:ln>
                      </wps:spPr>
                      <wps:txbx>
                        <w:txbxContent>
                          <w:p w14:paraId="2779685D" w14:textId="5D5659FC" w:rsidR="00D23091" w:rsidRPr="00D23091" w:rsidRDefault="00D23091">
                            <w:pPr>
                              <w:rPr>
                                <w:rFonts w:ascii="Microsoft JhengHei" w:eastAsia="Microsoft JhengHei" w:hAnsi="Microsoft JhengHei"/>
                                <w:b/>
                                <w:bCs/>
                                <w:sz w:val="24"/>
                                <w:szCs w:val="24"/>
                                <w:u w:val="single"/>
                              </w:rPr>
                            </w:pPr>
                            <w:r w:rsidRPr="00D23091">
                              <w:rPr>
                                <w:rFonts w:ascii="Microsoft JhengHei" w:eastAsia="Microsoft JhengHei" w:hAnsi="Microsoft JhengHei"/>
                                <w:b/>
                                <w:bCs/>
                                <w:sz w:val="24"/>
                                <w:szCs w:val="24"/>
                                <w:u w:val="single"/>
                              </w:rPr>
                              <w:t>BHR Papalia Accounting Practice</w:t>
                            </w:r>
                          </w:p>
                          <w:p w14:paraId="54C708A3" w14:textId="0EC4B0A6"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Starting from a classic, ‘forest of columns’ office floor space. Changing Spaces created a contemporary and engaging new corporate face for a local accounting practice.</w:t>
                            </w:r>
                          </w:p>
                          <w:p w14:paraId="738FEF71" w14:textId="2AB98B93"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Proud of their brand, BHR Papalia</w:t>
                            </w:r>
                            <w:r w:rsidRPr="00D23091">
                              <w:rPr>
                                <w:rFonts w:eastAsia="Microsoft JhengHei" w:cstheme="minorHAnsi"/>
                                <w:sz w:val="28"/>
                                <w:szCs w:val="28"/>
                              </w:rPr>
                              <w:t>’s</w:t>
                            </w:r>
                            <w:r w:rsidRPr="00D23091">
                              <w:rPr>
                                <w:rFonts w:ascii="Microsoft JhengHei" w:eastAsia="Microsoft JhengHei" w:hAnsi="Microsoft JhengHei"/>
                                <w:sz w:val="24"/>
                                <w:szCs w:val="24"/>
                              </w:rPr>
                              <w:t xml:space="preserve"> corporate colours are featured significantly throughout the design, creating a strong brand identity while pops of contrasting colours introduce that distinctive element of fun.</w:t>
                            </w:r>
                          </w:p>
                          <w:p w14:paraId="5B43704C" w14:textId="287B1BFC"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A key feature is the custom screens that close off workstations to provide privacy while adding interest, without overpowering.</w:t>
                            </w:r>
                          </w:p>
                          <w:p w14:paraId="15ED5F34" w14:textId="79AA1CD5"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With a progressive focus to allow for future growth. Success was achieve</w:t>
                            </w:r>
                            <w:r>
                              <w:rPr>
                                <w:rFonts w:ascii="Microsoft JhengHei" w:eastAsia="Microsoft JhengHei" w:hAnsi="Microsoft JhengHei"/>
                                <w:sz w:val="24"/>
                                <w:szCs w:val="24"/>
                              </w:rPr>
                              <w:t>d</w:t>
                            </w:r>
                            <w:r w:rsidRPr="00D23091">
                              <w:rPr>
                                <w:rFonts w:ascii="Microsoft JhengHei" w:eastAsia="Microsoft JhengHei" w:hAnsi="Microsoft JhengHei"/>
                                <w:sz w:val="24"/>
                                <w:szCs w:val="24"/>
                              </w:rPr>
                              <w:t xml:space="preserve"> and reflected in the </w:t>
                            </w:r>
                            <w:proofErr w:type="gramStart"/>
                            <w:r w:rsidRPr="00D23091">
                              <w:rPr>
                                <w:rFonts w:ascii="Microsoft JhengHei" w:eastAsia="Microsoft JhengHei" w:hAnsi="Microsoft JhengHei"/>
                                <w:sz w:val="24"/>
                                <w:szCs w:val="24"/>
                              </w:rPr>
                              <w:t>clients</w:t>
                            </w:r>
                            <w:proofErr w:type="gramEnd"/>
                            <w:r w:rsidRPr="00D23091">
                              <w:rPr>
                                <w:rFonts w:ascii="Microsoft JhengHei" w:eastAsia="Microsoft JhengHei" w:hAnsi="Microsoft JhengHei"/>
                                <w:sz w:val="24"/>
                                <w:szCs w:val="24"/>
                              </w:rPr>
                              <w:t xml:space="preserve"> overall satisfaction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B459F" id="Text Box 13" o:spid="_x0000_s1052" type="#_x0000_t202" style="position:absolute;margin-left:-20.25pt;margin-top:-22.5pt;width:475.5pt;height:300.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hKxGwIAADUEAAAOAAAAZHJzL2Uyb0RvYy54bWysU01v2zAMvQ/ofxB0b5zPLjXiFFmLDAOC&#10;tkA69KzIUmxAEjVJiZ39+lFyvtbtNOwikyL9SL5HzR5archeOF+DKeig16dEGA5lbbYF/f62vJ1S&#10;4gMzJVNgREEPwtOH+c2nWWNzMYQKVCkcQRDj88YWtArB5lnmeSU08z2wwmBQgtMsoOu2WelYg+ha&#10;ZcN+/y5rwJXWARfe4+1TF6TzhC+l4OFFSi8CUQXF3kI6XTo38czmM5ZvHbNVzY9tsH/oQrPaYNEz&#10;1BMLjOxc/QeUrrkDDzL0OOgMpKy5SDPgNIP+h2nWFbMizYLkeHumyf8/WP68X9tXR0L7BVoUMBLS&#10;WJ97vIzztNLp+MVOCcaRwsOZNtEGwvHyrj+aTicY4hgbTQf3k+Ek4mSX363z4asATaJRUIe6JLrY&#10;fuVDl3pKidUMLGulkjbKkAZLjBD/twiCK4M1Ls1GK7SbltRlQcej0yQbKA84oINOe2/5ssYmVsyH&#10;V+ZQbGwcFzi84CEVYDE4WpRU4H7+7T7mowYYpaTB5Smo/7FjTlCivhlU534wHsdtS8548nmIjruO&#10;bK4jZqcfAfdzgE/F8mTG/KBOpnSg33HPF7EqhpjhWLug4WQ+hm6l8Z1wsVikJNwvy8LKrC2P0JG8&#10;SPFb+86cPeoQUMJnOK0Zyz/I0eV2tC92AWSdtIpEd6we+cfdTGof31Fc/ms/ZV1e+/wXAAAA//8D&#10;AFBLAwQUAAYACAAAACEA1oD/0OEAAAALAQAADwAAAGRycy9kb3ducmV2LnhtbEyPQU/DMAyF70j8&#10;h8hI3LZ0E5lGaTpNlSYkBIeNXbi5jddWNE5psq3w60lPcLP9np6/l21G24kLDb51rGExT0AQV860&#10;XGs4vu9maxA+IBvsHJOGb/KwyW9vMkyNu/KeLodQixjCPkUNTQh9KqWvGrLo564njtrJDRZDXIda&#10;mgGvMdx2cpkkK2mx5fihwZ6KhqrPw9lqeCl2b7gvl3b90xXPr6dt/3X8UFrf343bJxCBxvBnhgk/&#10;okMemUp3ZuNFp2H2kKhonQYVS0XH42K6lBqUWimQeSb/d8h/AQAA//8DAFBLAQItABQABgAIAAAA&#10;IQC2gziS/gAAAOEBAAATAAAAAAAAAAAAAAAAAAAAAABbQ29udGVudF9UeXBlc10ueG1sUEsBAi0A&#10;FAAGAAgAAAAhADj9If/WAAAAlAEAAAsAAAAAAAAAAAAAAAAALwEAAF9yZWxzLy5yZWxzUEsBAi0A&#10;FAAGAAgAAAAhAF/SErEbAgAANQQAAA4AAAAAAAAAAAAAAAAALgIAAGRycy9lMm9Eb2MueG1sUEsB&#10;Ai0AFAAGAAgAAAAhANaA/9DhAAAACwEAAA8AAAAAAAAAAAAAAAAAdQQAAGRycy9kb3ducmV2Lnht&#10;bFBLBQYAAAAABAAEAPMAAACDBQAAAAA=&#10;" filled="f" stroked="f" strokeweight=".5pt">
                <v:textbox>
                  <w:txbxContent>
                    <w:p w14:paraId="2779685D" w14:textId="5D5659FC" w:rsidR="00D23091" w:rsidRPr="00D23091" w:rsidRDefault="00D23091">
                      <w:pPr>
                        <w:rPr>
                          <w:rFonts w:ascii="Microsoft JhengHei" w:eastAsia="Microsoft JhengHei" w:hAnsi="Microsoft JhengHei"/>
                          <w:b/>
                          <w:bCs/>
                          <w:sz w:val="24"/>
                          <w:szCs w:val="24"/>
                          <w:u w:val="single"/>
                        </w:rPr>
                      </w:pPr>
                      <w:r w:rsidRPr="00D23091">
                        <w:rPr>
                          <w:rFonts w:ascii="Microsoft JhengHei" w:eastAsia="Microsoft JhengHei" w:hAnsi="Microsoft JhengHei"/>
                          <w:b/>
                          <w:bCs/>
                          <w:sz w:val="24"/>
                          <w:szCs w:val="24"/>
                          <w:u w:val="single"/>
                        </w:rPr>
                        <w:t>BHR Papalia Accounting Practice</w:t>
                      </w:r>
                    </w:p>
                    <w:p w14:paraId="54C708A3" w14:textId="0EC4B0A6"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Starting from a classic, ‘forest of columns’ office floor space. Changing Spaces created a contemporary and engaging new corporate face for a local accounting practice.</w:t>
                      </w:r>
                    </w:p>
                    <w:p w14:paraId="738FEF71" w14:textId="2AB98B93"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Proud of their brand, BHR Papalia</w:t>
                      </w:r>
                      <w:r w:rsidRPr="00D23091">
                        <w:rPr>
                          <w:rFonts w:eastAsia="Microsoft JhengHei" w:cstheme="minorHAnsi"/>
                          <w:sz w:val="28"/>
                          <w:szCs w:val="28"/>
                        </w:rPr>
                        <w:t>’s</w:t>
                      </w:r>
                      <w:r w:rsidRPr="00D23091">
                        <w:rPr>
                          <w:rFonts w:ascii="Microsoft JhengHei" w:eastAsia="Microsoft JhengHei" w:hAnsi="Microsoft JhengHei"/>
                          <w:sz w:val="24"/>
                          <w:szCs w:val="24"/>
                        </w:rPr>
                        <w:t xml:space="preserve"> corporate colours are featured significantly throughout the design, creating a strong brand identity while pops of contrasting colours introduce that distinctive element of fun.</w:t>
                      </w:r>
                    </w:p>
                    <w:p w14:paraId="5B43704C" w14:textId="287B1BFC"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A key feature is the custom screens that close off workstations to provide privacy while adding interest, without overpowering.</w:t>
                      </w:r>
                    </w:p>
                    <w:p w14:paraId="15ED5F34" w14:textId="79AA1CD5" w:rsidR="00D23091" w:rsidRPr="00D23091" w:rsidRDefault="00D23091">
                      <w:pPr>
                        <w:rPr>
                          <w:rFonts w:ascii="Microsoft JhengHei" w:eastAsia="Microsoft JhengHei" w:hAnsi="Microsoft JhengHei"/>
                          <w:sz w:val="24"/>
                          <w:szCs w:val="24"/>
                        </w:rPr>
                      </w:pPr>
                      <w:r w:rsidRPr="00D23091">
                        <w:rPr>
                          <w:rFonts w:ascii="Microsoft JhengHei" w:eastAsia="Microsoft JhengHei" w:hAnsi="Microsoft JhengHei"/>
                          <w:sz w:val="24"/>
                          <w:szCs w:val="24"/>
                        </w:rPr>
                        <w:t>With a progressive focus to allow for future growth. Success was achieve</w:t>
                      </w:r>
                      <w:r>
                        <w:rPr>
                          <w:rFonts w:ascii="Microsoft JhengHei" w:eastAsia="Microsoft JhengHei" w:hAnsi="Microsoft JhengHei"/>
                          <w:sz w:val="24"/>
                          <w:szCs w:val="24"/>
                        </w:rPr>
                        <w:t>d</w:t>
                      </w:r>
                      <w:r w:rsidRPr="00D23091">
                        <w:rPr>
                          <w:rFonts w:ascii="Microsoft JhengHei" w:eastAsia="Microsoft JhengHei" w:hAnsi="Microsoft JhengHei"/>
                          <w:sz w:val="24"/>
                          <w:szCs w:val="24"/>
                        </w:rPr>
                        <w:t xml:space="preserve"> and reflected in the </w:t>
                      </w:r>
                      <w:proofErr w:type="gramStart"/>
                      <w:r w:rsidRPr="00D23091">
                        <w:rPr>
                          <w:rFonts w:ascii="Microsoft JhengHei" w:eastAsia="Microsoft JhengHei" w:hAnsi="Microsoft JhengHei"/>
                          <w:sz w:val="24"/>
                          <w:szCs w:val="24"/>
                        </w:rPr>
                        <w:t>clients</w:t>
                      </w:r>
                      <w:proofErr w:type="gramEnd"/>
                      <w:r w:rsidRPr="00D23091">
                        <w:rPr>
                          <w:rFonts w:ascii="Microsoft JhengHei" w:eastAsia="Microsoft JhengHei" w:hAnsi="Microsoft JhengHei"/>
                          <w:sz w:val="24"/>
                          <w:szCs w:val="24"/>
                        </w:rPr>
                        <w:t xml:space="preserve"> overall satisfaction</w:t>
                      </w:r>
                    </w:p>
                  </w:txbxContent>
                </v:textbox>
              </v:shape>
            </w:pict>
          </mc:Fallback>
        </mc:AlternateContent>
      </w:r>
      <w:r w:rsidR="00D23091">
        <w:rPr>
          <w:noProof/>
        </w:rPr>
        <w:drawing>
          <wp:anchor distT="0" distB="0" distL="114300" distR="114300" simplePos="0" relativeHeight="251658237" behindDoc="1" locked="0" layoutInCell="1" allowOverlap="1" wp14:anchorId="3AF824FE" wp14:editId="2C991FD4">
            <wp:simplePos x="0" y="0"/>
            <wp:positionH relativeFrom="column">
              <wp:posOffset>-1418275</wp:posOffset>
            </wp:positionH>
            <wp:positionV relativeFrom="paragraph">
              <wp:posOffset>-1499235</wp:posOffset>
            </wp:positionV>
            <wp:extent cx="8667750" cy="5779133"/>
            <wp:effectExtent l="0" t="0" r="0" b="0"/>
            <wp:wrapNone/>
            <wp:docPr id="1" name="Picture 1" descr="http://changingspaces.net.au/wp-content/uploads/2018/07/BHR-Papali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angingspaces.net.au/wp-content/uploads/2018/07/BHR-Papalia-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67750" cy="5779133"/>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3967B982" w14:textId="18C91AF8" w:rsidR="000970E2" w:rsidRDefault="000970E2"/>
    <w:p w14:paraId="3368E3A9" w14:textId="5DECB4B3" w:rsidR="00D23091" w:rsidRDefault="00D23091"/>
    <w:p w14:paraId="4A2C3F25" w14:textId="460208AF" w:rsidR="00D23091" w:rsidRDefault="00D23091"/>
    <w:p w14:paraId="13E24562" w14:textId="37EE52E7" w:rsidR="00D23091" w:rsidRDefault="00D23091"/>
    <w:p w14:paraId="2AE62293" w14:textId="04DC5FC0" w:rsidR="00D23091" w:rsidRDefault="00D23091"/>
    <w:p w14:paraId="166B9CC9" w14:textId="5BAE4489" w:rsidR="00D23091" w:rsidRDefault="00D23091"/>
    <w:p w14:paraId="48F3383C" w14:textId="0FA25136" w:rsidR="00D23091" w:rsidRDefault="00D23091"/>
    <w:p w14:paraId="4FF9CA20" w14:textId="5A989BDC" w:rsidR="00D23091" w:rsidRDefault="00D23091"/>
    <w:p w14:paraId="7D664DF2" w14:textId="4D86E169" w:rsidR="00D23091" w:rsidRDefault="00D23091"/>
    <w:p w14:paraId="3BF2715E" w14:textId="00737D06" w:rsidR="00D23091" w:rsidRDefault="00D23091"/>
    <w:p w14:paraId="52EF540E" w14:textId="7ED9DCBE" w:rsidR="00D23091" w:rsidRDefault="00D23091"/>
    <w:p w14:paraId="21212329" w14:textId="108B2EAF" w:rsidR="00D23091" w:rsidRDefault="00E6388A">
      <w:r>
        <w:rPr>
          <w:noProof/>
        </w:rPr>
        <mc:AlternateContent>
          <mc:Choice Requires="wps">
            <w:drawing>
              <wp:anchor distT="0" distB="0" distL="114300" distR="114300" simplePos="0" relativeHeight="251820032" behindDoc="0" locked="0" layoutInCell="1" allowOverlap="1" wp14:anchorId="587BC4EB" wp14:editId="37F4CF9A">
                <wp:simplePos x="0" y="0"/>
                <wp:positionH relativeFrom="column">
                  <wp:posOffset>-533400</wp:posOffset>
                </wp:positionH>
                <wp:positionV relativeFrom="paragraph">
                  <wp:posOffset>227965</wp:posOffset>
                </wp:positionV>
                <wp:extent cx="10096500" cy="0"/>
                <wp:effectExtent l="0" t="19050" r="19050" b="19050"/>
                <wp:wrapNone/>
                <wp:docPr id="121" name="Straight Connector 121"/>
                <wp:cNvGraphicFramePr/>
                <a:graphic xmlns:a="http://schemas.openxmlformats.org/drawingml/2006/main">
                  <a:graphicData uri="http://schemas.microsoft.com/office/word/2010/wordprocessingShape">
                    <wps:wsp>
                      <wps:cNvCnPr/>
                      <wps:spPr>
                        <a:xfrm>
                          <a:off x="0" y="0"/>
                          <a:ext cx="10096500" cy="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11556A" id="Straight Connector 121"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42pt,17.95pt" to="753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s+7vwEAAOADAAAOAAAAZHJzL2Uyb0RvYy54bWysU8tu2zAQvBfoPxC815JTNEgFyzk4SC5F&#10;G7TNB9DU0iLAF7iMJf99l5QsB01QoEV1oMTlzuzscLW5Ha1hR4iovWv5elVzBk76TrtDy59+3n+4&#10;4QyTcJ0w3kHLT4D8dvv+3WYIDVz53psOIiMSh80QWt6nFJqqQtmDFbjyARwdKh+tSLSNh6qLYiB2&#10;a6qrur6uBh+7EL0ERIreTYd8W/iVApm+KYWQmGk5aUtljWXd57XabkRziCL0Ws4yxD+osEI7KrpQ&#10;3Ykk2HPUr6isltGjV2klva28UlpC6YG6Wde/dfOjFwFKL2QOhsUm/H+08utx5x4j2TAEbDA8xtzF&#10;qKLNb9LHxmLWaTELxsQkBdd1/fn6U02myvNhdUGGiOkBvGX5o+VGu9yIaMTxCyaqRqnnlBw2jg0t&#10;/3hDpCUNvdHdvTYmH2I87HcmsqOgS9zV+cn3RhQv0mhnHAUvbZSvdDIwFfgOiukuC58q5AmDhVZI&#10;CS6tZ17jKDvDFElYgLO0PwHn/AyFMn1/A14QpbJ3aQFb7Xx8S3Yaz5LVlH92YOo7W7D33alccLGG&#10;xqg4N498ntOX+wK//JjbXwAAAP//AwBQSwMEFAAGAAgAAAAhANnYpd/dAAAACgEAAA8AAABkcnMv&#10;ZG93bnJldi54bWxMj0tvwjAQhO+V+h+srdQb2EChEOIghNpzxUMqRxMvSYS9jmLn0X9fox7KcWdH&#10;M9+km8Ea1mHjK0cSJmMBDCl3uqJCwun4OVoC80GRVsYRSvhBD5vs+SlViXY97bE7hILFEPKJklCG&#10;UCec+7xEq/zY1Ujxd3WNVSGeTcF1o/oYbg2fCrHgVlUUG0pV467E/HZorQQUff8++Th/D+1qPzub&#10;upuar6uUry/Ddg0s4BD+zXDHj+iQRaaLa0l7ZiSMlm9xS5Awm6+A3Q1zsYjK5U/hWcofJ2S/AAAA&#10;//8DAFBLAQItABQABgAIAAAAIQC2gziS/gAAAOEBAAATAAAAAAAAAAAAAAAAAAAAAABbQ29udGVu&#10;dF9UeXBlc10ueG1sUEsBAi0AFAAGAAgAAAAhADj9If/WAAAAlAEAAAsAAAAAAAAAAAAAAAAALwEA&#10;AF9yZWxzLy5yZWxzUEsBAi0AFAAGAAgAAAAhAKqSz7u/AQAA4AMAAA4AAAAAAAAAAAAAAAAALgIA&#10;AGRycy9lMm9Eb2MueG1sUEsBAi0AFAAGAAgAAAAhANnYpd/dAAAACgEAAA8AAAAAAAAAAAAAAAAA&#10;GQQAAGRycy9kb3ducmV2LnhtbFBLBQYAAAAABAAEAPMAAAAjBQAAAAA=&#10;" strokecolor="#c00000" strokeweight="3pt">
                <v:stroke joinstyle="miter"/>
              </v:line>
            </w:pict>
          </mc:Fallback>
        </mc:AlternateContent>
      </w:r>
      <w:r>
        <w:rPr>
          <w:noProof/>
        </w:rPr>
        <mc:AlternateContent>
          <mc:Choice Requires="wps">
            <w:drawing>
              <wp:anchor distT="0" distB="0" distL="114300" distR="114300" simplePos="0" relativeHeight="251815936" behindDoc="0" locked="0" layoutInCell="1" allowOverlap="1" wp14:anchorId="71DBAD63" wp14:editId="1DD85BDD">
                <wp:simplePos x="0" y="0"/>
                <wp:positionH relativeFrom="column">
                  <wp:posOffset>-1123950</wp:posOffset>
                </wp:positionH>
                <wp:positionV relativeFrom="paragraph">
                  <wp:posOffset>353695</wp:posOffset>
                </wp:positionV>
                <wp:extent cx="10096500" cy="0"/>
                <wp:effectExtent l="0" t="19050" r="19050" b="19050"/>
                <wp:wrapNone/>
                <wp:docPr id="119" name="Straight Connector 119"/>
                <wp:cNvGraphicFramePr/>
                <a:graphic xmlns:a="http://schemas.openxmlformats.org/drawingml/2006/main">
                  <a:graphicData uri="http://schemas.microsoft.com/office/word/2010/wordprocessingShape">
                    <wps:wsp>
                      <wps:cNvCnPr/>
                      <wps:spPr>
                        <a:xfrm>
                          <a:off x="0" y="0"/>
                          <a:ext cx="10096500" cy="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A297B4" id="Straight Connector 119"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88.5pt,27.85pt" to="706.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s+7vwEAAOADAAAOAAAAZHJzL2Uyb0RvYy54bWysU8tu2zAQvBfoPxC815JTNEgFyzk4SC5F&#10;G7TNB9DU0iLAF7iMJf99l5QsB01QoEV1oMTlzuzscLW5Ha1hR4iovWv5elVzBk76TrtDy59+3n+4&#10;4QyTcJ0w3kHLT4D8dvv+3WYIDVz53psOIiMSh80QWt6nFJqqQtmDFbjyARwdKh+tSLSNh6qLYiB2&#10;a6qrur6uBh+7EL0ERIreTYd8W/iVApm+KYWQmGk5aUtljWXd57XabkRziCL0Ws4yxD+osEI7KrpQ&#10;3Ykk2HPUr6isltGjV2klva28UlpC6YG6Wde/dfOjFwFKL2QOhsUm/H+08utx5x4j2TAEbDA8xtzF&#10;qKLNb9LHxmLWaTELxsQkBdd1/fn6U02myvNhdUGGiOkBvGX5o+VGu9yIaMTxCyaqRqnnlBw2jg0t&#10;/3hDpCUNvdHdvTYmH2I87HcmsqOgS9zV+cn3RhQv0mhnHAUvbZSvdDIwFfgOiukuC58q5AmDhVZI&#10;CS6tZ17jKDvDFElYgLO0PwHn/AyFMn1/A14QpbJ3aQFb7Xx8S3Yaz5LVlH92YOo7W7D33alccLGG&#10;xqg4N498ntOX+wK//JjbXwAAAP//AwBQSwMEFAAGAAgAAAAhAHr3TPPdAAAACwEAAA8AAABkcnMv&#10;ZG93bnJldi54bWxMj81OwzAQhO9IvIO1SNxaJy0lEOJUCMEZtSDRoxtvkwh7HcXOD2/PVhzocWdH&#10;M98U29lZMWIfWk8K0mUCAqnypqVawefH2+IBRIiajLaeUMEPBtiW11eFzo2faIfjPtaCQyjkWkET&#10;Y5dLGaoGnQ5L3yHx7+R7pyOffS1NrycOd1aukuReOt0SNzS6w5cGq+/94BRgMk1Z+nr4mofH3fpg&#10;u3Fl309K3d7Mz08gIs7x3wxnfEaHkpmOfiAThFWwSLOMx0QFm00G4uy4S9esHP8UWRbyckP5CwAA&#10;//8DAFBLAQItABQABgAIAAAAIQC2gziS/gAAAOEBAAATAAAAAAAAAAAAAAAAAAAAAABbQ29udGVu&#10;dF9UeXBlc10ueG1sUEsBAi0AFAAGAAgAAAAhADj9If/WAAAAlAEAAAsAAAAAAAAAAAAAAAAALwEA&#10;AF9yZWxzLy5yZWxzUEsBAi0AFAAGAAgAAAAhAKqSz7u/AQAA4AMAAA4AAAAAAAAAAAAAAAAALgIA&#10;AGRycy9lMm9Eb2MueG1sUEsBAi0AFAAGAAgAAAAhAHr3TPPdAAAACwEAAA8AAAAAAAAAAAAAAAAA&#10;GQQAAGRycy9kb3ducmV2LnhtbFBLBQYAAAAABAAEAPMAAAAjBQAAAAA=&#10;" strokecolor="#c00000" strokeweight="3pt">
                <v:stroke joinstyle="miter"/>
              </v:line>
            </w:pict>
          </mc:Fallback>
        </mc:AlternateContent>
      </w:r>
    </w:p>
    <w:p w14:paraId="584E6E19" w14:textId="102E7E81" w:rsidR="00D23091" w:rsidRDefault="00E6388A">
      <w:r>
        <w:rPr>
          <w:noProof/>
        </w:rPr>
        <w:drawing>
          <wp:anchor distT="0" distB="0" distL="114300" distR="114300" simplePos="0" relativeHeight="251799552" behindDoc="0" locked="0" layoutInCell="1" allowOverlap="1" wp14:anchorId="0E48FF19" wp14:editId="6342A6B7">
            <wp:simplePos x="0" y="0"/>
            <wp:positionH relativeFrom="column">
              <wp:posOffset>2846705</wp:posOffset>
            </wp:positionH>
            <wp:positionV relativeFrom="paragraph">
              <wp:posOffset>169545</wp:posOffset>
            </wp:positionV>
            <wp:extent cx="3990975" cy="2657475"/>
            <wp:effectExtent l="0" t="0" r="9525" b="952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90975"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0" locked="0" layoutInCell="1" allowOverlap="1" wp14:anchorId="6CA26F9C" wp14:editId="55673B47">
            <wp:simplePos x="0" y="0"/>
            <wp:positionH relativeFrom="column">
              <wp:posOffset>-914400</wp:posOffset>
            </wp:positionH>
            <wp:positionV relativeFrom="paragraph">
              <wp:posOffset>172085</wp:posOffset>
            </wp:positionV>
            <wp:extent cx="3900170" cy="2600325"/>
            <wp:effectExtent l="0" t="0" r="5080" b="9525"/>
            <wp:wrapThrough wrapText="bothSides">
              <wp:wrapPolygon edited="0">
                <wp:start x="0" y="0"/>
                <wp:lineTo x="0" y="21521"/>
                <wp:lineTo x="21523" y="21521"/>
                <wp:lineTo x="21523" y="0"/>
                <wp:lineTo x="0" y="0"/>
              </wp:wrapPolygon>
            </wp:wrapThrough>
            <wp:docPr id="2" name="Picture 2" descr="http://changingspaces.net.au/wp-content/uploads/2018/07/BHR-Papali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hangingspaces.net.au/wp-content/uploads/2018/07/BHR-Papalia-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0017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22080" behindDoc="0" locked="0" layoutInCell="1" allowOverlap="1" wp14:anchorId="4108F887" wp14:editId="53CA19A5">
                <wp:simplePos x="0" y="0"/>
                <wp:positionH relativeFrom="column">
                  <wp:posOffset>2733675</wp:posOffset>
                </wp:positionH>
                <wp:positionV relativeFrom="paragraph">
                  <wp:posOffset>258445</wp:posOffset>
                </wp:positionV>
                <wp:extent cx="0" cy="5105400"/>
                <wp:effectExtent l="19050" t="0" r="19050" b="19050"/>
                <wp:wrapNone/>
                <wp:docPr id="122" name="Straight Connector 122"/>
                <wp:cNvGraphicFramePr/>
                <a:graphic xmlns:a="http://schemas.openxmlformats.org/drawingml/2006/main">
                  <a:graphicData uri="http://schemas.microsoft.com/office/word/2010/wordprocessingShape">
                    <wps:wsp>
                      <wps:cNvCnPr/>
                      <wps:spPr>
                        <a:xfrm flipH="1">
                          <a:off x="0" y="0"/>
                          <a:ext cx="0" cy="510540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029CBF" id="Straight Connector 122" o:spid="_x0000_s1026" style="position:absolute;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25pt,20.35pt" to="215.25pt,4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r5yQEAAOkDAAAOAAAAZHJzL2Uyb0RvYy54bWysU01v2zAMvQ/YfxB0X2y361AYcXpI0e0w&#10;bMU+foAiU7EAfYHSYuffj5Idt9uww4b6IIgU+cj3SG/vJmvYCTBq7zrebGrOwEnfa3fs+PdvD29u&#10;OYtJuF4Y76DjZ4j8bvf61XYMLVz5wZsekBGIi+0YOj6kFNqqinIAK+LGB3D0qDxakcjEY9WjGAnd&#10;muqqrt9Vo8c+oJcQI3nv50e+K/hKgUyflYqQmOk49ZbKieU85LPabUV7RBEGLZc2xH90YYV2VHSF&#10;uhdJsB+o/4CyWqKPXqWN9LbySmkJhQOxaerf2HwdRIDChcSJYZUpvhys/HTau0ckGcYQ2xgeMbOY&#10;FFqmjA4faKaFF3XKpiLbeZUNpsTk7JTkvWnqm7d1kbSaITJUwJjeg7csXzputMuMRCtOH2OishR6&#10;Cclu49jY8evbhoCyHb3R/YM2phh4POwNspOgae7r/OUBEsSzMLKMI+cTn3JLZwNzgS+gmO6p75lZ&#10;WTVYYYWU4FKz4BpH0TlNUQtr4tJa3tG/JS7xORXKGv5L8ppRKnuX1mSrncdZmF+rp+nSsprjLwrM&#10;vLMEB9+fy6SLNLRPRbll9/PCPrdL+tMfuvsJAAD//wMAUEsDBBQABgAIAAAAIQBA+z+Y3wAAAAoB&#10;AAAPAAAAZHJzL2Rvd25yZXYueG1sTI9NTsMwEEb3SNzBGiR21AZSUoU4VVVEJYSAUjiAG0+dQDyO&#10;YrcNt2cQC9jNz9M3b8r56DtxwCG2gTRcThQIpDrYlpyG97f7ixmImAxZ0wVCDV8YYV6dnpSmsOFI&#10;r3jYJCc4hGJhNDQp9YWUsW7QmzgJPRLvdmHwJnE7OGkHc+Rw38krpW6kNy3xhcb0uGyw/tzsvYbd&#10;E64/nuVq+rJetguXr3p39/ig9fnZuLgFkXBMfzD86LM6VOy0DXuyUXQasms1ZZQLlYNg4Hew1TDL&#10;shxkVcr/L1TfAAAA//8DAFBLAQItABQABgAIAAAAIQC2gziS/gAAAOEBAAATAAAAAAAAAAAAAAAA&#10;AAAAAABbQ29udGVudF9UeXBlc10ueG1sUEsBAi0AFAAGAAgAAAAhADj9If/WAAAAlAEAAAsAAAAA&#10;AAAAAAAAAAAALwEAAF9yZWxzLy5yZWxzUEsBAi0AFAAGAAgAAAAhADKxWvnJAQAA6QMAAA4AAAAA&#10;AAAAAAAAAAAALgIAAGRycy9lMm9Eb2MueG1sUEsBAi0AFAAGAAgAAAAhAED7P5jfAAAACgEAAA8A&#10;AAAAAAAAAAAAAAAAIwQAAGRycy9kb3ducmV2LnhtbFBLBQYAAAAABAAEAPMAAAAvBQAAAAA=&#10;" strokecolor="#c00000" strokeweight="3pt">
                <v:stroke joinstyle="miter"/>
              </v:line>
            </w:pict>
          </mc:Fallback>
        </mc:AlternateContent>
      </w:r>
      <w:r>
        <w:rPr>
          <w:noProof/>
        </w:rPr>
        <mc:AlternateContent>
          <mc:Choice Requires="wps">
            <w:drawing>
              <wp:anchor distT="0" distB="0" distL="114300" distR="114300" simplePos="0" relativeHeight="251817984" behindDoc="0" locked="0" layoutInCell="1" allowOverlap="1" wp14:anchorId="310F7148" wp14:editId="4087C0DE">
                <wp:simplePos x="0" y="0"/>
                <wp:positionH relativeFrom="column">
                  <wp:posOffset>466725</wp:posOffset>
                </wp:positionH>
                <wp:positionV relativeFrom="paragraph">
                  <wp:posOffset>170180</wp:posOffset>
                </wp:positionV>
                <wp:extent cx="10096500" cy="0"/>
                <wp:effectExtent l="0" t="19050" r="19050" b="19050"/>
                <wp:wrapNone/>
                <wp:docPr id="120" name="Straight Connector 120"/>
                <wp:cNvGraphicFramePr/>
                <a:graphic xmlns:a="http://schemas.openxmlformats.org/drawingml/2006/main">
                  <a:graphicData uri="http://schemas.microsoft.com/office/word/2010/wordprocessingShape">
                    <wps:wsp>
                      <wps:cNvCnPr/>
                      <wps:spPr>
                        <a:xfrm>
                          <a:off x="0" y="0"/>
                          <a:ext cx="10096500" cy="0"/>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CFCE41" id="Straight Connector 120"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36.75pt,13.4pt" to="831.7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s+7vwEAAOADAAAOAAAAZHJzL2Uyb0RvYy54bWysU8tu2zAQvBfoPxC815JTNEgFyzk4SC5F&#10;G7TNB9DU0iLAF7iMJf99l5QsB01QoEV1oMTlzuzscLW5Ha1hR4iovWv5elVzBk76TrtDy59+3n+4&#10;4QyTcJ0w3kHLT4D8dvv+3WYIDVz53psOIiMSh80QWt6nFJqqQtmDFbjyARwdKh+tSLSNh6qLYiB2&#10;a6qrur6uBh+7EL0ERIreTYd8W/iVApm+KYWQmGk5aUtljWXd57XabkRziCL0Ws4yxD+osEI7KrpQ&#10;3Ykk2HPUr6isltGjV2klva28UlpC6YG6Wde/dfOjFwFKL2QOhsUm/H+08utx5x4j2TAEbDA8xtzF&#10;qKLNb9LHxmLWaTELxsQkBdd1/fn6U02myvNhdUGGiOkBvGX5o+VGu9yIaMTxCyaqRqnnlBw2jg0t&#10;/3hDpCUNvdHdvTYmH2I87HcmsqOgS9zV+cn3RhQv0mhnHAUvbZSvdDIwFfgOiukuC58q5AmDhVZI&#10;CS6tZ17jKDvDFElYgLO0PwHn/AyFMn1/A14QpbJ3aQFb7Xx8S3Yaz5LVlH92YOo7W7D33alccLGG&#10;xqg4N498ntOX+wK//JjbXwAAAP//AwBQSwMEFAAGAAgAAAAhAKEqLCnaAAAACQEAAA8AAABkcnMv&#10;ZG93bnJldi54bWxMj81OwzAQhO9IvIO1SNyo01SkEOJUCMEZtUWix228TSLsdRQ7P7w9jjjAcWdG&#10;s98Uu9kaMVLvW8cK1qsEBHHldMu1go/j290DCB+QNRrHpOCbPOzK66sCc+0m3tN4CLWIJexzVNCE&#10;0OVS+qohi37lOuLoXVxvMcSzr6XucYrl1sg0STJpseX4ocGOXhqqvg6DVUDJNG3Xr6fPeXjcb06m&#10;G1PzflHq9mZ+fgIRaA5/YVjwIzqUkensBtZeGAXbzX1MKkizuGDxs2xRzr+KLAv5f0H5AwAA//8D&#10;AFBLAQItABQABgAIAAAAIQC2gziS/gAAAOEBAAATAAAAAAAAAAAAAAAAAAAAAABbQ29udGVudF9U&#10;eXBlc10ueG1sUEsBAi0AFAAGAAgAAAAhADj9If/WAAAAlAEAAAsAAAAAAAAAAAAAAAAALwEAAF9y&#10;ZWxzLy5yZWxzUEsBAi0AFAAGAAgAAAAhAKqSz7u/AQAA4AMAAA4AAAAAAAAAAAAAAAAALgIAAGRy&#10;cy9lMm9Eb2MueG1sUEsBAi0AFAAGAAgAAAAhAKEqLCnaAAAACQEAAA8AAAAAAAAAAAAAAAAAGQQA&#10;AGRycy9kb3ducmV2LnhtbFBLBQYAAAAABAAEAPMAAAAgBQAAAAA=&#10;" strokecolor="#c00000" strokeweight="3pt">
                <v:stroke joinstyle="miter"/>
              </v:line>
            </w:pict>
          </mc:Fallback>
        </mc:AlternateContent>
      </w:r>
      <w:r w:rsidR="0055712C">
        <w:rPr>
          <w:noProof/>
        </w:rPr>
        <w:drawing>
          <wp:anchor distT="0" distB="0" distL="114300" distR="114300" simplePos="0" relativeHeight="251800576" behindDoc="0" locked="0" layoutInCell="1" allowOverlap="1" wp14:anchorId="74D8F0FF" wp14:editId="74134763">
            <wp:simplePos x="0" y="0"/>
            <wp:positionH relativeFrom="column">
              <wp:posOffset>-1047750</wp:posOffset>
            </wp:positionH>
            <wp:positionV relativeFrom="paragraph">
              <wp:posOffset>2706370</wp:posOffset>
            </wp:positionV>
            <wp:extent cx="3890645" cy="259080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90645" cy="2590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712C">
        <w:rPr>
          <w:noProof/>
        </w:rPr>
        <w:drawing>
          <wp:anchor distT="0" distB="0" distL="114300" distR="114300" simplePos="0" relativeHeight="251801600" behindDoc="0" locked="0" layoutInCell="1" allowOverlap="1" wp14:anchorId="25C2E67E" wp14:editId="407DF829">
            <wp:simplePos x="0" y="0"/>
            <wp:positionH relativeFrom="column">
              <wp:posOffset>2795270</wp:posOffset>
            </wp:positionH>
            <wp:positionV relativeFrom="paragraph">
              <wp:posOffset>2706370</wp:posOffset>
            </wp:positionV>
            <wp:extent cx="3890645" cy="25908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90645"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C5008D" w14:textId="2661CBEF" w:rsidR="00D23091" w:rsidRDefault="00E6388A" w:rsidP="0055712C">
      <w:pPr>
        <w:tabs>
          <w:tab w:val="left" w:pos="5955"/>
        </w:tabs>
      </w:pPr>
      <w:r>
        <w:rPr>
          <w:noProof/>
        </w:rPr>
        <mc:AlternateContent>
          <mc:Choice Requires="wps">
            <w:drawing>
              <wp:anchor distT="0" distB="0" distL="114300" distR="114300" simplePos="0" relativeHeight="251824128" behindDoc="0" locked="0" layoutInCell="1" allowOverlap="1" wp14:anchorId="73229D6F" wp14:editId="3391FDD0">
                <wp:simplePos x="0" y="0"/>
                <wp:positionH relativeFrom="column">
                  <wp:posOffset>2838450</wp:posOffset>
                </wp:positionH>
                <wp:positionV relativeFrom="paragraph">
                  <wp:posOffset>284479</wp:posOffset>
                </wp:positionV>
                <wp:extent cx="0" cy="4651375"/>
                <wp:effectExtent l="19050" t="0" r="19050" b="34925"/>
                <wp:wrapNone/>
                <wp:docPr id="123" name="Straight Connector 123"/>
                <wp:cNvGraphicFramePr/>
                <a:graphic xmlns:a="http://schemas.openxmlformats.org/drawingml/2006/main">
                  <a:graphicData uri="http://schemas.microsoft.com/office/word/2010/wordprocessingShape">
                    <wps:wsp>
                      <wps:cNvCnPr/>
                      <wps:spPr>
                        <a:xfrm>
                          <a:off x="0" y="0"/>
                          <a:ext cx="0" cy="4651375"/>
                        </a:xfrm>
                        <a:prstGeom prst="lin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11BAFD" id="Straight Connector 123"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5pt,22.4pt" to="223.5pt,38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31JvwEAAN8DAAAOAAAAZHJzL2Uyb0RvYy54bWysU8tu2zAQvBfoPxC8x5KSJg0Eyzk4SC9F&#10;G/TxATS1tAjwBS5r2X/fJSXLQVsUaBEdKGq5Mzs7XK0fjtawA0TU3nW8WdWcgZO+127f8e/fnq7u&#10;OcMkXC+Md9DxEyB/2Lx9sx5DC9d+8KaHyIjEYTuGjg8phbaqUA5gBa58AEeHykcrEn3GfdVHMRK7&#10;NdV1Xd9Vo499iF4CIkUfp0O+KfxKgUyflUJIzHSctKWyxrLu8lpt1qLdRxEGLWcZ4j9UWKEdFV2o&#10;HkUS7EfUv1FZLaNHr9JKelt5pbSE0gN109S/dPN1EAFKL2QOhsUmfD1a+emwdc+RbBgDthieY+7i&#10;qKLNb9LHjsWs02IWHBOTU1BS9N3dbXPz/jYbWV2AIWL6AN6yvOm40S73IVpx+IhpSj2n5LBxbOz4&#10;zX1T1yUNvdH9kzYmH2Lc77YmsoOgO9zW+ZmrvUij2saRhEsXZZdOBqYCX0Ax3ZPuZqqQBwwWWiEl&#10;uNTMvMZRdoYpkrAAZ2l/A875GQpl+P4FvCBKZe/SArba+fgn2el4lqym/LMDU9/Zgp3vT+V+izU0&#10;ReWe5onPY/ryu8Av/+XmJwAAAP//AwBQSwMEFAAGAAgAAAAhAPpYZkzcAAAACgEAAA8AAABkcnMv&#10;ZG93bnJldi54bWxMj0tPwzAQhO9I/AdrkbhRpw9hCHEqhOCM2iLRoxtvkwh7HcXOg3/PVhzgtrsz&#10;mv2m2M7eiRH72AbSsFxkIJCqYFuqNXwc3u4eQMRkyBoXCDV8Y4RteX1VmNyGiXY47lMtOIRibjQ0&#10;KXW5lLFq0Ju4CB0Sa+fQe5N47WtpezNxuHdylWX30puW+ENjOnxpsPraD14DZtOklq/Hz3l43K2P&#10;rhtX7v2s9e3N/PwEIuGc/sxwwWd0KJnpFAayUTgNm43iLukycAU2/B5OGpRSa5BlIf9XKH8AAAD/&#10;/wMAUEsBAi0AFAAGAAgAAAAhALaDOJL+AAAA4QEAABMAAAAAAAAAAAAAAAAAAAAAAFtDb250ZW50&#10;X1R5cGVzXS54bWxQSwECLQAUAAYACAAAACEAOP0h/9YAAACUAQAACwAAAAAAAAAAAAAAAAAvAQAA&#10;X3JlbHMvLnJlbHNQSwECLQAUAAYACAAAACEAGRN9Sb8BAADfAwAADgAAAAAAAAAAAAAAAAAuAgAA&#10;ZHJzL2Uyb0RvYy54bWxQSwECLQAUAAYACAAAACEA+lhmTNwAAAAKAQAADwAAAAAAAAAAAAAAAAAZ&#10;BAAAZHJzL2Rvd25yZXYueG1sUEsFBgAAAAAEAAQA8wAAACIFAAAAAA==&#10;" strokecolor="#c00000" strokeweight="3pt">
                <v:stroke joinstyle="miter"/>
              </v:line>
            </w:pict>
          </mc:Fallback>
        </mc:AlternateContent>
      </w:r>
      <w:r w:rsidR="0055712C">
        <w:tab/>
      </w:r>
    </w:p>
    <w:p w14:paraId="01BBB001" w14:textId="170296C6" w:rsidR="00D23091" w:rsidRDefault="00D23091"/>
    <w:p w14:paraId="1152F1B3" w14:textId="7A6F4FDE" w:rsidR="00D23091" w:rsidRDefault="00D23091"/>
    <w:p w14:paraId="7ED30659" w14:textId="45B2A71B" w:rsidR="00D23091" w:rsidRDefault="00D23091"/>
    <w:p w14:paraId="325B528F" w14:textId="23DB2891" w:rsidR="00D23091" w:rsidRDefault="00D23091"/>
    <w:p w14:paraId="2F5AFB96" w14:textId="1644EF9E" w:rsidR="00D23091" w:rsidRDefault="00D23091"/>
    <w:p w14:paraId="507C0FB6" w14:textId="42F61DDC" w:rsidR="00D23091" w:rsidRDefault="00D23091"/>
    <w:p w14:paraId="66E51228" w14:textId="263181B5" w:rsidR="00D23091" w:rsidRDefault="00D23091"/>
    <w:p w14:paraId="165EC333" w14:textId="457028AD" w:rsidR="00D23091" w:rsidRDefault="00D23091"/>
    <w:p w14:paraId="7B65F972" w14:textId="6E03A736" w:rsidR="00D23091" w:rsidRDefault="00D23091"/>
    <w:p w14:paraId="5B838A45" w14:textId="48B4B229" w:rsidR="00D23091" w:rsidRDefault="00D23091"/>
    <w:p w14:paraId="52CB2A19" w14:textId="0C887F30" w:rsidR="00D23091" w:rsidRDefault="00D23091"/>
    <w:p w14:paraId="3B590C66" w14:textId="33CB675D" w:rsidR="00D23091" w:rsidRDefault="00D23091"/>
    <w:p w14:paraId="6CE940F9" w14:textId="1F2CE72D" w:rsidR="00D23091" w:rsidRDefault="00D23091"/>
    <w:p w14:paraId="6871BA97" w14:textId="7EC5D83C" w:rsidR="00D23091" w:rsidRDefault="00D23091"/>
    <w:p w14:paraId="7B0B6014" w14:textId="4FEC411E" w:rsidR="00D23091" w:rsidRDefault="00D23091"/>
    <w:p w14:paraId="72A5042E" w14:textId="14A911FB" w:rsidR="00D23091" w:rsidRDefault="0055712C">
      <w:r w:rsidRPr="00245A43">
        <w:rPr>
          <w:noProof/>
          <w:lang w:eastAsia="en-AU"/>
        </w:rPr>
        <mc:AlternateContent>
          <mc:Choice Requires="wps">
            <w:drawing>
              <wp:anchor distT="0" distB="0" distL="114300" distR="114300" simplePos="0" relativeHeight="251803648" behindDoc="0" locked="0" layoutInCell="1" allowOverlap="1" wp14:anchorId="0CAD6DF2" wp14:editId="2C1FFF02">
                <wp:simplePos x="0" y="0"/>
                <wp:positionH relativeFrom="column">
                  <wp:posOffset>-1209675</wp:posOffset>
                </wp:positionH>
                <wp:positionV relativeFrom="paragraph">
                  <wp:posOffset>680085</wp:posOffset>
                </wp:positionV>
                <wp:extent cx="10810875" cy="342900"/>
                <wp:effectExtent l="0" t="0" r="9525" b="0"/>
                <wp:wrapNone/>
                <wp:docPr id="102" name="Text Box 102"/>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5CD776AD" w14:textId="77777777" w:rsidR="0055712C" w:rsidRPr="00245A43" w:rsidRDefault="0055712C" w:rsidP="0055712C">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D6DF2" id="Text Box 102" o:spid="_x0000_s1053" type="#_x0000_t202" style="position:absolute;margin-left:-95.25pt;margin-top:53.55pt;width:851.25pt;height:2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qLDQwIAAIEEAAAOAAAAZHJzL2Uyb0RvYy54bWysVNtuGjEQfa/Uf7D8XnYhSy6IJaJEVJVo&#10;EolUeTZem13J9ri2YZd+fcdeCCjNU1WEzIzn5jlnhul9pxXZC+cbMCUdDnJKhOFQNWZb0p8vyy+3&#10;lPjATMUUGFHSg/D0fvb507S1EzGCGlQlHMEkxk9aW9I6BDvJMs9roZkfgBUGjRKcZgFVt80qx1rM&#10;rlU2yvPrrAVXWQdceI+3D72RzlJ+KQUPT1J6EYgqKb4tpNOlcxPPbDZlk61jtm748RnsH16hWWOw&#10;6FuqBxYY2bnmr1S64Q48yDDgoDOQsuEi9YDdDPN33axrZkXqBcHx9g0m///S8sf92j47Erqv0CGB&#10;EZDW+onHy9hPJ52Ov/hSgnaE8PAGm+gC4TEov8XvzZgSjsarYnSXJ2Czc7h1PnwToEkUSuqQlwQX&#10;2698wJLoenKJ1Tyoplo2SiUlzoJYKEf2DFncbIcpVO30D6j6u3GOn/h0zJNGJ7r32mUmZUhb0uur&#10;cZ4yGIgl+ihl0P3ceJRCt+lIU5W0KE6obKA6IFgO+jnyli8bbGjFfHhmDgcH8cFlCE94SAVYDI4S&#10;JTW43x/dR3/kE62UtDiIJfW/dswJStR3g0zfDYsiTm5SivHNCBV3adlcWsxOLwBRGuLaWZ7E6B/U&#10;SZQO9CvuzDxWRRMzHGuXNJzERejXA3eOi/k8OeGsWhZWZm15TB1ZiXS9dK/M2SOnAcfhEU4jyybv&#10;qO19Y6SB+S6AbBLvEege1SP+OOeJuONOxkW61JPX+Z9j9gcAAP//AwBQSwMEFAAGAAgAAAAhAHNG&#10;iJLgAAAADQEAAA8AAABkcnMvZG93bnJldi54bWxMj8FOwzAQRO9I/IO1SNxa20UtEOJUpRJFHFu4&#10;cHPjJY6I1yF228DXsz3BbUfzNDtTLsfQiSMOqY1kQE8VCKQ6upYaA2+vT5M7EClbcraLhAa+McGy&#10;urwobeHiibZ43OVGcAilwhrwOfeFlKn2GGyaxh6JvY84BJtZDo10gz1xeOjkTKmFDLYl/uBtj2uP&#10;9efuEAyMN1/Ue1lv1PsK18+pDz8vjxtjrq/G1QOIjGP+g+Fcn6tDxZ328UAuic7ARN+rObPsqFsN&#10;4ozM9Yz37flaaA2yKuX/FdUvAAAA//8DAFBLAQItABQABgAIAAAAIQC2gziS/gAAAOEBAAATAAAA&#10;AAAAAAAAAAAAAAAAAABbQ29udGVudF9UeXBlc10ueG1sUEsBAi0AFAAGAAgAAAAhADj9If/WAAAA&#10;lAEAAAsAAAAAAAAAAAAAAAAALwEAAF9yZWxzLy5yZWxzUEsBAi0AFAAGAAgAAAAhAIWCosNDAgAA&#10;gQQAAA4AAAAAAAAAAAAAAAAALgIAAGRycy9lMm9Eb2MueG1sUEsBAi0AFAAGAAgAAAAhAHNGiJLg&#10;AAAADQEAAA8AAAAAAAAAAAAAAAAAnQQAAGRycy9kb3ducmV2LnhtbFBLBQYAAAAABAAEAPMAAACq&#10;BQAAAAA=&#10;" fillcolor="#7f7f7f [1612]" stroked="f" strokeweight=".5pt">
                <v:textbox>
                  <w:txbxContent>
                    <w:p w14:paraId="5CD776AD" w14:textId="77777777" w:rsidR="0055712C" w:rsidRPr="00245A43" w:rsidRDefault="0055712C" w:rsidP="0055712C">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393315D7" w14:textId="534FF1BD" w:rsidR="00D23091" w:rsidRDefault="00040063">
      <w:r>
        <w:rPr>
          <w:noProof/>
        </w:rPr>
        <w:lastRenderedPageBreak/>
        <mc:AlternateContent>
          <mc:Choice Requires="wps">
            <w:drawing>
              <wp:anchor distT="0" distB="0" distL="114300" distR="114300" simplePos="0" relativeHeight="251805696" behindDoc="0" locked="0" layoutInCell="1" allowOverlap="1" wp14:anchorId="6B4EB47E" wp14:editId="3651EF97">
                <wp:simplePos x="0" y="0"/>
                <wp:positionH relativeFrom="column">
                  <wp:posOffset>-666750</wp:posOffset>
                </wp:positionH>
                <wp:positionV relativeFrom="paragraph">
                  <wp:posOffset>-857250</wp:posOffset>
                </wp:positionV>
                <wp:extent cx="7305675" cy="1381125"/>
                <wp:effectExtent l="0" t="0" r="0" b="0"/>
                <wp:wrapNone/>
                <wp:docPr id="103" name="Text Box 103"/>
                <wp:cNvGraphicFramePr/>
                <a:graphic xmlns:a="http://schemas.openxmlformats.org/drawingml/2006/main">
                  <a:graphicData uri="http://schemas.microsoft.com/office/word/2010/wordprocessingShape">
                    <wps:wsp>
                      <wps:cNvSpPr txBox="1"/>
                      <wps:spPr>
                        <a:xfrm>
                          <a:off x="0" y="0"/>
                          <a:ext cx="7305675" cy="1381125"/>
                        </a:xfrm>
                        <a:prstGeom prst="rect">
                          <a:avLst/>
                        </a:prstGeom>
                        <a:noFill/>
                        <a:ln w="6350">
                          <a:noFill/>
                        </a:ln>
                      </wps:spPr>
                      <wps:txbx>
                        <w:txbxContent>
                          <w:p w14:paraId="692F9D1F" w14:textId="3207D047" w:rsidR="000D6BAC" w:rsidRPr="00D23091" w:rsidRDefault="005B6CDC" w:rsidP="00E6388A">
                            <w:pPr>
                              <w:jc w:val="center"/>
                              <w:rPr>
                                <w:rFonts w:ascii="Microsoft JhengHei" w:eastAsia="Microsoft JhengHei" w:hAnsi="Microsoft JhengHei"/>
                                <w:b/>
                                <w:bCs/>
                                <w:sz w:val="24"/>
                                <w:szCs w:val="24"/>
                                <w:u w:val="single"/>
                              </w:rPr>
                            </w:pPr>
                            <w:r>
                              <w:rPr>
                                <w:rFonts w:ascii="Microsoft JhengHei" w:eastAsia="Microsoft JhengHei" w:hAnsi="Microsoft JhengHei"/>
                                <w:b/>
                                <w:bCs/>
                                <w:sz w:val="24"/>
                                <w:szCs w:val="24"/>
                                <w:u w:val="single"/>
                              </w:rPr>
                              <w:t>Smalls Bar</w:t>
                            </w:r>
                          </w:p>
                          <w:p w14:paraId="22047B69" w14:textId="0AC62DCF" w:rsidR="000D6BAC" w:rsidRDefault="005B6CDC" w:rsidP="000D6BAC">
                            <w:pPr>
                              <w:rPr>
                                <w:rFonts w:ascii="Microsoft JhengHei" w:eastAsia="Microsoft JhengHei" w:hAnsi="Microsoft JhengHei"/>
                                <w:sz w:val="24"/>
                                <w:szCs w:val="24"/>
                              </w:rPr>
                            </w:pPr>
                            <w:r>
                              <w:rPr>
                                <w:rFonts w:ascii="Microsoft JhengHei" w:eastAsia="Microsoft JhengHei" w:hAnsi="Microsoft JhengHei"/>
                                <w:sz w:val="24"/>
                                <w:szCs w:val="24"/>
                              </w:rPr>
                              <w:t>Changing Spaces was especially proud to complete the fit out for Smalls Bar as they offer an exceptional hospitality experience and are passionate about showcasing the best produce from the South West region</w:t>
                            </w:r>
                          </w:p>
                          <w:p w14:paraId="6FD820E2" w14:textId="506A96E5" w:rsidR="005B6CDC" w:rsidRPr="00D23091" w:rsidRDefault="005B6CDC" w:rsidP="000D6BAC">
                            <w:pPr>
                              <w:rPr>
                                <w:rFonts w:ascii="Microsoft JhengHei" w:eastAsia="Microsoft JhengHei" w:hAnsi="Microsoft JhengHe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EB47E" id="Text Box 103" o:spid="_x0000_s1054" type="#_x0000_t202" style="position:absolute;margin-left:-52.5pt;margin-top:-67.5pt;width:575.25pt;height:108.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k44HAIAADUEAAAOAAAAZHJzL2Uyb0RvYy54bWysU8lu2zAQvRfoPxC815K8JoLlwE3gooCR&#10;BHCKnGmKtARQHJakLblf3yHlDWlPRS/UcGY0y3uP84euUeQgrKtBFzQbpJQIzaGs9a6gP95WX+4o&#10;cZ7pkinQoqBH4ejD4vOneWtyMYQKVCkswSLa5a0paOW9yZPE8Uo0zA3ACI1BCbZhHq92l5SWtVi9&#10;UckwTadJC7Y0FrhwDr1PfZAuYn0pBfcvUjrhiSoozubjaeO5DWeymLN8Z5mpan4ag/3DFA2rNTa9&#10;lHpinpG9rf8o1dTcggPpBxyaBKSsuYg74DZZ+mGbTcWMiLsgOM5cYHL/ryx/PmzMqyW++wodEhgA&#10;aY3LHTrDPp20TfjipATjCOHxApvoPOHonI3SyXQ2oYRjLBvdZdlwEuok19+Ndf6bgIYEo6AWeYlw&#10;scPa+T71nBK6aVjVSkVulCZtQaejSRp/uESwuNLY4zpssHy37UhdFnQcJwiuLZRHXNBCz70zfFXj&#10;EGvm/CuzSDbuhAL2L3hIBdgMThYlFdhff/OHfOQAo5S0KJ6Cup97ZgUl6rtGdu6z8TioLV7Gk9kQ&#10;L/Y2sr2N6H3zCKjPDJ+K4dEM+V6dTWmheUedL0NXDDHNsXdB/dl89L2k8Z1wsVzGJNSXYX6tN4aH&#10;0gHWAPFb986sOfHgkcJnOMuM5R/o6HN7QpZ7D7KOXF1RPeGP2oxsn95REP/tPWZdX/viNwAAAP//&#10;AwBQSwMEFAAGAAgAAAAhALV1eoviAAAADQEAAA8AAABkcnMvZG93bnJldi54bWxMj8FOwzAQRO9I&#10;/IO1SNxau4GgKMSpqkgVEoJDSy/cNrGbRNjrELtt4OtxTvQ2ox3NvinWkzXsrEffO5KwWgpgmhqn&#10;emolHD62iwyYD0gKjSMt4Ud7WJe3NwXmyl1op8/70LJYQj5HCV0IQ865bzpt0S/doCnejm60GKId&#10;W65GvMRya3gixBO32FP80OGgq043X/uTlfBabd9xVyc2+zXVy9txM3wfPlMp7++mzTOwoKfwH4YZ&#10;P6JDGZlqdyLlmZGwWIk0jgmzepjVnBGPaQqslpAlKfCy4Ncryj8AAAD//wMAUEsBAi0AFAAGAAgA&#10;AAAhALaDOJL+AAAA4QEAABMAAAAAAAAAAAAAAAAAAAAAAFtDb250ZW50X1R5cGVzXS54bWxQSwEC&#10;LQAUAAYACAAAACEAOP0h/9YAAACUAQAACwAAAAAAAAAAAAAAAAAvAQAAX3JlbHMvLnJlbHNQSwEC&#10;LQAUAAYACAAAACEAGpJOOBwCAAA1BAAADgAAAAAAAAAAAAAAAAAuAgAAZHJzL2Uyb0RvYy54bWxQ&#10;SwECLQAUAAYACAAAACEAtXV6i+IAAAANAQAADwAAAAAAAAAAAAAAAAB2BAAAZHJzL2Rvd25yZXYu&#10;eG1sUEsFBgAAAAAEAAQA8wAAAIUFAAAAAA==&#10;" filled="f" stroked="f" strokeweight=".5pt">
                <v:textbox>
                  <w:txbxContent>
                    <w:p w14:paraId="692F9D1F" w14:textId="3207D047" w:rsidR="000D6BAC" w:rsidRPr="00D23091" w:rsidRDefault="005B6CDC" w:rsidP="00E6388A">
                      <w:pPr>
                        <w:jc w:val="center"/>
                        <w:rPr>
                          <w:rFonts w:ascii="Microsoft JhengHei" w:eastAsia="Microsoft JhengHei" w:hAnsi="Microsoft JhengHei"/>
                          <w:b/>
                          <w:bCs/>
                          <w:sz w:val="24"/>
                          <w:szCs w:val="24"/>
                          <w:u w:val="single"/>
                        </w:rPr>
                      </w:pPr>
                      <w:r>
                        <w:rPr>
                          <w:rFonts w:ascii="Microsoft JhengHei" w:eastAsia="Microsoft JhengHei" w:hAnsi="Microsoft JhengHei"/>
                          <w:b/>
                          <w:bCs/>
                          <w:sz w:val="24"/>
                          <w:szCs w:val="24"/>
                          <w:u w:val="single"/>
                        </w:rPr>
                        <w:t>Smalls Bar</w:t>
                      </w:r>
                    </w:p>
                    <w:p w14:paraId="22047B69" w14:textId="0AC62DCF" w:rsidR="000D6BAC" w:rsidRDefault="005B6CDC" w:rsidP="000D6BAC">
                      <w:pPr>
                        <w:rPr>
                          <w:rFonts w:ascii="Microsoft JhengHei" w:eastAsia="Microsoft JhengHei" w:hAnsi="Microsoft JhengHei"/>
                          <w:sz w:val="24"/>
                          <w:szCs w:val="24"/>
                        </w:rPr>
                      </w:pPr>
                      <w:r>
                        <w:rPr>
                          <w:rFonts w:ascii="Microsoft JhengHei" w:eastAsia="Microsoft JhengHei" w:hAnsi="Microsoft JhengHei"/>
                          <w:sz w:val="24"/>
                          <w:szCs w:val="24"/>
                        </w:rPr>
                        <w:t>Changing Spaces was especially proud to complete the fit out for Smalls Bar as they offer an exceptional hospitality experience and are passionate about showcasing the best produce from the South West region</w:t>
                      </w:r>
                    </w:p>
                    <w:p w14:paraId="6FD820E2" w14:textId="506A96E5" w:rsidR="005B6CDC" w:rsidRPr="00D23091" w:rsidRDefault="005B6CDC" w:rsidP="000D6BAC">
                      <w:pPr>
                        <w:rPr>
                          <w:rFonts w:ascii="Microsoft JhengHei" w:eastAsia="Microsoft JhengHei" w:hAnsi="Microsoft JhengHei"/>
                          <w:sz w:val="24"/>
                          <w:szCs w:val="24"/>
                        </w:rPr>
                      </w:pPr>
                    </w:p>
                  </w:txbxContent>
                </v:textbox>
              </v:shape>
            </w:pict>
          </mc:Fallback>
        </mc:AlternateContent>
      </w:r>
    </w:p>
    <w:p w14:paraId="763419C3" w14:textId="79B0A40E" w:rsidR="00D23091" w:rsidRDefault="00E6388A">
      <w:r w:rsidRPr="00E6388A">
        <w:rPr>
          <w:noProof/>
        </w:rPr>
        <w:drawing>
          <wp:anchor distT="0" distB="0" distL="114300" distR="114300" simplePos="0" relativeHeight="251811840" behindDoc="0" locked="0" layoutInCell="1" allowOverlap="1" wp14:anchorId="66A561FD" wp14:editId="6081999A">
            <wp:simplePos x="0" y="0"/>
            <wp:positionH relativeFrom="column">
              <wp:posOffset>1781175</wp:posOffset>
            </wp:positionH>
            <wp:positionV relativeFrom="paragraph">
              <wp:posOffset>172085</wp:posOffset>
            </wp:positionV>
            <wp:extent cx="2246630" cy="1489075"/>
            <wp:effectExtent l="0" t="0" r="127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246630" cy="1489075"/>
                    </a:xfrm>
                    <a:prstGeom prst="rect">
                      <a:avLst/>
                    </a:prstGeom>
                  </pic:spPr>
                </pic:pic>
              </a:graphicData>
            </a:graphic>
            <wp14:sizeRelH relativeFrom="page">
              <wp14:pctWidth>0</wp14:pctWidth>
            </wp14:sizeRelH>
            <wp14:sizeRelV relativeFrom="page">
              <wp14:pctHeight>0</wp14:pctHeight>
            </wp14:sizeRelV>
          </wp:anchor>
        </w:drawing>
      </w:r>
      <w:r w:rsidRPr="00040063">
        <w:rPr>
          <w:noProof/>
        </w:rPr>
        <w:drawing>
          <wp:anchor distT="0" distB="0" distL="114300" distR="114300" simplePos="0" relativeHeight="251806720" behindDoc="0" locked="0" layoutInCell="1" allowOverlap="1" wp14:anchorId="415E29FD" wp14:editId="79E8513D">
            <wp:simplePos x="0" y="0"/>
            <wp:positionH relativeFrom="column">
              <wp:posOffset>-447675</wp:posOffset>
            </wp:positionH>
            <wp:positionV relativeFrom="paragraph">
              <wp:posOffset>172085</wp:posOffset>
            </wp:positionV>
            <wp:extent cx="2228850" cy="148590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28850" cy="148590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12864" behindDoc="0" locked="0" layoutInCell="1" allowOverlap="1" wp14:anchorId="1EE5FEC4" wp14:editId="29854D04">
            <wp:simplePos x="0" y="0"/>
            <wp:positionH relativeFrom="column">
              <wp:posOffset>4029710</wp:posOffset>
            </wp:positionH>
            <wp:positionV relativeFrom="paragraph">
              <wp:posOffset>185420</wp:posOffset>
            </wp:positionV>
            <wp:extent cx="2228850" cy="1485265"/>
            <wp:effectExtent l="0" t="0" r="0" b="635"/>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228850" cy="1485265"/>
                    </a:xfrm>
                    <a:prstGeom prst="rect">
                      <a:avLst/>
                    </a:prstGeom>
                  </pic:spPr>
                </pic:pic>
              </a:graphicData>
            </a:graphic>
            <wp14:sizeRelH relativeFrom="page">
              <wp14:pctWidth>0</wp14:pctWidth>
            </wp14:sizeRelH>
            <wp14:sizeRelV relativeFrom="page">
              <wp14:pctHeight>0</wp14:pctHeight>
            </wp14:sizeRelV>
          </wp:anchor>
        </w:drawing>
      </w:r>
    </w:p>
    <w:p w14:paraId="2B1DC366" w14:textId="427E6BA8" w:rsidR="00D23091" w:rsidRDefault="00D23091"/>
    <w:p w14:paraId="6BE16C2A" w14:textId="6BFDF106" w:rsidR="000970E2" w:rsidRDefault="000970E2" w:rsidP="000970E2">
      <w:pPr>
        <w:pStyle w:val="NormalWeb"/>
        <w:shd w:val="clear" w:color="auto" w:fill="FFFFFF"/>
        <w:spacing w:before="0" w:beforeAutospacing="0" w:after="0" w:afterAutospacing="0"/>
        <w:textAlignment w:val="baseline"/>
        <w:rPr>
          <w:rFonts w:ascii="Helvetica" w:hAnsi="Helvetica" w:cs="Helvetica"/>
          <w:color w:val="666666"/>
          <w:sz w:val="27"/>
          <w:szCs w:val="27"/>
        </w:rPr>
      </w:pPr>
    </w:p>
    <w:p w14:paraId="545157A8" w14:textId="49ABC878" w:rsidR="000970E2" w:rsidRDefault="000970E2"/>
    <w:p w14:paraId="6DB3F3E4" w14:textId="1DBC3A48" w:rsidR="000970E2" w:rsidRDefault="000970E2"/>
    <w:p w14:paraId="47BF7280" w14:textId="40344758" w:rsidR="00D10589" w:rsidRDefault="00D10589">
      <w:r w:rsidRPr="00E6388A">
        <w:rPr>
          <w:noProof/>
        </w:rPr>
        <w:drawing>
          <wp:anchor distT="0" distB="0" distL="114300" distR="114300" simplePos="0" relativeHeight="251827200" behindDoc="0" locked="0" layoutInCell="1" allowOverlap="1" wp14:anchorId="5C0718F6" wp14:editId="3B7E2AA4">
            <wp:simplePos x="0" y="0"/>
            <wp:positionH relativeFrom="column">
              <wp:posOffset>2972435</wp:posOffset>
            </wp:positionH>
            <wp:positionV relativeFrom="paragraph">
              <wp:posOffset>3662680</wp:posOffset>
            </wp:positionV>
            <wp:extent cx="3471545" cy="231394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471545" cy="231394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26176" behindDoc="0" locked="0" layoutInCell="1" allowOverlap="1" wp14:anchorId="4156721D" wp14:editId="26202D7F">
            <wp:simplePos x="0" y="0"/>
            <wp:positionH relativeFrom="column">
              <wp:posOffset>-581025</wp:posOffset>
            </wp:positionH>
            <wp:positionV relativeFrom="paragraph">
              <wp:posOffset>3662680</wp:posOffset>
            </wp:positionV>
            <wp:extent cx="3471545" cy="231394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471545" cy="231394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25152" behindDoc="0" locked="0" layoutInCell="1" allowOverlap="1" wp14:anchorId="50332D2A" wp14:editId="4A728334">
            <wp:simplePos x="0" y="0"/>
            <wp:positionH relativeFrom="column">
              <wp:posOffset>2971800</wp:posOffset>
            </wp:positionH>
            <wp:positionV relativeFrom="paragraph">
              <wp:posOffset>1290955</wp:posOffset>
            </wp:positionV>
            <wp:extent cx="3471545" cy="231394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3471545" cy="231394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14912" behindDoc="0" locked="0" layoutInCell="1" allowOverlap="1" wp14:anchorId="59211DBA" wp14:editId="00F82365">
            <wp:simplePos x="0" y="0"/>
            <wp:positionH relativeFrom="column">
              <wp:posOffset>-580390</wp:posOffset>
            </wp:positionH>
            <wp:positionV relativeFrom="paragraph">
              <wp:posOffset>1290955</wp:posOffset>
            </wp:positionV>
            <wp:extent cx="3471545" cy="231394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3471545" cy="231394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28224" behindDoc="0" locked="0" layoutInCell="1" allowOverlap="1" wp14:anchorId="3A9B5F48" wp14:editId="38AA868A">
            <wp:simplePos x="0" y="0"/>
            <wp:positionH relativeFrom="column">
              <wp:posOffset>-581025</wp:posOffset>
            </wp:positionH>
            <wp:positionV relativeFrom="paragraph">
              <wp:posOffset>6034405</wp:posOffset>
            </wp:positionV>
            <wp:extent cx="2328545" cy="1552575"/>
            <wp:effectExtent l="0" t="0" r="0" b="9525"/>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28545" cy="1552575"/>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29248" behindDoc="0" locked="0" layoutInCell="1" allowOverlap="1" wp14:anchorId="76E01491" wp14:editId="3089FC8D">
            <wp:simplePos x="0" y="0"/>
            <wp:positionH relativeFrom="column">
              <wp:posOffset>1790700</wp:posOffset>
            </wp:positionH>
            <wp:positionV relativeFrom="paragraph">
              <wp:posOffset>6034405</wp:posOffset>
            </wp:positionV>
            <wp:extent cx="2328545" cy="155194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28545" cy="1551940"/>
                    </a:xfrm>
                    <a:prstGeom prst="rect">
                      <a:avLst/>
                    </a:prstGeom>
                  </pic:spPr>
                </pic:pic>
              </a:graphicData>
            </a:graphic>
            <wp14:sizeRelH relativeFrom="page">
              <wp14:pctWidth>0</wp14:pctWidth>
            </wp14:sizeRelH>
            <wp14:sizeRelV relativeFrom="page">
              <wp14:pctHeight>0</wp14:pctHeight>
            </wp14:sizeRelV>
          </wp:anchor>
        </w:drawing>
      </w:r>
      <w:r w:rsidRPr="00E6388A">
        <w:rPr>
          <w:noProof/>
        </w:rPr>
        <w:drawing>
          <wp:anchor distT="0" distB="0" distL="114300" distR="114300" simplePos="0" relativeHeight="251830272" behindDoc="0" locked="0" layoutInCell="1" allowOverlap="1" wp14:anchorId="73E43A75" wp14:editId="1E655566">
            <wp:simplePos x="0" y="0"/>
            <wp:positionH relativeFrom="column">
              <wp:posOffset>4162425</wp:posOffset>
            </wp:positionH>
            <wp:positionV relativeFrom="paragraph">
              <wp:posOffset>6034405</wp:posOffset>
            </wp:positionV>
            <wp:extent cx="2271395" cy="154940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71395" cy="1549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0816" behindDoc="0" locked="0" layoutInCell="1" allowOverlap="1" wp14:anchorId="67FA40D4" wp14:editId="6BAB1C30">
                <wp:simplePos x="0" y="0"/>
                <wp:positionH relativeFrom="column">
                  <wp:posOffset>-748030</wp:posOffset>
                </wp:positionH>
                <wp:positionV relativeFrom="paragraph">
                  <wp:posOffset>356870</wp:posOffset>
                </wp:positionV>
                <wp:extent cx="7391400" cy="97155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7391400" cy="971550"/>
                        </a:xfrm>
                        <a:prstGeom prst="rect">
                          <a:avLst/>
                        </a:prstGeom>
                        <a:noFill/>
                        <a:ln w="6350">
                          <a:noFill/>
                        </a:ln>
                      </wps:spPr>
                      <wps:txbx>
                        <w:txbxContent>
                          <w:p w14:paraId="5D61D56C" w14:textId="77777777" w:rsidR="00E6388A" w:rsidRPr="00D23091" w:rsidRDefault="00E6388A" w:rsidP="00E6388A">
                            <w:pPr>
                              <w:rPr>
                                <w:rFonts w:ascii="Microsoft JhengHei" w:eastAsia="Microsoft JhengHei" w:hAnsi="Microsoft JhengHei"/>
                                <w:sz w:val="24"/>
                                <w:szCs w:val="24"/>
                              </w:rPr>
                            </w:pPr>
                            <w:r>
                              <w:rPr>
                                <w:rFonts w:ascii="Microsoft JhengHei" w:eastAsia="Microsoft JhengHei" w:hAnsi="Microsoft JhengHei"/>
                                <w:sz w:val="24"/>
                                <w:szCs w:val="24"/>
                              </w:rPr>
                              <w:t xml:space="preserve">The local designers Merge, worked with the owners to produce a design that utilised raw and natural materials – with concrete, red brick and exposed ceiling contrasted against plants and feature walls to give an authentic natural and slightly rustic ambience… that is exactly what we delivered!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A40D4" id="Text Box 113" o:spid="_x0000_s1055" type="#_x0000_t202" style="position:absolute;margin-left:-58.9pt;margin-top:28.1pt;width:582pt;height:76.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trSGgIAADQEAAAOAAAAZHJzL2Uyb0RvYy54bWysU9tuGyEQfa/Uf0C8x2s7vjQrryM3katK&#10;VhLJqfKMWfAisQwF7F336zuwvjXtU5UXGJhhLuccZvdtrcleOK/AFHTQ61MiDIdSmW1Bf7wub75Q&#10;4gMzJdNgREEPwtP7+edPs8bmYggV6FI4gkmMzxtb0CoEm2eZ55Wome+BFQadElzNAh7dNisdazB7&#10;rbNhvz/JGnCldcCF93j72DnpPOWXUvDwLKUXgeiCYm8hrS6tm7hm8xnLt47ZSvFjG+w/uqiZMlj0&#10;nOqRBUZ2Tv2VqlbcgQcZehzqDKRUXKQZcJpB/90064pZkWZBcLw9w+Q/Li1/2q/tiyOh/QotEhgB&#10;aazPPV7GeVrp6rhjpwT9COHhDJtoA+F4Ob29G4z66OLou5sOxuOEa3Z5bZ0P3wTUJBoFdUhLQovt&#10;Vz5gRQw9hcRiBpZK60SNNqQp6OQWU/7hwRfa4MNLr9EK7aYlqizoaHIaZAPlAedz0FHvLV8qbGLF&#10;fHhhDrnGvlG/4RkXqQGLwdGipAL361/3MR4pQC8lDWqnoP7njjlBif5ukByEYxTFlg6j8XSIB3ft&#10;2Vx7zK5+AJTnAH+K5cmM8UGfTOmgfkOZL2JVdDHDsXZBw8l8CJ2i8ZtwsVikIJSXZWFl1pbH1BG8&#10;CPFr+8acPfIQkMEnOKmM5e/o6GI72Be7AFIlriLQHapH/FGaicLjN4ravz6nqMtnn/8GAAD//wMA&#10;UEsDBBQABgAIAAAAIQCzY98Y4wAAAAwBAAAPAAAAZHJzL2Rvd25yZXYueG1sTI/NTsMwEITvSLyD&#10;tUjcWjsRLSVkU1WRKiQEh5ZeuDnxNonwT4jdNvD0OKdy29GOZr7J16PR7EyD75xFSOYCGNnaqc42&#10;CIeP7WwFzAdpldTOEsIPeVgXtze5zJS72B2d96FhMcT6TCK0IfQZ575uyUg/dz3Z+Du6wcgQ5dBw&#10;NchLDDeap0IsuZGdjQ2t7Klsqf7anwzCa7l9l7sqNatfXb68HTf99+FzgXh/N26egQUaw9UME35E&#10;hyIyVe5klWcaYZYkj5E9ICyWKbDJIR6mq0JIxVMKvMj5/xHFHwAAAP//AwBQSwECLQAUAAYACAAA&#10;ACEAtoM4kv4AAADhAQAAEwAAAAAAAAAAAAAAAAAAAAAAW0NvbnRlbnRfVHlwZXNdLnhtbFBLAQIt&#10;ABQABgAIAAAAIQA4/SH/1gAAAJQBAAALAAAAAAAAAAAAAAAAAC8BAABfcmVscy8ucmVsc1BLAQIt&#10;ABQABgAIAAAAIQCfUtrSGgIAADQEAAAOAAAAAAAAAAAAAAAAAC4CAABkcnMvZTJvRG9jLnhtbFBL&#10;AQItABQABgAIAAAAIQCzY98Y4wAAAAwBAAAPAAAAAAAAAAAAAAAAAHQEAABkcnMvZG93bnJldi54&#10;bWxQSwUGAAAAAAQABADzAAAAhAUAAAAA&#10;" filled="f" stroked="f" strokeweight=".5pt">
                <v:textbox>
                  <w:txbxContent>
                    <w:p w14:paraId="5D61D56C" w14:textId="77777777" w:rsidR="00E6388A" w:rsidRPr="00D23091" w:rsidRDefault="00E6388A" w:rsidP="00E6388A">
                      <w:pPr>
                        <w:rPr>
                          <w:rFonts w:ascii="Microsoft JhengHei" w:eastAsia="Microsoft JhengHei" w:hAnsi="Microsoft JhengHei"/>
                          <w:sz w:val="24"/>
                          <w:szCs w:val="24"/>
                        </w:rPr>
                      </w:pPr>
                      <w:r>
                        <w:rPr>
                          <w:rFonts w:ascii="Microsoft JhengHei" w:eastAsia="Microsoft JhengHei" w:hAnsi="Microsoft JhengHei"/>
                          <w:sz w:val="24"/>
                          <w:szCs w:val="24"/>
                        </w:rPr>
                        <w:t xml:space="preserve">The local designers Merge, worked with the owners to produce a design that utilised raw and natural materials – with concrete, red brick and exposed ceiling contrasted against plants and feature walls to give an authentic natural and slightly rustic ambience… that is exactly what we delivered! </w:t>
                      </w:r>
                    </w:p>
                  </w:txbxContent>
                </v:textbox>
              </v:shape>
            </w:pict>
          </mc:Fallback>
        </mc:AlternateContent>
      </w:r>
    </w:p>
    <w:p w14:paraId="727E18BB" w14:textId="49BEB205" w:rsidR="00D10589" w:rsidRDefault="00D10589"/>
    <w:p w14:paraId="721AD31D" w14:textId="29EA7847" w:rsidR="00D10589" w:rsidRDefault="00D10589"/>
    <w:p w14:paraId="55E3E167" w14:textId="09A10A91" w:rsidR="00D10589" w:rsidRDefault="00D10589"/>
    <w:p w14:paraId="34F96F9B" w14:textId="739C581B" w:rsidR="00D10589" w:rsidRDefault="00D10589"/>
    <w:p w14:paraId="5E227A51" w14:textId="043ED089" w:rsidR="00D10589" w:rsidRDefault="00D10589"/>
    <w:p w14:paraId="0E2FBA9C" w14:textId="148EA73E" w:rsidR="00D10589" w:rsidRDefault="00D10589"/>
    <w:p w14:paraId="7686A1C5" w14:textId="77777777" w:rsidR="00D10589" w:rsidRDefault="00D10589"/>
    <w:p w14:paraId="5A2EB0DE" w14:textId="77777777" w:rsidR="00D10589" w:rsidRDefault="00D10589"/>
    <w:p w14:paraId="6C1D29DC" w14:textId="77777777" w:rsidR="00D10589" w:rsidRDefault="00D10589"/>
    <w:p w14:paraId="4EFB4395" w14:textId="77777777" w:rsidR="00D10589" w:rsidRDefault="00D10589"/>
    <w:p w14:paraId="2EDC217C" w14:textId="77777777" w:rsidR="00D10589" w:rsidRDefault="00D10589"/>
    <w:p w14:paraId="0C6EA8AB" w14:textId="77777777" w:rsidR="00D10589" w:rsidRDefault="00D10589"/>
    <w:p w14:paraId="767F606A" w14:textId="77777777" w:rsidR="00D10589" w:rsidRDefault="00D10589"/>
    <w:p w14:paraId="6F2C1348" w14:textId="2228B0B9" w:rsidR="00D10589" w:rsidRDefault="00D10589"/>
    <w:p w14:paraId="7A4614C9" w14:textId="77777777" w:rsidR="00D10589" w:rsidRDefault="00D10589"/>
    <w:p w14:paraId="08D302AA" w14:textId="77777777" w:rsidR="00D10589" w:rsidRDefault="00D10589"/>
    <w:p w14:paraId="5655BFA4" w14:textId="77777777" w:rsidR="00D10589" w:rsidRDefault="00D10589"/>
    <w:p w14:paraId="1FDD17AA" w14:textId="77777777" w:rsidR="00D10589" w:rsidRDefault="00D10589"/>
    <w:p w14:paraId="0BF4A34C" w14:textId="77777777" w:rsidR="00D10589" w:rsidRDefault="00D10589"/>
    <w:p w14:paraId="23FE6426" w14:textId="77777777" w:rsidR="00D10589" w:rsidRDefault="00D10589"/>
    <w:p w14:paraId="5AE48A5C" w14:textId="3C2B0E2B" w:rsidR="00D10589" w:rsidRDefault="00D10589"/>
    <w:p w14:paraId="78D4C424" w14:textId="77777777" w:rsidR="00D10589" w:rsidRDefault="00D10589"/>
    <w:p w14:paraId="5BC56E0E" w14:textId="08DC01AE" w:rsidR="00D10589" w:rsidRDefault="00D10589"/>
    <w:p w14:paraId="0E66C85C" w14:textId="30A1C2AD" w:rsidR="00D10589" w:rsidRDefault="00D10589">
      <w:r w:rsidRPr="00245A43">
        <w:rPr>
          <w:noProof/>
          <w:lang w:eastAsia="en-AU"/>
        </w:rPr>
        <mc:AlternateContent>
          <mc:Choice Requires="wps">
            <w:drawing>
              <wp:anchor distT="0" distB="0" distL="114300" distR="114300" simplePos="0" relativeHeight="251808768" behindDoc="0" locked="0" layoutInCell="1" allowOverlap="1" wp14:anchorId="59FF12B9" wp14:editId="66290A45">
                <wp:simplePos x="0" y="0"/>
                <wp:positionH relativeFrom="column">
                  <wp:posOffset>-1123950</wp:posOffset>
                </wp:positionH>
                <wp:positionV relativeFrom="paragraph">
                  <wp:posOffset>806450</wp:posOffset>
                </wp:positionV>
                <wp:extent cx="10810875" cy="342900"/>
                <wp:effectExtent l="0" t="0" r="9525" b="0"/>
                <wp:wrapNone/>
                <wp:docPr id="105" name="Text Box 105"/>
                <wp:cNvGraphicFramePr/>
                <a:graphic xmlns:a="http://schemas.openxmlformats.org/drawingml/2006/main">
                  <a:graphicData uri="http://schemas.microsoft.com/office/word/2010/wordprocessingShape">
                    <wps:wsp>
                      <wps:cNvSpPr txBox="1"/>
                      <wps:spPr>
                        <a:xfrm>
                          <a:off x="0" y="0"/>
                          <a:ext cx="10810875" cy="342900"/>
                        </a:xfrm>
                        <a:prstGeom prst="rect">
                          <a:avLst/>
                        </a:prstGeom>
                        <a:solidFill>
                          <a:schemeClr val="bg1">
                            <a:lumMod val="50000"/>
                          </a:schemeClr>
                        </a:solidFill>
                        <a:ln w="6350">
                          <a:noFill/>
                        </a:ln>
                      </wps:spPr>
                      <wps:txbx>
                        <w:txbxContent>
                          <w:p w14:paraId="639D087C" w14:textId="77777777" w:rsidR="00040063" w:rsidRPr="00245A43" w:rsidRDefault="00040063" w:rsidP="00040063">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F12B9" id="Text Box 105" o:spid="_x0000_s1056" type="#_x0000_t202" style="position:absolute;margin-left:-88.5pt;margin-top:63.5pt;width:851.25pt;height:2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gNnQwIAAIEEAAAOAAAAZHJzL2Uyb0RvYy54bWysVNtuGjEQfa/Uf7D8XnYhEBLEElEiqko0&#10;iUSqPBuvzVryelzbsEu/vmMvN6V5qoqQmfHcPOfMMH1oa032wnkFpqD9Xk6JMBxKZbYF/fm6/HJH&#10;iQ/MlEyDEQU9CE8fZp8/TRs7EQOoQJfCEUxi/KSxBa1CsJMs87wSNfM9sMKgUYKrWUDVbbPSsQaz&#10;1zob5Plt1oArrQMuvMfbx85IZym/lIKHZym9CEQXFN8W0unSuYlnNpuyydYxWyl+fAb7h1fUTBks&#10;ek71yAIjO6f+SlUr7sCDDD0OdQZSKi5SD9hNP3/XzbpiVqReEBxvzzD5/5eWP+3X9sWR0H6FFgmM&#10;gDTWTzxexn5a6er4iy8laEcID2fYRBsIj0H5HX7HI0o4Gm+Gg/s8AZtdwq3z4ZuAmkShoA55SXCx&#10;/coHLImuJ5dYzYNW5VJpnZQ4C2KhHdkzZHGz7adQvat/QNndjXL8xKdjnjQ60b3TrjNpQ5qC3t6M&#10;8pTBQCzRRWmD7pfGoxTaTUtUWdDh+ITKBsoDguWgmyNv+VJhQyvmwwtzODiIDy5DeMZDasBicJQo&#10;qcD9/ug++iOfaKWkwUEsqP+1Y05Qor8bZPq+PxzGyU3KcDQeoOKuLZtri9nVC0CU+rh2licx+gd9&#10;EqWD+g13Zh6rookZjrULGk7iInTrgTvHxXyenHBWLQsrs7Y8po6sRLpe2zfm7JHTgOPwBKeRZZN3&#10;1Ha+MdLAfBdAqsR7BLpD9Yg/znki7riTcZGu9eR1+eeY/QEAAP//AwBQSwMEFAAGAAgAAAAhACgV&#10;XLzfAAAADQEAAA8AAABkcnMvZG93bnJldi54bWxMj8FOwzAQRO9I/IO1SNxaO0GhVYhTlUoUcaRw&#10;4ebG2zhqvDax2wa+HudEb7Oa0eybajXanp1xCJ0jCdlcAENqnO6olfD58TJbAgtRkVa9I5TwgwFW&#10;9e1NpUrtLvSO511sWSqhUCoJJkZfch4ag1aFufNIyTu4waqYzqHlelCXVG57ngvxyK3qKH0wyuPG&#10;YHPcnayE8eGbvOHNVnytcfMavP19e95KeX83rp+ARRzjfxgm/IQOdWLauxPpwHoJs2yxSGNicvJJ&#10;TJEiLwpg+6SWmQBeV/x6Rf0HAAD//wMAUEsBAi0AFAAGAAgAAAAhALaDOJL+AAAA4QEAABMAAAAA&#10;AAAAAAAAAAAAAAAAAFtDb250ZW50X1R5cGVzXS54bWxQSwECLQAUAAYACAAAACEAOP0h/9YAAACU&#10;AQAACwAAAAAAAAAAAAAAAAAvAQAAX3JlbHMvLnJlbHNQSwECLQAUAAYACAAAACEARVIDZ0MCAACB&#10;BAAADgAAAAAAAAAAAAAAAAAuAgAAZHJzL2Uyb0RvYy54bWxQSwECLQAUAAYACAAAACEAKBVcvN8A&#10;AAANAQAADwAAAAAAAAAAAAAAAACdBAAAZHJzL2Rvd25yZXYueG1sUEsFBgAAAAAEAAQA8wAAAKkF&#10;AAAAAA==&#10;" fillcolor="#7f7f7f [1612]" stroked="f" strokeweight=".5pt">
                <v:textbox>
                  <w:txbxContent>
                    <w:p w14:paraId="639D087C" w14:textId="77777777" w:rsidR="00040063" w:rsidRPr="00245A43" w:rsidRDefault="00040063" w:rsidP="00040063">
                      <w:pPr>
                        <w:ind w:firstLine="720"/>
                        <w:rPr>
                          <w:rFonts w:ascii="Microsoft JhengHei" w:eastAsia="Microsoft JhengHei" w:hAnsi="Microsoft JhengHei"/>
                          <w:b/>
                          <w:color w:val="FFFFFF" w:themeColor="background1"/>
                        </w:rPr>
                      </w:pPr>
                      <w:r>
                        <w:rPr>
                          <w:rFonts w:ascii="Microsoft JhengHei" w:eastAsia="Microsoft JhengHei" w:hAnsi="Microsoft JhengHei"/>
                          <w:b/>
                          <w:color w:val="FFFFFF" w:themeColor="background1"/>
                        </w:rPr>
                        <w:t>Phone: (08) 9787 9888</w:t>
                      </w:r>
                      <w:r>
                        <w:rPr>
                          <w:rFonts w:ascii="Microsoft JhengHei" w:eastAsia="Microsoft JhengHei" w:hAnsi="Microsoft JhengHei"/>
                          <w:b/>
                          <w:color w:val="FFFFFF" w:themeColor="background1"/>
                        </w:rPr>
                        <w:tab/>
                        <w:t xml:space="preserve">               </w:t>
                      </w:r>
                      <w:r w:rsidRPr="00245A43">
                        <w:rPr>
                          <w:rFonts w:ascii="Microsoft JhengHei" w:eastAsia="Microsoft JhengHei" w:hAnsi="Microsoft JhengHei"/>
                          <w:b/>
                          <w:color w:val="FFFFFF" w:themeColor="background1"/>
                        </w:rPr>
                        <w:t>www.changingspaces.net.au</w:t>
                      </w:r>
                      <w:r>
                        <w:rPr>
                          <w:rFonts w:ascii="Microsoft JhengHei" w:eastAsia="Microsoft JhengHei" w:hAnsi="Microsoft JhengHei"/>
                          <w:b/>
                          <w:color w:val="FFFFFF" w:themeColor="background1"/>
                        </w:rPr>
                        <w:tab/>
                      </w:r>
                      <w:r w:rsidRPr="00245A43">
                        <w:rPr>
                          <w:rFonts w:ascii="Microsoft JhengHei" w:eastAsia="Microsoft JhengHei" w:hAnsi="Microsoft JhengHei"/>
                          <w:b/>
                          <w:color w:val="FFFFFF" w:themeColor="background1"/>
                        </w:rPr>
                        <w:tab/>
                        <w:t>info@changingspaces.net.au</w:t>
                      </w:r>
                    </w:p>
                  </w:txbxContent>
                </v:textbox>
              </v:shape>
            </w:pict>
          </mc:Fallback>
        </mc:AlternateContent>
      </w:r>
    </w:p>
    <w:p w14:paraId="630ABA23" w14:textId="77777777" w:rsidR="00D10589" w:rsidRDefault="00D10589">
      <w:pPr>
        <w:sectPr w:rsidR="00D10589" w:rsidSect="000D7EC8">
          <w:pgSz w:w="11906" w:h="16838"/>
          <w:pgMar w:top="1440" w:right="1440" w:bottom="1440" w:left="1440" w:header="709" w:footer="709" w:gutter="0"/>
          <w:cols w:space="708"/>
          <w:docGrid w:linePitch="360"/>
        </w:sectPr>
      </w:pPr>
    </w:p>
    <w:p w14:paraId="4E2653F9" w14:textId="5B425AE2" w:rsidR="00D10589" w:rsidRDefault="00F27620">
      <w:r>
        <w:rPr>
          <w:noProof/>
        </w:rPr>
        <w:lastRenderedPageBreak/>
        <w:drawing>
          <wp:anchor distT="0" distB="0" distL="114300" distR="114300" simplePos="0" relativeHeight="251843584" behindDoc="0" locked="0" layoutInCell="1" allowOverlap="1" wp14:anchorId="344424E5" wp14:editId="3498EBD1">
            <wp:simplePos x="0" y="0"/>
            <wp:positionH relativeFrom="column">
              <wp:posOffset>-657225</wp:posOffset>
            </wp:positionH>
            <wp:positionV relativeFrom="paragraph">
              <wp:posOffset>-855345</wp:posOffset>
            </wp:positionV>
            <wp:extent cx="2666109" cy="1139559"/>
            <wp:effectExtent l="0" t="0" r="1270" b="381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ChangingSpaces 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66109" cy="1139559"/>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39488" behindDoc="0" locked="0" layoutInCell="1" allowOverlap="1" wp14:anchorId="31856A9C" wp14:editId="2807FD62">
            <wp:simplePos x="0" y="0"/>
            <wp:positionH relativeFrom="column">
              <wp:posOffset>-770890</wp:posOffset>
            </wp:positionH>
            <wp:positionV relativeFrom="paragraph">
              <wp:posOffset>371475</wp:posOffset>
            </wp:positionV>
            <wp:extent cx="2914650" cy="1940663"/>
            <wp:effectExtent l="0" t="0" r="0" b="254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650" cy="19406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32320" behindDoc="0" locked="0" layoutInCell="1" allowOverlap="1" wp14:anchorId="2FF697CF" wp14:editId="05CD2538">
                <wp:simplePos x="0" y="0"/>
                <wp:positionH relativeFrom="column">
                  <wp:posOffset>2238375</wp:posOffset>
                </wp:positionH>
                <wp:positionV relativeFrom="paragraph">
                  <wp:posOffset>-762000</wp:posOffset>
                </wp:positionV>
                <wp:extent cx="7505700" cy="1371600"/>
                <wp:effectExtent l="0" t="0" r="0" b="0"/>
                <wp:wrapNone/>
                <wp:docPr id="117" name="Text Box 117"/>
                <wp:cNvGraphicFramePr/>
                <a:graphic xmlns:a="http://schemas.openxmlformats.org/drawingml/2006/main">
                  <a:graphicData uri="http://schemas.microsoft.com/office/word/2010/wordprocessingShape">
                    <wps:wsp>
                      <wps:cNvSpPr txBox="1"/>
                      <wps:spPr>
                        <a:xfrm>
                          <a:off x="0" y="0"/>
                          <a:ext cx="7505700" cy="1371600"/>
                        </a:xfrm>
                        <a:prstGeom prst="rect">
                          <a:avLst/>
                        </a:prstGeom>
                        <a:noFill/>
                        <a:ln w="6350">
                          <a:noFill/>
                        </a:ln>
                      </wps:spPr>
                      <wps:txbx>
                        <w:txbxContent>
                          <w:p w14:paraId="2DDACCB0" w14:textId="77777777"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Communication</w:t>
                            </w:r>
                          </w:p>
                          <w:p w14:paraId="3217C10A" w14:textId="1680D8F3"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 xml:space="preserve">Our company ethos is 100% client focused and excellent communication is a key element of our policy.  </w:t>
                            </w:r>
                            <w:r>
                              <w:rPr>
                                <w:rFonts w:ascii="Microsoft JhengHei" w:eastAsia="Microsoft JhengHei" w:hAnsi="Microsoft JhengHei"/>
                                <w:sz w:val="24"/>
                                <w:szCs w:val="24"/>
                              </w:rPr>
                              <w:br/>
                              <w:t>You will always be able to contact us to discuss your job and we will keep you updated and informed at all stages.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697CF" id="Text Box 117" o:spid="_x0000_s1057" type="#_x0000_t202" style="position:absolute;margin-left:176.25pt;margin-top:-60pt;width:591pt;height:108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B5rHAIAADUEAAAOAAAAZHJzL2Uyb0RvYy54bWysU8lu2zAQvRfoPxC815IcL4lgOXATuChg&#10;JAGcImeaIi0BFIclaUvu13dIeUPaU5ALNcMZzfLe4+y+axTZC+tq0AXNBiklQnMoa70t6K/X5bdb&#10;SpxnumQKtCjoQTh6P//6ZdaaXAyhAlUKS7CIdnlrClp5b/IkcbwSDXMDMEJjUIJtmEfXbpPSshar&#10;NyoZpukkacGWxgIXzuHtYx+k81hfSsH9s5ROeKIKirP5eNp4bsKZzGcs31pmqpofx2AfmKJhtcam&#10;51KPzDOys/U/pZqaW3Ag/YBDk4CUNRdxB9wmS99ts66YEXEXBMeZM0zu88ryp/3avFjiu+/QIYEB&#10;kNa43OFl2KeTtglfnJRgHCE8nGETnSccL6fjdDxNMcQxlt1Mswk6WCe5/G6s8z8ENCQYBbXIS4SL&#10;7VfO96mnlNBNw7JWKnKjNGkLOrkZp/GHcwSLK409LsMGy3ebjtRlQUe3p002UB5wQQs9987wZY1D&#10;rJjzL8wi2Tg4Ctg/4yEVYDM4WpRUYP/87z7kIwcYpaRF8RTU/d4xKyhRPzWyc5eNRkFt0RmNp0N0&#10;7HVkcx3Ru+YBUJ8ZPhXDoxnyvTqZ0kLzhjpfhK4YYppj74L6k/nge0njO+FisYhJqC/D/EqvDQ+l&#10;A6wB4tfujVlz5MEjhU9wkhnL39HR5/aELHYeZB25CkD3qB7xR21Gto/vKIj/2o9Zl9c+/wsAAP//&#10;AwBQSwMEFAAGAAgAAAAhAC85kXLiAAAADAEAAA8AAABkcnMvZG93bnJldi54bWxMj8FOwkAQhu8m&#10;vsNmTLzBlmIJlE4JaUJMjB5ALt627dI27s7W7gLVp3c46XFmvvz/N9lmtEZc9OA7RwizaQRCU+Xq&#10;jhqE4/tusgThg6JaGUca4Vt72OT3d5lKa3elvb4cQiM4hHyqENoQ+lRKX7XaKj91vSa+ndxgVeBx&#10;aGQ9qCuHWyPjKFpIqzrihlb1umh19Xk4W4SXYvem9mVslz+meH49bfuv40eC+Pgwbtcggh7DHww3&#10;fVaHnJ1Kd6baC4MwT+KEUYTJjItA3JBk/sS7EmG1iEDmmfz/RP4LAAD//wMAUEsBAi0AFAAGAAgA&#10;AAAhALaDOJL+AAAA4QEAABMAAAAAAAAAAAAAAAAAAAAAAFtDb250ZW50X1R5cGVzXS54bWxQSwEC&#10;LQAUAAYACAAAACEAOP0h/9YAAACUAQAACwAAAAAAAAAAAAAAAAAvAQAAX3JlbHMvLnJlbHNQSwEC&#10;LQAUAAYACAAAACEADcgeaxwCAAA1BAAADgAAAAAAAAAAAAAAAAAuAgAAZHJzL2Uyb0RvYy54bWxQ&#10;SwECLQAUAAYACAAAACEALzmRcuIAAAAMAQAADwAAAAAAAAAAAAAAAAB2BAAAZHJzL2Rvd25yZXYu&#10;eG1sUEsFBgAAAAAEAAQA8wAAAIUFAAAAAA==&#10;" filled="f" stroked="f" strokeweight=".5pt">
                <v:textbox>
                  <w:txbxContent>
                    <w:p w14:paraId="2DDACCB0" w14:textId="77777777"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Communication</w:t>
                      </w:r>
                    </w:p>
                    <w:p w14:paraId="3217C10A" w14:textId="1680D8F3"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 xml:space="preserve">Our company ethos is 100% client focused and excellent communication is a key element of our policy.  </w:t>
                      </w:r>
                      <w:r>
                        <w:rPr>
                          <w:rFonts w:ascii="Microsoft JhengHei" w:eastAsia="Microsoft JhengHei" w:hAnsi="Microsoft JhengHei"/>
                          <w:sz w:val="24"/>
                          <w:szCs w:val="24"/>
                        </w:rPr>
                        <w:br/>
                        <w:t>You will always be able to contact us to discuss your job and we will keep you updated and informed at all stages.</w:t>
                      </w:r>
                    </w:p>
                  </w:txbxContent>
                </v:textbox>
              </v:shape>
            </w:pict>
          </mc:Fallback>
        </mc:AlternateContent>
      </w:r>
    </w:p>
    <w:p w14:paraId="5DE684FA" w14:textId="026DADD3" w:rsidR="00D10589" w:rsidRDefault="00D10589"/>
    <w:p w14:paraId="5E7622BF" w14:textId="6E1B1E6F" w:rsidR="00D10589" w:rsidRDefault="00F27620">
      <w:r>
        <w:rPr>
          <w:noProof/>
        </w:rPr>
        <mc:AlternateContent>
          <mc:Choice Requires="wps">
            <w:drawing>
              <wp:anchor distT="0" distB="0" distL="114300" distR="114300" simplePos="0" relativeHeight="251834368" behindDoc="0" locked="0" layoutInCell="1" allowOverlap="1" wp14:anchorId="2EB0EF12" wp14:editId="312E6529">
                <wp:simplePos x="0" y="0"/>
                <wp:positionH relativeFrom="column">
                  <wp:posOffset>2238375</wp:posOffset>
                </wp:positionH>
                <wp:positionV relativeFrom="paragraph">
                  <wp:posOffset>190500</wp:posOffset>
                </wp:positionV>
                <wp:extent cx="7648575" cy="1209675"/>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7648575" cy="1209675"/>
                        </a:xfrm>
                        <a:prstGeom prst="rect">
                          <a:avLst/>
                        </a:prstGeom>
                        <a:noFill/>
                        <a:ln w="6350">
                          <a:noFill/>
                        </a:ln>
                      </wps:spPr>
                      <wps:txbx>
                        <w:txbxContent>
                          <w:p w14:paraId="69DC85C3" w14:textId="76B83CAD"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Workmanship</w:t>
                            </w:r>
                          </w:p>
                          <w:p w14:paraId="4C0475D0" w14:textId="6F5A674A"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Quality techniques using quality materials and expert skills to deliver a quality finish is a defining characteristic of our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0EF12" id="Text Box 130" o:spid="_x0000_s1058" type="#_x0000_t202" style="position:absolute;margin-left:176.25pt;margin-top:15pt;width:602.25pt;height:95.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DFDHgIAADUEAAAOAAAAZHJzL2Uyb0RvYy54bWysU8lu2zAQvRfoPxC815JdL7FgOXATuChg&#10;JAGcIGeaIi0BFIclaUvu13dIyQvSnopeqBnOaJb3Hhf3ba3IUVhXgc7pcJBSIjSHotL7nL69rr/c&#10;UeI80wVToEVOT8LR++XnT4vGZGIEJahCWIJFtMsak9PSe5MlieOlqJkbgBEagxJszTy6dp8UljVY&#10;vVbJKE2nSQO2MBa4cA5vH7sgXcb6Ugrun6V0whOVU5zNx9PGcxfOZLlg2d4yU1a8H4P9wxQ1qzQ2&#10;vZR6ZJ6Rg63+KFVX3IID6Qcc6gSkrLiIO+A2w/TDNtuSGRF3QXCcucDk/l9Z/nTcmhdLfPsNWiQw&#10;ANIYlzm8DPu00tbhi5MSjCOEpwtsovWE4+VsOr6bzCaUcIwNR+l8ig7WSa6/G+v8dwE1CUZOLfIS&#10;4WLHjfNd6jkldNOwrpSK3ChNmpxOv07S+MMlgsWVxh7XYYPl211LqiKn4/l5kx0UJ1zQQse9M3xd&#10;4RAb5vwLs0g27oQC9s94SAXYDHqLkhLsr7/dh3zkAKOUNCienLqfB2YFJeqHRnbmw/E4qC0648ls&#10;hI69jexuI/pQPwDqc4hPxfBohnyvzqa0UL+jzlehK4aY5tg7p/5sPvhO0vhOuFitYhLqyzC/0VvD&#10;Q+kAa4D4tX1n1vQ8eKTwCc4yY9kHOrrcjpDVwYOsIlcB6A7VHn/UZmS7f0dB/Ld+zLq+9uVvAAAA&#10;//8DAFBLAwQUAAYACAAAACEApkv/buEAAAALAQAADwAAAGRycy9kb3ducmV2LnhtbEyPzU7DMBCE&#10;70i8g7VI3KjdIEMV4lRVpAoJwaGlF25OvE2i+ifEbht4erYnepvRfpqdKZaTs+yEY+yDVzCfCWDo&#10;m2B63yrYfa4fFsBi0t5oGzwq+MEIy/L2ptC5CWe/wdM2tYxCfMy1gi6lIec8Nh06HWdhQE+3fRid&#10;TmTHlptRnyncWZ4J8cSd7j196PSAVYfNYXt0Ct6q9Yfe1Jlb/Nrq9X2/Gr53X1Kp+7tp9QIs4ZT+&#10;YbjUp+pQUqc6HL2JzCp4lJkklISgTRdAymdStYIsExJ4WfDrDeUfAAAA//8DAFBLAQItABQABgAI&#10;AAAAIQC2gziS/gAAAOEBAAATAAAAAAAAAAAAAAAAAAAAAABbQ29udGVudF9UeXBlc10ueG1sUEsB&#10;Ai0AFAAGAAgAAAAhADj9If/WAAAAlAEAAAsAAAAAAAAAAAAAAAAALwEAAF9yZWxzLy5yZWxzUEsB&#10;Ai0AFAAGAAgAAAAhABA0MUMeAgAANQQAAA4AAAAAAAAAAAAAAAAALgIAAGRycy9lMm9Eb2MueG1s&#10;UEsBAi0AFAAGAAgAAAAhAKZL/27hAAAACwEAAA8AAAAAAAAAAAAAAAAAeAQAAGRycy9kb3ducmV2&#10;LnhtbFBLBQYAAAAABAAEAPMAAACGBQAAAAA=&#10;" filled="f" stroked="f" strokeweight=".5pt">
                <v:textbox>
                  <w:txbxContent>
                    <w:p w14:paraId="69DC85C3" w14:textId="76B83CAD"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Workmanship</w:t>
                      </w:r>
                    </w:p>
                    <w:p w14:paraId="4C0475D0" w14:textId="6F5A674A"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Quality techniques using quality materials and expert skills to deliver a quality finish is a defining characteristic of our work</w:t>
                      </w:r>
                    </w:p>
                  </w:txbxContent>
                </v:textbox>
              </v:shape>
            </w:pict>
          </mc:Fallback>
        </mc:AlternateContent>
      </w:r>
    </w:p>
    <w:p w14:paraId="65FEEFCD" w14:textId="5FDCECF4" w:rsidR="00D10589" w:rsidRDefault="00D10589"/>
    <w:p w14:paraId="1331C651" w14:textId="05FDB4DB" w:rsidR="00D10589" w:rsidRDefault="00D10589"/>
    <w:p w14:paraId="2FEADE8F" w14:textId="17C28CC4" w:rsidR="00D10589" w:rsidRDefault="00D10589"/>
    <w:p w14:paraId="3437F2E7" w14:textId="72A1F71B" w:rsidR="00D10589" w:rsidRDefault="00F27620">
      <w:r>
        <w:rPr>
          <w:noProof/>
        </w:rPr>
        <mc:AlternateContent>
          <mc:Choice Requires="wps">
            <w:drawing>
              <wp:anchor distT="0" distB="0" distL="114300" distR="114300" simplePos="0" relativeHeight="251836416" behindDoc="0" locked="0" layoutInCell="1" allowOverlap="1" wp14:anchorId="10BCBF1B" wp14:editId="567B252D">
                <wp:simplePos x="0" y="0"/>
                <wp:positionH relativeFrom="column">
                  <wp:posOffset>2238375</wp:posOffset>
                </wp:positionH>
                <wp:positionV relativeFrom="paragraph">
                  <wp:posOffset>238760</wp:posOffset>
                </wp:positionV>
                <wp:extent cx="7648575" cy="1295400"/>
                <wp:effectExtent l="0" t="0" r="0" b="0"/>
                <wp:wrapNone/>
                <wp:docPr id="131" name="Text Box 131"/>
                <wp:cNvGraphicFramePr/>
                <a:graphic xmlns:a="http://schemas.openxmlformats.org/drawingml/2006/main">
                  <a:graphicData uri="http://schemas.microsoft.com/office/word/2010/wordprocessingShape">
                    <wps:wsp>
                      <wps:cNvSpPr txBox="1"/>
                      <wps:spPr>
                        <a:xfrm>
                          <a:off x="0" y="0"/>
                          <a:ext cx="7648575" cy="1295400"/>
                        </a:xfrm>
                        <a:prstGeom prst="rect">
                          <a:avLst/>
                        </a:prstGeom>
                        <a:noFill/>
                        <a:ln w="6350">
                          <a:noFill/>
                        </a:ln>
                      </wps:spPr>
                      <wps:txbx>
                        <w:txbxContent>
                          <w:p w14:paraId="143DCFB6" w14:textId="6B897A7C"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Service</w:t>
                            </w:r>
                          </w:p>
                          <w:p w14:paraId="225645EC" w14:textId="0015E6ED"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Being an experienced building company gives us the distinct advantage to give you the individual attention that you should rightly expect when embarking on a building project.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CBF1B" id="Text Box 131" o:spid="_x0000_s1059" type="#_x0000_t202" style="position:absolute;margin-left:176.25pt;margin-top:18.8pt;width:602.25pt;height:102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0XHgIAADUEAAAOAAAAZHJzL2Uyb0RvYy54bWysU1tv2yAUfp/U/4B4b+xkubRWnCprlWlS&#10;1FZKqz4TDLElzGFAYme/fgfsXNTtadoLHDiHc/m+j/lDWytyENZVoHM6HKSUCM2hqPQup+9vq9s7&#10;SpxnumAKtMjpUTj6sLj5Mm9MJkZQgiqEJZhEu6wxOS29N1mSOF6KmrkBGKHRKcHWzOPR7pLCsgaz&#10;1yoZpek0acAWxgIXzuHtU+eki5hfSsH9i5ROeKJyir35uNq4bsOaLOYs21lmyor3bbB/6KJmlcai&#10;51RPzDOyt9UfqeqKW3Ag/YBDnYCUFRdxBpxmmH6aZlMyI+IsCI4zZ5jc/0vLnw8b82qJb79BiwQG&#10;QBrjMoeXYZ5W2jrs2ClBP0J4PMMmWk84Xs6m47vJbEIJR99wdD8ZpxHY5PLcWOe/C6hJMHJqkZcI&#10;FzusnceSGHoKCdU0rCqlIjdKkyan06+TND44e/CF0vjw0mywfLttSVXkFMP7SbZQHHFACx33zvBV&#10;hU2smfOvzCLZOBMK2L/gIhVgMegtSkqwv/52H+KRA/RS0qB4cup+7pkVlKgfGtm5H47HQW3xMJ7M&#10;Rniw157ttUfv60dAfQ7xqxgezRDv1cmUFuoP1PkyVEUX0xxr59SfzEffSRr/CRfLZQxCfRnm13pj&#10;eEgdYA0Qv7UfzJqeB48UPsNJZiz7REcX2xGy3HuQVeQqAN2h2uOP2owU9v8oiP/6HKMuv33xGwAA&#10;//8DAFBLAwQUAAYACAAAACEAX8ft9+IAAAALAQAADwAAAGRycy9kb3ducmV2LnhtbEyPwU7DMAyG&#10;70i8Q2QkbixdId1Umk5TpQkJwWFjF25pk7UViVOabCs8Pd5p3Gz50+/vL1aTs+xkxtB7lDCfJcAM&#10;Nl732ErYf2welsBCVKiV9Wgk/JgAq/L2plC59mfcmtMutoxCMORKQhfjkHMems44FWZ+MEi3gx+d&#10;irSOLdejOlO4szxNkow71SN96NRgqs40X7ujk/Babd7Vtk7d8tdWL2+H9fC9/xRS3t9N62dg0Uzx&#10;CsNFn9ShJKfaH1EHZiU8ilQQSsMiA3YBhFhQu1pC+jTPgJcF/9+h/AMAAP//AwBQSwECLQAUAAYA&#10;CAAAACEAtoM4kv4AAADhAQAAEwAAAAAAAAAAAAAAAAAAAAAAW0NvbnRlbnRfVHlwZXNdLnhtbFBL&#10;AQItABQABgAIAAAAIQA4/SH/1gAAAJQBAAALAAAAAAAAAAAAAAAAAC8BAABfcmVscy8ucmVsc1BL&#10;AQItABQABgAIAAAAIQD+Lj0XHgIAADUEAAAOAAAAAAAAAAAAAAAAAC4CAABkcnMvZTJvRG9jLnht&#10;bFBLAQItABQABgAIAAAAIQBfx+334gAAAAsBAAAPAAAAAAAAAAAAAAAAAHgEAABkcnMvZG93bnJl&#10;di54bWxQSwUGAAAAAAQABADzAAAAhwUAAAAA&#10;" filled="f" stroked="f" strokeweight=".5pt">
                <v:textbox>
                  <w:txbxContent>
                    <w:p w14:paraId="143DCFB6" w14:textId="6B897A7C"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Service</w:t>
                      </w:r>
                    </w:p>
                    <w:p w14:paraId="225645EC" w14:textId="0015E6ED"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Being an experienced building company gives us the distinct advantage to give you the individual attention that you should rightly expect when embarking on a building project.</w:t>
                      </w:r>
                    </w:p>
                  </w:txbxContent>
                </v:textbox>
              </v:shape>
            </w:pict>
          </mc:Fallback>
        </mc:AlternateContent>
      </w:r>
    </w:p>
    <w:p w14:paraId="5EEECC15" w14:textId="397B262E" w:rsidR="00D10589" w:rsidRDefault="00F27620">
      <w:r>
        <w:rPr>
          <w:noProof/>
        </w:rPr>
        <w:drawing>
          <wp:anchor distT="0" distB="0" distL="114300" distR="114300" simplePos="0" relativeHeight="251840512" behindDoc="0" locked="0" layoutInCell="1" allowOverlap="1" wp14:anchorId="3C16F3AF" wp14:editId="4CEF91A3">
            <wp:simplePos x="0" y="0"/>
            <wp:positionH relativeFrom="column">
              <wp:posOffset>-781050</wp:posOffset>
            </wp:positionH>
            <wp:positionV relativeFrom="paragraph">
              <wp:posOffset>372110</wp:posOffset>
            </wp:positionV>
            <wp:extent cx="2910840" cy="1940560"/>
            <wp:effectExtent l="0" t="0" r="3810" b="254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496" t="19777" r="3157" b="11588"/>
                    <a:stretch/>
                  </pic:blipFill>
                  <pic:spPr bwMode="auto">
                    <a:xfrm>
                      <a:off x="0" y="0"/>
                      <a:ext cx="2910840" cy="1940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A2B112" w14:textId="4B32D145" w:rsidR="00D10589" w:rsidRDefault="00D10589"/>
    <w:p w14:paraId="6F9428AA" w14:textId="26038829" w:rsidR="00D10589" w:rsidRDefault="00D10589"/>
    <w:p w14:paraId="02D4CDEE" w14:textId="63234DF0" w:rsidR="00D10589" w:rsidRDefault="00F27620">
      <w:r>
        <w:rPr>
          <w:noProof/>
        </w:rPr>
        <mc:AlternateContent>
          <mc:Choice Requires="wps">
            <w:drawing>
              <wp:anchor distT="0" distB="0" distL="114300" distR="114300" simplePos="0" relativeHeight="251838464" behindDoc="0" locked="0" layoutInCell="1" allowOverlap="1" wp14:anchorId="26DF9548" wp14:editId="155D34D6">
                <wp:simplePos x="0" y="0"/>
                <wp:positionH relativeFrom="column">
                  <wp:posOffset>2238375</wp:posOffset>
                </wp:positionH>
                <wp:positionV relativeFrom="paragraph">
                  <wp:posOffset>243840</wp:posOffset>
                </wp:positionV>
                <wp:extent cx="7648575" cy="129540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7648575" cy="1295400"/>
                        </a:xfrm>
                        <a:prstGeom prst="rect">
                          <a:avLst/>
                        </a:prstGeom>
                        <a:noFill/>
                        <a:ln w="6350">
                          <a:noFill/>
                        </a:ln>
                      </wps:spPr>
                      <wps:txbx>
                        <w:txbxContent>
                          <w:p w14:paraId="4A99570A" w14:textId="7ABC798F"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Integrity</w:t>
                            </w:r>
                            <w:r w:rsidR="00F27620" w:rsidRPr="00F27620">
                              <w:rPr>
                                <w:rFonts w:ascii="Microsoft JhengHei" w:eastAsia="Microsoft JhengHei" w:hAnsi="Microsoft JhengHei"/>
                                <w:b/>
                                <w:bCs/>
                                <w:sz w:val="24"/>
                                <w:szCs w:val="24"/>
                                <w:u w:val="single"/>
                              </w:rPr>
                              <w:t xml:space="preserve"> </w:t>
                            </w:r>
                          </w:p>
                          <w:p w14:paraId="77ACECD3" w14:textId="51EC130B"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We do not wait to be asked, we take the initiative to draw your attention to any potential problems we identify at the initial consultation and pre quotation stage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F9548" id="Text Box 132" o:spid="_x0000_s1060" type="#_x0000_t202" style="position:absolute;margin-left:176.25pt;margin-top:19.2pt;width:602.25pt;height:10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HLCHgIAADUEAAAOAAAAZHJzL2Uyb0RvYy54bWysU11v2yAUfZ/U/4B4b+xkcdJacaqsVaZJ&#10;UVsprfpMMMSWMJcBiZ39+l1wvtTtadoLXLiX+3HOYfbQNYrshXU16IIOByklQnMoa70t6Pvb8vaO&#10;EueZLpkCLQp6EI4+zG++zFqTixFUoEphCSbRLm9NQSvvTZ4kjleiYW4ARmh0SrAN83i026S0rMXs&#10;jUpGaTpJWrClscCFc3j71DvpPOaXUnD/IqUTnqiCYm8+rjaum7Am8xnLt5aZqubHNtg/dNGwWmPR&#10;c6on5hnZ2fqPVE3NLTiQfsChSUDKmos4A04zTD9Ns66YEXEWBMeZM0zu/6Xlz/u1ebXEd9+gQwID&#10;IK1xucPLME8nbRN27JSgHyE8nGETnSccL6eT8V02zSjh6BuO7rNxGoFNLs+Ndf67gIYEo6AWeYlw&#10;sf3KeSyJoaeQUE3DslYqcqM0aQs6+Zql8cHZgy+UxoeXZoPlu01H6rKg2XmSDZQHHNBCz70zfFlj&#10;Eyvm/CuzSDbOhAL2L7hIBVgMjhYlFdhff7sP8cgBeilpUTwFdT93zApK1A+N7NwPx+OgtngYZ9MR&#10;Huy1Z3Pt0bvmEVCfQ/wqhkczxHt1MqWF5gN1vghV0cU0x9oF9Sfz0feSxn/CxWIRg1BfhvmVXhse&#10;UgdYA8Rv3Qez5siDRwqf4SQzln+io4/tCVnsPMg6chWA7lE94o/ajBQe/1EQ//U5Rl1++/w3AAAA&#10;//8DAFBLAwQUAAYACAAAACEAdBKFx+IAAAALAQAADwAAAGRycy9kb3ducmV2LnhtbEyPwU7DMAyG&#10;70i8Q2QkbiwltFCVptNUaUJCcNjYhZvbZG1F4pQm2wpPT3YaN1v+9Pv7y+VsDTvqyQ+OJNwvEmCa&#10;WqcG6iTsPtZ3OTAfkBQaR1rCj/awrK6vSiyUO9FGH7ehYzGEfIES+hDGgnPf9tqiX7hRU7zt3WQx&#10;xHXquJrwFMOt4SJJHrnFgeKHHkdd97r92h6shNd6/Y6bRtj819Qvb/vV+L37zKS8vZlXz8CCnsMF&#10;hrN+VIcqOjXuQMozI+EhE1lE45CnwM5Alj3Fdo0EkYoUeFXy/x2qPwAAAP//AwBQSwECLQAUAAYA&#10;CAAAACEAtoM4kv4AAADhAQAAEwAAAAAAAAAAAAAAAAAAAAAAW0NvbnRlbnRfVHlwZXNdLnhtbFBL&#10;AQItABQABgAIAAAAIQA4/SH/1gAAAJQBAAALAAAAAAAAAAAAAAAAAC8BAABfcmVscy8ucmVsc1BL&#10;AQItABQABgAIAAAAIQCBnHLCHgIAADUEAAAOAAAAAAAAAAAAAAAAAC4CAABkcnMvZTJvRG9jLnht&#10;bFBLAQItABQABgAIAAAAIQB0EoXH4gAAAAsBAAAPAAAAAAAAAAAAAAAAAHgEAABkcnMvZG93bnJl&#10;di54bWxQSwUGAAAAAAQABADzAAAAhwUAAAAA&#10;" filled="f" stroked="f" strokeweight=".5pt">
                <v:textbox>
                  <w:txbxContent>
                    <w:p w14:paraId="4A99570A" w14:textId="7ABC798F" w:rsidR="00D10589" w:rsidRPr="00F27620" w:rsidRDefault="00D10589" w:rsidP="00D10589">
                      <w:pPr>
                        <w:rPr>
                          <w:rFonts w:ascii="Microsoft JhengHei" w:eastAsia="Microsoft JhengHei" w:hAnsi="Microsoft JhengHei"/>
                          <w:b/>
                          <w:bCs/>
                          <w:sz w:val="24"/>
                          <w:szCs w:val="24"/>
                          <w:u w:val="single"/>
                        </w:rPr>
                      </w:pPr>
                      <w:r w:rsidRPr="00F27620">
                        <w:rPr>
                          <w:rFonts w:ascii="Microsoft JhengHei" w:eastAsia="Microsoft JhengHei" w:hAnsi="Microsoft JhengHei"/>
                          <w:b/>
                          <w:bCs/>
                          <w:sz w:val="24"/>
                          <w:szCs w:val="24"/>
                          <w:u w:val="single"/>
                        </w:rPr>
                        <w:t>Integrity</w:t>
                      </w:r>
                      <w:r w:rsidR="00F27620" w:rsidRPr="00F27620">
                        <w:rPr>
                          <w:rFonts w:ascii="Microsoft JhengHei" w:eastAsia="Microsoft JhengHei" w:hAnsi="Microsoft JhengHei"/>
                          <w:b/>
                          <w:bCs/>
                          <w:sz w:val="24"/>
                          <w:szCs w:val="24"/>
                          <w:u w:val="single"/>
                        </w:rPr>
                        <w:t xml:space="preserve"> </w:t>
                      </w:r>
                    </w:p>
                    <w:p w14:paraId="77ACECD3" w14:textId="51EC130B" w:rsidR="00D10589" w:rsidRPr="00D23091" w:rsidRDefault="00D10589" w:rsidP="00D10589">
                      <w:pPr>
                        <w:rPr>
                          <w:rFonts w:ascii="Microsoft JhengHei" w:eastAsia="Microsoft JhengHei" w:hAnsi="Microsoft JhengHei"/>
                          <w:sz w:val="24"/>
                          <w:szCs w:val="24"/>
                        </w:rPr>
                      </w:pPr>
                      <w:r>
                        <w:rPr>
                          <w:rFonts w:ascii="Microsoft JhengHei" w:eastAsia="Microsoft JhengHei" w:hAnsi="Microsoft JhengHei"/>
                          <w:sz w:val="24"/>
                          <w:szCs w:val="24"/>
                        </w:rPr>
                        <w:t>We do not wait to be asked, we take the initiative to draw your attention to any potential problems we identify at the initial consultation and pre quotation stage</w:t>
                      </w:r>
                    </w:p>
                  </w:txbxContent>
                </v:textbox>
              </v:shape>
            </w:pict>
          </mc:Fallback>
        </mc:AlternateContent>
      </w:r>
    </w:p>
    <w:p w14:paraId="6F1E7C75" w14:textId="6225B892" w:rsidR="00D10589" w:rsidRDefault="00D10589"/>
    <w:p w14:paraId="3F3314CC" w14:textId="6938E000" w:rsidR="00D10589" w:rsidRDefault="00D10589"/>
    <w:p w14:paraId="2DAF03D4" w14:textId="625E5FD6" w:rsidR="00D10589" w:rsidRDefault="00D10589"/>
    <w:p w14:paraId="690774C8" w14:textId="7E4D009E" w:rsidR="00D10589" w:rsidRDefault="00F27620">
      <w:r>
        <w:rPr>
          <w:noProof/>
        </w:rPr>
        <w:drawing>
          <wp:anchor distT="0" distB="0" distL="114300" distR="114300" simplePos="0" relativeHeight="251841536" behindDoc="0" locked="0" layoutInCell="1" allowOverlap="1" wp14:anchorId="5036E5B7" wp14:editId="382C138A">
            <wp:simplePos x="0" y="0"/>
            <wp:positionH relativeFrom="column">
              <wp:posOffset>-776605</wp:posOffset>
            </wp:positionH>
            <wp:positionV relativeFrom="paragraph">
              <wp:posOffset>378460</wp:posOffset>
            </wp:positionV>
            <wp:extent cx="2910840" cy="1938126"/>
            <wp:effectExtent l="0" t="0" r="3810" b="508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10840" cy="19381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96C6EC" w14:textId="6B1D9685" w:rsidR="00D10589" w:rsidRDefault="00F27620">
      <w:r>
        <w:rPr>
          <w:noProof/>
        </w:rPr>
        <w:drawing>
          <wp:anchor distT="0" distB="0" distL="114300" distR="114300" simplePos="0" relativeHeight="251845632" behindDoc="0" locked="0" layoutInCell="1" allowOverlap="1" wp14:anchorId="49550767" wp14:editId="2855106B">
            <wp:simplePos x="0" y="0"/>
            <wp:positionH relativeFrom="column">
              <wp:posOffset>7648575</wp:posOffset>
            </wp:positionH>
            <wp:positionV relativeFrom="paragraph">
              <wp:posOffset>106680</wp:posOffset>
            </wp:positionV>
            <wp:extent cx="1981200" cy="1957705"/>
            <wp:effectExtent l="0" t="0" r="0" b="4445"/>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81200" cy="19577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4608" behindDoc="0" locked="0" layoutInCell="1" allowOverlap="1" wp14:anchorId="6BCDD996" wp14:editId="710D5043">
            <wp:simplePos x="0" y="0"/>
            <wp:positionH relativeFrom="column">
              <wp:posOffset>5000625</wp:posOffset>
            </wp:positionH>
            <wp:positionV relativeFrom="paragraph">
              <wp:posOffset>106680</wp:posOffset>
            </wp:positionV>
            <wp:extent cx="2600325" cy="1921214"/>
            <wp:effectExtent l="0" t="0" r="0" b="3175"/>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00325" cy="192121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2560" behindDoc="0" locked="0" layoutInCell="1" allowOverlap="1" wp14:anchorId="2478FF7E" wp14:editId="4D41642C">
            <wp:simplePos x="0" y="0"/>
            <wp:positionH relativeFrom="column">
              <wp:posOffset>2190750</wp:posOffset>
            </wp:positionH>
            <wp:positionV relativeFrom="paragraph">
              <wp:posOffset>106680</wp:posOffset>
            </wp:positionV>
            <wp:extent cx="2752725" cy="1924050"/>
            <wp:effectExtent l="0" t="0" r="9525"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52725" cy="19240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D10589" w:rsidSect="00D10589">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9098EE" w14:textId="77777777" w:rsidR="00810E16" w:rsidRDefault="00810E16" w:rsidP="00810E16">
      <w:pPr>
        <w:spacing w:after="0" w:line="240" w:lineRule="auto"/>
      </w:pPr>
      <w:r>
        <w:separator/>
      </w:r>
    </w:p>
  </w:endnote>
  <w:endnote w:type="continuationSeparator" w:id="0">
    <w:p w14:paraId="2CAD33E3" w14:textId="77777777" w:rsidR="00810E16" w:rsidRDefault="00810E16" w:rsidP="00810E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Abadi Extra Light">
    <w:charset w:val="00"/>
    <w:family w:val="swiss"/>
    <w:pitch w:val="variable"/>
    <w:sig w:usb0="80000003" w:usb1="00000000" w:usb2="00000000" w:usb3="00000000" w:csb0="00000001" w:csb1="00000000"/>
  </w:font>
  <w:font w:name="ADLaM Display">
    <w:charset w:val="00"/>
    <w:family w:val="auto"/>
    <w:pitch w:val="variable"/>
    <w:sig w:usb0="8000206F" w:usb1="4200004A" w:usb2="00000000" w:usb3="00000000" w:csb0="00000001" w:csb1="00000000"/>
  </w:font>
  <w:font w:name="HGMaruGothicMPRO">
    <w:altName w:val="HGMaruGothicMPRO"/>
    <w:charset w:val="80"/>
    <w:family w:val="swiss"/>
    <w:pitch w:val="variable"/>
    <w:sig w:usb0="E00002FF" w:usb1="2AC7EDFE" w:usb2="00000012" w:usb3="00000000" w:csb0="00020001" w:csb1="00000000"/>
  </w:font>
  <w:font w:name="Eras Demi ITC">
    <w:panose1 w:val="020B0805030504020804"/>
    <w:charset w:val="00"/>
    <w:family w:val="swiss"/>
    <w:pitch w:val="variable"/>
    <w:sig w:usb0="00000003" w:usb1="00000000" w:usb2="00000000" w:usb3="00000000" w:csb0="00000001" w:csb1="00000000"/>
  </w:font>
  <w:font w:name="Microsoft JhengHei UI Light">
    <w:panose1 w:val="020B0304030504040204"/>
    <w:charset w:val="88"/>
    <w:family w:val="swiss"/>
    <w:pitch w:val="variable"/>
    <w:sig w:usb0="8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B7614E" w14:textId="77777777" w:rsidR="00810E16" w:rsidRDefault="00810E16" w:rsidP="00810E16">
      <w:pPr>
        <w:spacing w:after="0" w:line="240" w:lineRule="auto"/>
      </w:pPr>
      <w:r>
        <w:separator/>
      </w:r>
    </w:p>
  </w:footnote>
  <w:footnote w:type="continuationSeparator" w:id="0">
    <w:p w14:paraId="79A4A143" w14:textId="77777777" w:rsidR="00810E16" w:rsidRDefault="00810E16" w:rsidP="00810E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2968B12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6.5pt;height:273.75pt" o:bullet="t">
        <v:imagedata r:id="rId1" o:title="logo"/>
      </v:shape>
    </w:pict>
  </w:numPicBullet>
  <w:abstractNum w:abstractNumId="0" w15:restartNumberingAfterBreak="0">
    <w:nsid w:val="1C733154"/>
    <w:multiLevelType w:val="multilevel"/>
    <w:tmpl w:val="24AE78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8F80F92"/>
    <w:multiLevelType w:val="hybridMultilevel"/>
    <w:tmpl w:val="CFE2979A"/>
    <w:lvl w:ilvl="0" w:tplc="F1A85774">
      <w:start w:val="1"/>
      <w:numFmt w:val="bullet"/>
      <w:lvlText w:val=""/>
      <w:lvlPicBulletId w:val="0"/>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56AA7A3E"/>
    <w:multiLevelType w:val="multilevel"/>
    <w:tmpl w:val="D3BA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8B566DD"/>
    <w:multiLevelType w:val="hybridMultilevel"/>
    <w:tmpl w:val="CF068E9E"/>
    <w:lvl w:ilvl="0" w:tplc="F1A85774">
      <w:start w:val="1"/>
      <w:numFmt w:val="bullet"/>
      <w:lvlText w:val=""/>
      <w:lvlPicBulletId w:val="0"/>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972663426">
    <w:abstractNumId w:val="2"/>
  </w:num>
  <w:num w:numId="2" w16cid:durableId="1959288904">
    <w:abstractNumId w:val="3"/>
  </w:num>
  <w:num w:numId="3" w16cid:durableId="2048211605">
    <w:abstractNumId w:val="1"/>
  </w:num>
  <w:num w:numId="4" w16cid:durableId="1782871612">
    <w:abstractNumId w:val="0"/>
  </w:num>
  <w:num w:numId="5" w16cid:durableId="12345818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7AE7"/>
    <w:rsid w:val="00030035"/>
    <w:rsid w:val="00040063"/>
    <w:rsid w:val="0006388F"/>
    <w:rsid w:val="000970E2"/>
    <w:rsid w:val="000A2322"/>
    <w:rsid w:val="000D6BAC"/>
    <w:rsid w:val="000D7EC8"/>
    <w:rsid w:val="00410853"/>
    <w:rsid w:val="004F0974"/>
    <w:rsid w:val="0055712C"/>
    <w:rsid w:val="00583367"/>
    <w:rsid w:val="005B6CDC"/>
    <w:rsid w:val="00633F3A"/>
    <w:rsid w:val="006E4EAA"/>
    <w:rsid w:val="007306B5"/>
    <w:rsid w:val="00810E16"/>
    <w:rsid w:val="00845996"/>
    <w:rsid w:val="008A61AA"/>
    <w:rsid w:val="009F3F96"/>
    <w:rsid w:val="00A075C7"/>
    <w:rsid w:val="00B95E3E"/>
    <w:rsid w:val="00C32E11"/>
    <w:rsid w:val="00C63313"/>
    <w:rsid w:val="00D10589"/>
    <w:rsid w:val="00D23091"/>
    <w:rsid w:val="00DB6B0E"/>
    <w:rsid w:val="00E22BE2"/>
    <w:rsid w:val="00E4112D"/>
    <w:rsid w:val="00E6388A"/>
    <w:rsid w:val="00E83EEA"/>
    <w:rsid w:val="00EF1534"/>
    <w:rsid w:val="00F07D13"/>
    <w:rsid w:val="00F2168D"/>
    <w:rsid w:val="00F27620"/>
    <w:rsid w:val="00F3372E"/>
    <w:rsid w:val="00F37AE7"/>
    <w:rsid w:val="00F72D39"/>
    <w:rsid w:val="00F9258D"/>
    <w:rsid w:val="00FF2AC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0E67FF5D"/>
  <w15:chartTrackingRefBased/>
  <w15:docId w15:val="{A627B23E-B8B0-4BB7-BF27-483F4F41B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0970E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AU"/>
    </w:rPr>
  </w:style>
  <w:style w:type="paragraph" w:styleId="Heading3">
    <w:name w:val="heading 3"/>
    <w:basedOn w:val="Normal"/>
    <w:next w:val="Normal"/>
    <w:link w:val="Heading3Char"/>
    <w:uiPriority w:val="9"/>
    <w:semiHidden/>
    <w:unhideWhenUsed/>
    <w:qFormat/>
    <w:rsid w:val="000970E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70E2"/>
    <w:rPr>
      <w:rFonts w:ascii="Times New Roman" w:eastAsia="Times New Roman" w:hAnsi="Times New Roman" w:cs="Times New Roman"/>
      <w:b/>
      <w:bCs/>
      <w:kern w:val="36"/>
      <w:sz w:val="48"/>
      <w:szCs w:val="48"/>
      <w:lang w:eastAsia="en-AU"/>
    </w:rPr>
  </w:style>
  <w:style w:type="character" w:customStyle="1" w:styleId="Heading3Char">
    <w:name w:val="Heading 3 Char"/>
    <w:basedOn w:val="DefaultParagraphFont"/>
    <w:link w:val="Heading3"/>
    <w:uiPriority w:val="9"/>
    <w:semiHidden/>
    <w:rsid w:val="000970E2"/>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0970E2"/>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0970E2"/>
    <w:rPr>
      <w:b/>
      <w:bCs/>
    </w:rPr>
  </w:style>
  <w:style w:type="character" w:styleId="Hyperlink">
    <w:name w:val="Hyperlink"/>
    <w:basedOn w:val="DefaultParagraphFont"/>
    <w:uiPriority w:val="99"/>
    <w:semiHidden/>
    <w:unhideWhenUsed/>
    <w:rsid w:val="000970E2"/>
    <w:rPr>
      <w:color w:val="0000FF"/>
      <w:u w:val="single"/>
    </w:rPr>
  </w:style>
  <w:style w:type="paragraph" w:styleId="Header">
    <w:name w:val="header"/>
    <w:basedOn w:val="Normal"/>
    <w:link w:val="HeaderChar"/>
    <w:uiPriority w:val="99"/>
    <w:unhideWhenUsed/>
    <w:rsid w:val="00810E16"/>
    <w:pPr>
      <w:tabs>
        <w:tab w:val="center" w:pos="4513"/>
        <w:tab w:val="right" w:pos="9026"/>
      </w:tabs>
      <w:spacing w:after="0" w:line="240" w:lineRule="auto"/>
    </w:pPr>
  </w:style>
  <w:style w:type="character" w:customStyle="1" w:styleId="HeaderChar">
    <w:name w:val="Header Char"/>
    <w:basedOn w:val="DefaultParagraphFont"/>
    <w:link w:val="Header"/>
    <w:uiPriority w:val="99"/>
    <w:rsid w:val="00810E16"/>
  </w:style>
  <w:style w:type="paragraph" w:styleId="Footer">
    <w:name w:val="footer"/>
    <w:basedOn w:val="Normal"/>
    <w:link w:val="FooterChar"/>
    <w:uiPriority w:val="99"/>
    <w:unhideWhenUsed/>
    <w:rsid w:val="00810E16"/>
    <w:pPr>
      <w:tabs>
        <w:tab w:val="center" w:pos="4513"/>
        <w:tab w:val="right" w:pos="9026"/>
      </w:tabs>
      <w:spacing w:after="0" w:line="240" w:lineRule="auto"/>
    </w:pPr>
  </w:style>
  <w:style w:type="character" w:customStyle="1" w:styleId="FooterChar">
    <w:name w:val="Footer Char"/>
    <w:basedOn w:val="DefaultParagraphFont"/>
    <w:link w:val="Footer"/>
    <w:uiPriority w:val="99"/>
    <w:rsid w:val="00810E16"/>
  </w:style>
  <w:style w:type="paragraph" w:styleId="ListParagraph">
    <w:name w:val="List Paragraph"/>
    <w:basedOn w:val="Normal"/>
    <w:uiPriority w:val="34"/>
    <w:qFormat/>
    <w:rsid w:val="00B95E3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59700">
      <w:bodyDiv w:val="1"/>
      <w:marLeft w:val="0"/>
      <w:marRight w:val="0"/>
      <w:marTop w:val="0"/>
      <w:marBottom w:val="0"/>
      <w:divBdr>
        <w:top w:val="none" w:sz="0" w:space="0" w:color="auto"/>
        <w:left w:val="none" w:sz="0" w:space="0" w:color="auto"/>
        <w:bottom w:val="none" w:sz="0" w:space="0" w:color="auto"/>
        <w:right w:val="none" w:sz="0" w:space="0" w:color="auto"/>
      </w:divBdr>
    </w:div>
    <w:div w:id="171341835">
      <w:bodyDiv w:val="1"/>
      <w:marLeft w:val="0"/>
      <w:marRight w:val="0"/>
      <w:marTop w:val="0"/>
      <w:marBottom w:val="0"/>
      <w:divBdr>
        <w:top w:val="none" w:sz="0" w:space="0" w:color="auto"/>
        <w:left w:val="none" w:sz="0" w:space="0" w:color="auto"/>
        <w:bottom w:val="none" w:sz="0" w:space="0" w:color="auto"/>
        <w:right w:val="none" w:sz="0" w:space="0" w:color="auto"/>
      </w:divBdr>
    </w:div>
    <w:div w:id="259486618">
      <w:bodyDiv w:val="1"/>
      <w:marLeft w:val="0"/>
      <w:marRight w:val="0"/>
      <w:marTop w:val="0"/>
      <w:marBottom w:val="0"/>
      <w:divBdr>
        <w:top w:val="none" w:sz="0" w:space="0" w:color="auto"/>
        <w:left w:val="none" w:sz="0" w:space="0" w:color="auto"/>
        <w:bottom w:val="none" w:sz="0" w:space="0" w:color="auto"/>
        <w:right w:val="none" w:sz="0" w:space="0" w:color="auto"/>
      </w:divBdr>
    </w:div>
    <w:div w:id="360939195">
      <w:bodyDiv w:val="1"/>
      <w:marLeft w:val="0"/>
      <w:marRight w:val="0"/>
      <w:marTop w:val="0"/>
      <w:marBottom w:val="0"/>
      <w:divBdr>
        <w:top w:val="none" w:sz="0" w:space="0" w:color="auto"/>
        <w:left w:val="none" w:sz="0" w:space="0" w:color="auto"/>
        <w:bottom w:val="none" w:sz="0" w:space="0" w:color="auto"/>
        <w:right w:val="none" w:sz="0" w:space="0" w:color="auto"/>
      </w:divBdr>
    </w:div>
    <w:div w:id="444545847">
      <w:bodyDiv w:val="1"/>
      <w:marLeft w:val="0"/>
      <w:marRight w:val="0"/>
      <w:marTop w:val="0"/>
      <w:marBottom w:val="0"/>
      <w:divBdr>
        <w:top w:val="none" w:sz="0" w:space="0" w:color="auto"/>
        <w:left w:val="none" w:sz="0" w:space="0" w:color="auto"/>
        <w:bottom w:val="none" w:sz="0" w:space="0" w:color="auto"/>
        <w:right w:val="none" w:sz="0" w:space="0" w:color="auto"/>
      </w:divBdr>
    </w:div>
    <w:div w:id="446507400">
      <w:bodyDiv w:val="1"/>
      <w:marLeft w:val="0"/>
      <w:marRight w:val="0"/>
      <w:marTop w:val="0"/>
      <w:marBottom w:val="0"/>
      <w:divBdr>
        <w:top w:val="none" w:sz="0" w:space="0" w:color="auto"/>
        <w:left w:val="none" w:sz="0" w:space="0" w:color="auto"/>
        <w:bottom w:val="none" w:sz="0" w:space="0" w:color="auto"/>
        <w:right w:val="none" w:sz="0" w:space="0" w:color="auto"/>
      </w:divBdr>
    </w:div>
    <w:div w:id="544099856">
      <w:bodyDiv w:val="1"/>
      <w:marLeft w:val="0"/>
      <w:marRight w:val="0"/>
      <w:marTop w:val="0"/>
      <w:marBottom w:val="0"/>
      <w:divBdr>
        <w:top w:val="none" w:sz="0" w:space="0" w:color="auto"/>
        <w:left w:val="none" w:sz="0" w:space="0" w:color="auto"/>
        <w:bottom w:val="none" w:sz="0" w:space="0" w:color="auto"/>
        <w:right w:val="none" w:sz="0" w:space="0" w:color="auto"/>
      </w:divBdr>
    </w:div>
    <w:div w:id="555973746">
      <w:bodyDiv w:val="1"/>
      <w:marLeft w:val="0"/>
      <w:marRight w:val="0"/>
      <w:marTop w:val="0"/>
      <w:marBottom w:val="0"/>
      <w:divBdr>
        <w:top w:val="none" w:sz="0" w:space="0" w:color="auto"/>
        <w:left w:val="none" w:sz="0" w:space="0" w:color="auto"/>
        <w:bottom w:val="none" w:sz="0" w:space="0" w:color="auto"/>
        <w:right w:val="none" w:sz="0" w:space="0" w:color="auto"/>
      </w:divBdr>
    </w:div>
    <w:div w:id="742219619">
      <w:bodyDiv w:val="1"/>
      <w:marLeft w:val="0"/>
      <w:marRight w:val="0"/>
      <w:marTop w:val="0"/>
      <w:marBottom w:val="0"/>
      <w:divBdr>
        <w:top w:val="none" w:sz="0" w:space="0" w:color="auto"/>
        <w:left w:val="none" w:sz="0" w:space="0" w:color="auto"/>
        <w:bottom w:val="none" w:sz="0" w:space="0" w:color="auto"/>
        <w:right w:val="none" w:sz="0" w:space="0" w:color="auto"/>
      </w:divBdr>
    </w:div>
    <w:div w:id="844249649">
      <w:bodyDiv w:val="1"/>
      <w:marLeft w:val="0"/>
      <w:marRight w:val="0"/>
      <w:marTop w:val="0"/>
      <w:marBottom w:val="0"/>
      <w:divBdr>
        <w:top w:val="none" w:sz="0" w:space="0" w:color="auto"/>
        <w:left w:val="none" w:sz="0" w:space="0" w:color="auto"/>
        <w:bottom w:val="none" w:sz="0" w:space="0" w:color="auto"/>
        <w:right w:val="none" w:sz="0" w:space="0" w:color="auto"/>
      </w:divBdr>
    </w:div>
    <w:div w:id="1150171681">
      <w:bodyDiv w:val="1"/>
      <w:marLeft w:val="0"/>
      <w:marRight w:val="0"/>
      <w:marTop w:val="0"/>
      <w:marBottom w:val="0"/>
      <w:divBdr>
        <w:top w:val="none" w:sz="0" w:space="0" w:color="auto"/>
        <w:left w:val="none" w:sz="0" w:space="0" w:color="auto"/>
        <w:bottom w:val="none" w:sz="0" w:space="0" w:color="auto"/>
        <w:right w:val="none" w:sz="0" w:space="0" w:color="auto"/>
      </w:divBdr>
    </w:div>
    <w:div w:id="1194656069">
      <w:bodyDiv w:val="1"/>
      <w:marLeft w:val="0"/>
      <w:marRight w:val="0"/>
      <w:marTop w:val="0"/>
      <w:marBottom w:val="0"/>
      <w:divBdr>
        <w:top w:val="none" w:sz="0" w:space="0" w:color="auto"/>
        <w:left w:val="none" w:sz="0" w:space="0" w:color="auto"/>
        <w:bottom w:val="none" w:sz="0" w:space="0" w:color="auto"/>
        <w:right w:val="none" w:sz="0" w:space="0" w:color="auto"/>
      </w:divBdr>
    </w:div>
    <w:div w:id="1265455211">
      <w:bodyDiv w:val="1"/>
      <w:marLeft w:val="0"/>
      <w:marRight w:val="0"/>
      <w:marTop w:val="0"/>
      <w:marBottom w:val="0"/>
      <w:divBdr>
        <w:top w:val="none" w:sz="0" w:space="0" w:color="auto"/>
        <w:left w:val="none" w:sz="0" w:space="0" w:color="auto"/>
        <w:bottom w:val="none" w:sz="0" w:space="0" w:color="auto"/>
        <w:right w:val="none" w:sz="0" w:space="0" w:color="auto"/>
      </w:divBdr>
    </w:div>
    <w:div w:id="1458178155">
      <w:bodyDiv w:val="1"/>
      <w:marLeft w:val="0"/>
      <w:marRight w:val="0"/>
      <w:marTop w:val="0"/>
      <w:marBottom w:val="0"/>
      <w:divBdr>
        <w:top w:val="none" w:sz="0" w:space="0" w:color="auto"/>
        <w:left w:val="none" w:sz="0" w:space="0" w:color="auto"/>
        <w:bottom w:val="none" w:sz="0" w:space="0" w:color="auto"/>
        <w:right w:val="none" w:sz="0" w:space="0" w:color="auto"/>
      </w:divBdr>
    </w:div>
    <w:div w:id="1500192330">
      <w:bodyDiv w:val="1"/>
      <w:marLeft w:val="0"/>
      <w:marRight w:val="0"/>
      <w:marTop w:val="0"/>
      <w:marBottom w:val="0"/>
      <w:divBdr>
        <w:top w:val="none" w:sz="0" w:space="0" w:color="auto"/>
        <w:left w:val="none" w:sz="0" w:space="0" w:color="auto"/>
        <w:bottom w:val="none" w:sz="0" w:space="0" w:color="auto"/>
        <w:right w:val="none" w:sz="0" w:space="0" w:color="auto"/>
      </w:divBdr>
    </w:div>
    <w:div w:id="1520586016">
      <w:bodyDiv w:val="1"/>
      <w:marLeft w:val="0"/>
      <w:marRight w:val="0"/>
      <w:marTop w:val="0"/>
      <w:marBottom w:val="0"/>
      <w:divBdr>
        <w:top w:val="none" w:sz="0" w:space="0" w:color="auto"/>
        <w:left w:val="none" w:sz="0" w:space="0" w:color="auto"/>
        <w:bottom w:val="none" w:sz="0" w:space="0" w:color="auto"/>
        <w:right w:val="none" w:sz="0" w:space="0" w:color="auto"/>
      </w:divBdr>
    </w:div>
    <w:div w:id="1655992673">
      <w:bodyDiv w:val="1"/>
      <w:marLeft w:val="0"/>
      <w:marRight w:val="0"/>
      <w:marTop w:val="0"/>
      <w:marBottom w:val="0"/>
      <w:divBdr>
        <w:top w:val="none" w:sz="0" w:space="0" w:color="auto"/>
        <w:left w:val="none" w:sz="0" w:space="0" w:color="auto"/>
        <w:bottom w:val="none" w:sz="0" w:space="0" w:color="auto"/>
        <w:right w:val="none" w:sz="0" w:space="0" w:color="auto"/>
      </w:divBdr>
    </w:div>
    <w:div w:id="1676612531">
      <w:bodyDiv w:val="1"/>
      <w:marLeft w:val="0"/>
      <w:marRight w:val="0"/>
      <w:marTop w:val="0"/>
      <w:marBottom w:val="0"/>
      <w:divBdr>
        <w:top w:val="none" w:sz="0" w:space="0" w:color="auto"/>
        <w:left w:val="none" w:sz="0" w:space="0" w:color="auto"/>
        <w:bottom w:val="none" w:sz="0" w:space="0" w:color="auto"/>
        <w:right w:val="none" w:sz="0" w:space="0" w:color="auto"/>
      </w:divBdr>
    </w:div>
    <w:div w:id="1679040745">
      <w:bodyDiv w:val="1"/>
      <w:marLeft w:val="0"/>
      <w:marRight w:val="0"/>
      <w:marTop w:val="0"/>
      <w:marBottom w:val="0"/>
      <w:divBdr>
        <w:top w:val="none" w:sz="0" w:space="0" w:color="auto"/>
        <w:left w:val="none" w:sz="0" w:space="0" w:color="auto"/>
        <w:bottom w:val="none" w:sz="0" w:space="0" w:color="auto"/>
        <w:right w:val="none" w:sz="0" w:space="0" w:color="auto"/>
      </w:divBdr>
    </w:div>
    <w:div w:id="1753886945">
      <w:bodyDiv w:val="1"/>
      <w:marLeft w:val="0"/>
      <w:marRight w:val="0"/>
      <w:marTop w:val="0"/>
      <w:marBottom w:val="0"/>
      <w:divBdr>
        <w:top w:val="none" w:sz="0" w:space="0" w:color="auto"/>
        <w:left w:val="none" w:sz="0" w:space="0" w:color="auto"/>
        <w:bottom w:val="none" w:sz="0" w:space="0" w:color="auto"/>
        <w:right w:val="none" w:sz="0" w:space="0" w:color="auto"/>
      </w:divBdr>
    </w:div>
    <w:div w:id="1854806115">
      <w:bodyDiv w:val="1"/>
      <w:marLeft w:val="0"/>
      <w:marRight w:val="0"/>
      <w:marTop w:val="0"/>
      <w:marBottom w:val="0"/>
      <w:divBdr>
        <w:top w:val="none" w:sz="0" w:space="0" w:color="auto"/>
        <w:left w:val="none" w:sz="0" w:space="0" w:color="auto"/>
        <w:bottom w:val="none" w:sz="0" w:space="0" w:color="auto"/>
        <w:right w:val="none" w:sz="0" w:space="0" w:color="auto"/>
      </w:divBdr>
    </w:div>
    <w:div w:id="1856840150">
      <w:bodyDiv w:val="1"/>
      <w:marLeft w:val="0"/>
      <w:marRight w:val="0"/>
      <w:marTop w:val="0"/>
      <w:marBottom w:val="0"/>
      <w:divBdr>
        <w:top w:val="none" w:sz="0" w:space="0" w:color="auto"/>
        <w:left w:val="none" w:sz="0" w:space="0" w:color="auto"/>
        <w:bottom w:val="none" w:sz="0" w:space="0" w:color="auto"/>
        <w:right w:val="none" w:sz="0" w:space="0" w:color="auto"/>
      </w:divBdr>
    </w:div>
    <w:div w:id="1899895778">
      <w:bodyDiv w:val="1"/>
      <w:marLeft w:val="0"/>
      <w:marRight w:val="0"/>
      <w:marTop w:val="0"/>
      <w:marBottom w:val="0"/>
      <w:divBdr>
        <w:top w:val="none" w:sz="0" w:space="0" w:color="auto"/>
        <w:left w:val="none" w:sz="0" w:space="0" w:color="auto"/>
        <w:bottom w:val="none" w:sz="0" w:space="0" w:color="auto"/>
        <w:right w:val="none" w:sz="0" w:space="0" w:color="auto"/>
      </w:divBdr>
    </w:div>
    <w:div w:id="2083485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image" Target="media/image54.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2.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8" Type="http://schemas.openxmlformats.org/officeDocument/2006/relationships/webSettings" Target="webSettings.xml"/><Relationship Id="rId51" Type="http://schemas.openxmlformats.org/officeDocument/2006/relationships/image" Target="media/image42.jpe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theme" Target="theme/theme1.xml"/><Relationship Id="rId20" Type="http://schemas.openxmlformats.org/officeDocument/2006/relationships/image" Target="media/image11.jp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endnotes" Target="endnotes.xml"/><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3692a4b-0a23-4c7b-bd3f-de787d9d797e">
      <Terms xmlns="http://schemas.microsoft.com/office/infopath/2007/PartnerControls"/>
    </lcf76f155ced4ddcb4097134ff3c332f>
    <TaxCatchAll xmlns="0bd63bf5-848e-4712-b01b-9dd2ee0f737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AFAC063F77E1E459C48C7D0E7B8ABCF" ma:contentTypeVersion="18" ma:contentTypeDescription="Create a new document." ma:contentTypeScope="" ma:versionID="d665d9badce51c533abaefd301557c71">
  <xsd:schema xmlns:xsd="http://www.w3.org/2001/XMLSchema" xmlns:xs="http://www.w3.org/2001/XMLSchema" xmlns:p="http://schemas.microsoft.com/office/2006/metadata/properties" xmlns:ns2="83692a4b-0a23-4c7b-bd3f-de787d9d797e" xmlns:ns3="0bd63bf5-848e-4712-b01b-9dd2ee0f737c" targetNamespace="http://schemas.microsoft.com/office/2006/metadata/properties" ma:root="true" ma:fieldsID="59b4b763da07dac70bef9bd8b71ae284" ns2:_="" ns3:_="">
    <xsd:import namespace="83692a4b-0a23-4c7b-bd3f-de787d9d797e"/>
    <xsd:import namespace="0bd63bf5-848e-4712-b01b-9dd2ee0f737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92a4b-0a23-4c7b-bd3f-de787d9d79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01bdf38-1e70-42e4-b968-bfebc0fc0bb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d63bf5-848e-4712-b01b-9dd2ee0f737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7b2d4e61-1236-4c21-959e-af873d55a4bb}" ma:internalName="TaxCatchAll" ma:showField="CatchAllData" ma:web="0bd63bf5-848e-4712-b01b-9dd2ee0f73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F55A3-489B-4CD3-AE14-AB80C2487056}">
  <ds:schemaRefs>
    <ds:schemaRef ds:uri="http://schemas.microsoft.com/sharepoint/v3/contenttype/forms"/>
  </ds:schemaRefs>
</ds:datastoreItem>
</file>

<file path=customXml/itemProps2.xml><?xml version="1.0" encoding="utf-8"?>
<ds:datastoreItem xmlns:ds="http://schemas.openxmlformats.org/officeDocument/2006/customXml" ds:itemID="{B0770CE1-C180-48A7-A168-97B7FA430CC8}">
  <ds:schemaRefs>
    <ds:schemaRef ds:uri="http://schemas.openxmlformats.org/officeDocument/2006/bibliography"/>
  </ds:schemaRefs>
</ds:datastoreItem>
</file>

<file path=customXml/itemProps3.xml><?xml version="1.0" encoding="utf-8"?>
<ds:datastoreItem xmlns:ds="http://schemas.openxmlformats.org/officeDocument/2006/customXml" ds:itemID="{097873A2-755E-4A96-A67E-F67DE3F029B0}">
  <ds:schemaRefs>
    <ds:schemaRef ds:uri="http://schemas.microsoft.com/office/2006/metadata/properties"/>
    <ds:schemaRef ds:uri="http://schemas.microsoft.com/office/infopath/2007/PartnerControls"/>
    <ds:schemaRef ds:uri="83692a4b-0a23-4c7b-bd3f-de787d9d797e"/>
    <ds:schemaRef ds:uri="0bd63bf5-848e-4712-b01b-9dd2ee0f737c"/>
  </ds:schemaRefs>
</ds:datastoreItem>
</file>

<file path=customXml/itemProps4.xml><?xml version="1.0" encoding="utf-8"?>
<ds:datastoreItem xmlns:ds="http://schemas.openxmlformats.org/officeDocument/2006/customXml" ds:itemID="{5F314948-161A-4521-9028-3D1D0B040B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92a4b-0a23-4c7b-bd3f-de787d9d797e"/>
    <ds:schemaRef ds:uri="0bd63bf5-848e-4712-b01b-9dd2ee0f73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57</Words>
  <Characters>327</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Ashleigh Hawke</dc:creator>
  <cp:keywords/>
  <dc:description/>
  <cp:lastModifiedBy>Ashleigh Galati</cp:lastModifiedBy>
  <cp:revision>2</cp:revision>
  <cp:lastPrinted>2019-06-10T02:28:00Z</cp:lastPrinted>
  <dcterms:created xsi:type="dcterms:W3CDTF">2024-07-04T03:06:00Z</dcterms:created>
  <dcterms:modified xsi:type="dcterms:W3CDTF">2024-07-04T03:06:00Z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0x0101006AFAC063F77E1E459C48C7D0E7B8ABCF</vt:lpwstr>
  </property>
  <property fmtid="{D5CDD505-2E9C-101B-9397-08002B2CF9AE}" pid="3" name="MediaServiceImageTags">
    <vt:lpwstr/>
  </property>
</Properties>
</file>